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86B" w:rsidRPr="009D086B" w:rsidRDefault="009D086B" w:rsidP="009D086B">
      <w:pPr>
        <w:rPr>
          <w:b/>
        </w:rPr>
      </w:pPr>
      <w:r w:rsidRPr="009D086B">
        <w:rPr>
          <w:b/>
        </w:rPr>
        <w:t>Osztályozó gyakorlati vizsga</w:t>
      </w:r>
    </w:p>
    <w:p w:rsidR="009D086B" w:rsidRPr="009D086B" w:rsidRDefault="009D086B" w:rsidP="009D086B">
      <w:pPr>
        <w:rPr>
          <w:b/>
        </w:rPr>
      </w:pPr>
      <w:r w:rsidRPr="009D086B">
        <w:rPr>
          <w:b/>
        </w:rPr>
        <w:t>Testnevelés</w:t>
      </w:r>
    </w:p>
    <w:p w:rsidR="009D086B" w:rsidRPr="009D086B" w:rsidRDefault="00AE2212" w:rsidP="009D086B">
      <w:pPr>
        <w:rPr>
          <w:b/>
        </w:rPr>
      </w:pPr>
      <w:r>
        <w:rPr>
          <w:b/>
        </w:rPr>
        <w:t xml:space="preserve"> 10</w:t>
      </w:r>
      <w:r w:rsidR="00DF2B28">
        <w:rPr>
          <w:b/>
        </w:rPr>
        <w:t>.</w:t>
      </w:r>
      <w:r w:rsidR="009D086B" w:rsidRPr="009D086B">
        <w:rPr>
          <w:b/>
        </w:rPr>
        <w:t xml:space="preserve"> évfolyam szakközépiskola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4111"/>
        <w:gridCol w:w="2585"/>
        <w:gridCol w:w="5040"/>
      </w:tblGrid>
      <w:tr w:rsidR="00505CE0" w:rsidRPr="00505CE0" w:rsidTr="0049694C">
        <w:trPr>
          <w:trHeight w:val="447"/>
        </w:trPr>
        <w:tc>
          <w:tcPr>
            <w:tcW w:w="2093" w:type="dxa"/>
          </w:tcPr>
          <w:p w:rsidR="00505CE0" w:rsidRPr="00505CE0" w:rsidRDefault="00505CE0" w:rsidP="00505CE0">
            <w:r w:rsidRPr="00505CE0">
              <w:rPr>
                <w:b/>
              </w:rPr>
              <w:t>Tartalmi elemek</w:t>
            </w:r>
          </w:p>
        </w:tc>
        <w:tc>
          <w:tcPr>
            <w:tcW w:w="4111" w:type="dxa"/>
          </w:tcPr>
          <w:p w:rsidR="00505CE0" w:rsidRPr="00505CE0" w:rsidRDefault="00505CE0" w:rsidP="00505CE0">
            <w:r w:rsidRPr="00505CE0">
              <w:rPr>
                <w:b/>
                <w:bCs/>
              </w:rPr>
              <w:t>Készségek, tevékenységek</w:t>
            </w:r>
          </w:p>
        </w:tc>
        <w:tc>
          <w:tcPr>
            <w:tcW w:w="2585" w:type="dxa"/>
          </w:tcPr>
          <w:p w:rsidR="00505CE0" w:rsidRPr="00DA43A2" w:rsidRDefault="00505CE0" w:rsidP="00505CE0">
            <w:r w:rsidRPr="00DA43A2">
              <w:rPr>
                <w:b/>
                <w:bCs/>
              </w:rPr>
              <w:t>Fogalmak ismerete, használata</w:t>
            </w:r>
          </w:p>
        </w:tc>
        <w:tc>
          <w:tcPr>
            <w:tcW w:w="5040" w:type="dxa"/>
          </w:tcPr>
          <w:p w:rsidR="00505CE0" w:rsidRPr="00DA43A2" w:rsidRDefault="00505CE0" w:rsidP="00505CE0">
            <w:r w:rsidRPr="00DA43A2">
              <w:rPr>
                <w:b/>
                <w:bCs/>
              </w:rPr>
              <w:t>A továbbhaladás feltételei</w:t>
            </w:r>
          </w:p>
        </w:tc>
      </w:tr>
      <w:tr w:rsidR="00505CE0" w:rsidRPr="00505CE0" w:rsidTr="0049694C">
        <w:tc>
          <w:tcPr>
            <w:tcW w:w="2093" w:type="dxa"/>
          </w:tcPr>
          <w:p w:rsidR="00505CE0" w:rsidRPr="00505CE0" w:rsidRDefault="00505CE0" w:rsidP="00DA43A2">
            <w:pPr>
              <w:jc w:val="left"/>
            </w:pPr>
            <w:r>
              <w:t>Gimnasztika</w:t>
            </w:r>
            <w:r w:rsidRPr="00505CE0">
              <w:t xml:space="preserve"> </w:t>
            </w:r>
          </w:p>
        </w:tc>
        <w:tc>
          <w:tcPr>
            <w:tcW w:w="4111" w:type="dxa"/>
          </w:tcPr>
          <w:p w:rsidR="00505CE0" w:rsidRPr="00505CE0" w:rsidRDefault="00DF2B28" w:rsidP="0024091C">
            <w:pPr>
              <w:jc w:val="both"/>
            </w:pPr>
            <w:r>
              <w:t>2</w:t>
            </w:r>
            <w:r w:rsidR="00AE2212">
              <w:t>4</w:t>
            </w:r>
            <w:r w:rsidR="00DA43A2">
              <w:t xml:space="preserve"> </w:t>
            </w:r>
            <w:r w:rsidR="00505CE0">
              <w:t>ütemű gyakorlat</w:t>
            </w:r>
          </w:p>
        </w:tc>
        <w:tc>
          <w:tcPr>
            <w:tcW w:w="2585" w:type="dxa"/>
          </w:tcPr>
          <w:p w:rsidR="00505CE0" w:rsidRPr="00505CE0" w:rsidRDefault="00505CE0" w:rsidP="00505CE0"/>
        </w:tc>
        <w:tc>
          <w:tcPr>
            <w:tcW w:w="5040" w:type="dxa"/>
          </w:tcPr>
          <w:p w:rsidR="00505CE0" w:rsidRPr="00505CE0" w:rsidRDefault="00505CE0" w:rsidP="00505CE0">
            <w:pPr>
              <w:jc w:val="both"/>
            </w:pPr>
            <w:r>
              <w:t>G</w:t>
            </w:r>
            <w:r w:rsidRPr="00505CE0">
              <w:t xml:space="preserve">yakorlat összeállítás </w:t>
            </w:r>
            <w:r>
              <w:t>változatossága és a végrehajtás minősége</w:t>
            </w:r>
            <w:r w:rsidR="002F6073">
              <w:t xml:space="preserve"> alapján 1-5 terjedő pont</w:t>
            </w:r>
            <w:r w:rsidR="002B1272">
              <w:t>ozás</w:t>
            </w:r>
          </w:p>
        </w:tc>
      </w:tr>
      <w:tr w:rsidR="00505CE0" w:rsidRPr="00505CE0" w:rsidTr="0049694C">
        <w:tc>
          <w:tcPr>
            <w:tcW w:w="2093" w:type="dxa"/>
          </w:tcPr>
          <w:p w:rsidR="00505CE0" w:rsidRPr="00505CE0" w:rsidRDefault="00505CE0" w:rsidP="00DA43A2">
            <w:pPr>
              <w:jc w:val="left"/>
            </w:pPr>
            <w:r>
              <w:t>Mászás, függeszkedés</w:t>
            </w:r>
          </w:p>
        </w:tc>
        <w:tc>
          <w:tcPr>
            <w:tcW w:w="4111" w:type="dxa"/>
          </w:tcPr>
          <w:p w:rsidR="00BE6870" w:rsidRDefault="0024091C" w:rsidP="00BE6870">
            <w:pPr>
              <w:spacing w:after="0" w:afterAutospacing="0" w:line="240" w:lineRule="auto"/>
              <w:jc w:val="both"/>
            </w:pPr>
            <w:r>
              <w:t>Kötélmászás</w:t>
            </w:r>
            <w:r w:rsidR="00BE6870">
              <w:t>:</w:t>
            </w:r>
          </w:p>
          <w:p w:rsidR="00BE6870" w:rsidRDefault="00BE6870" w:rsidP="00BE6870">
            <w:pPr>
              <w:spacing w:after="0" w:afterAutospacing="0" w:line="240" w:lineRule="auto"/>
              <w:jc w:val="both"/>
            </w:pPr>
            <w:r>
              <w:t xml:space="preserve">Lányok: mászás a kötél teljes magasságáig fel és le </w:t>
            </w:r>
            <w:proofErr w:type="spellStart"/>
            <w:r>
              <w:t>mászókulcsolással</w:t>
            </w:r>
            <w:proofErr w:type="spellEnd"/>
          </w:p>
          <w:p w:rsidR="00BE6870" w:rsidRPr="00505CE0" w:rsidRDefault="00BE6870" w:rsidP="00BE6870">
            <w:pPr>
              <w:spacing w:after="0" w:afterAutospacing="0" w:line="240" w:lineRule="auto"/>
              <w:jc w:val="both"/>
            </w:pPr>
            <w:r>
              <w:t>Fiúk:</w:t>
            </w:r>
            <w:r w:rsidR="00B120EA">
              <w:t xml:space="preserve"> </w:t>
            </w:r>
            <w:r>
              <w:t>függeszkedés a kö</w:t>
            </w:r>
            <w:r w:rsidR="00363209">
              <w:t>tél teljes magasságáig fel</w:t>
            </w:r>
            <w:r>
              <w:t xml:space="preserve"> </w:t>
            </w:r>
          </w:p>
        </w:tc>
        <w:tc>
          <w:tcPr>
            <w:tcW w:w="2585" w:type="dxa"/>
          </w:tcPr>
          <w:p w:rsidR="00505CE0" w:rsidRPr="00505CE0" w:rsidRDefault="00505CE0" w:rsidP="00505CE0"/>
        </w:tc>
        <w:tc>
          <w:tcPr>
            <w:tcW w:w="5040" w:type="dxa"/>
          </w:tcPr>
          <w:p w:rsidR="0024091C" w:rsidRDefault="00DA43A2" w:rsidP="0024091C">
            <w:pPr>
              <w:spacing w:after="0" w:afterAutospacing="0" w:line="240" w:lineRule="auto"/>
              <w:jc w:val="both"/>
            </w:pPr>
            <w:r w:rsidRPr="00F127B5">
              <w:rPr>
                <w:b/>
              </w:rPr>
              <w:t>Lányok:</w:t>
            </w:r>
            <w:r>
              <w:t xml:space="preserve"> </w:t>
            </w:r>
            <w:r w:rsidRPr="00DA43A2">
              <w:t xml:space="preserve"> </w:t>
            </w:r>
          </w:p>
          <w:p w:rsidR="00505CE0" w:rsidRDefault="0024091C" w:rsidP="0024091C">
            <w:pPr>
              <w:spacing w:after="0" w:afterAutospacing="0" w:line="240" w:lineRule="auto"/>
              <w:jc w:val="both"/>
            </w:pPr>
            <w:r>
              <w:t xml:space="preserve">5- </w:t>
            </w:r>
            <w:r w:rsidR="00DA43A2" w:rsidRPr="00DA43A2">
              <w:t xml:space="preserve">a kötél teljes </w:t>
            </w:r>
            <w:proofErr w:type="gramStart"/>
            <w:r w:rsidR="00DA43A2" w:rsidRPr="00DA43A2">
              <w:t>magasságáig</w:t>
            </w:r>
            <w:r w:rsidR="00363209">
              <w:t xml:space="preserve"> után</w:t>
            </w:r>
            <w:proofErr w:type="gramEnd"/>
            <w:r w:rsidR="00363209">
              <w:t xml:space="preserve"> fogással</w:t>
            </w:r>
            <w:r>
              <w:t xml:space="preserve"> mászás;</w:t>
            </w:r>
          </w:p>
          <w:p w:rsidR="0024091C" w:rsidRDefault="0024091C" w:rsidP="0024091C">
            <w:pPr>
              <w:spacing w:after="0" w:afterAutospacing="0" w:line="240" w:lineRule="auto"/>
              <w:jc w:val="both"/>
            </w:pPr>
            <w:r>
              <w:t>4-</w:t>
            </w:r>
            <w:r w:rsidRPr="0024091C">
              <w:t xml:space="preserve"> a kötél teljes magasságáig mászás</w:t>
            </w:r>
            <w:r>
              <w:t>;</w:t>
            </w:r>
          </w:p>
          <w:p w:rsidR="0024091C" w:rsidRPr="0024091C" w:rsidRDefault="0024091C" w:rsidP="0024091C">
            <w:pPr>
              <w:spacing w:after="0" w:afterAutospacing="0" w:line="240" w:lineRule="auto"/>
              <w:jc w:val="both"/>
            </w:pPr>
            <w:r>
              <w:t xml:space="preserve">3- </w:t>
            </w:r>
            <w:r w:rsidRPr="0024091C">
              <w:t xml:space="preserve">a kötél </w:t>
            </w:r>
            <w:r>
              <w:t>feléig</w:t>
            </w:r>
            <w:r w:rsidRPr="0024091C">
              <w:t xml:space="preserve"> mászás;</w:t>
            </w:r>
          </w:p>
          <w:p w:rsidR="0024091C" w:rsidRDefault="0024091C" w:rsidP="00F127B5">
            <w:pPr>
              <w:spacing w:after="0" w:afterAutospacing="0" w:line="240" w:lineRule="auto"/>
              <w:jc w:val="both"/>
            </w:pPr>
            <w:r>
              <w:t xml:space="preserve">2- </w:t>
            </w:r>
            <w:r w:rsidR="00F127B5">
              <w:t>1-2 karhú</w:t>
            </w:r>
            <w:r>
              <w:t>zás</w:t>
            </w:r>
            <w:r w:rsidR="00F127B5">
              <w:t>ig</w:t>
            </w:r>
            <w:r>
              <w:t xml:space="preserve"> mász</w:t>
            </w:r>
            <w:r w:rsidR="00F127B5">
              <w:t>ás;</w:t>
            </w:r>
          </w:p>
          <w:p w:rsidR="00F127B5" w:rsidRDefault="00F127B5" w:rsidP="00F127B5">
            <w:pPr>
              <w:pStyle w:val="Listaszerbekezds"/>
              <w:numPr>
                <w:ilvl w:val="0"/>
                <w:numId w:val="2"/>
              </w:numPr>
              <w:spacing w:after="0" w:afterAutospacing="0" w:line="240" w:lineRule="auto"/>
              <w:ind w:left="318" w:hanging="284"/>
              <w:jc w:val="both"/>
            </w:pPr>
            <w:r>
              <w:t>felugrás a szerre.</w:t>
            </w:r>
          </w:p>
          <w:p w:rsidR="00F127B5" w:rsidRDefault="00F127B5" w:rsidP="00F127B5">
            <w:pPr>
              <w:pStyle w:val="Listaszerbekezds"/>
              <w:spacing w:after="0" w:afterAutospacing="0" w:line="240" w:lineRule="auto"/>
              <w:ind w:left="34"/>
              <w:jc w:val="both"/>
            </w:pPr>
            <w:r w:rsidRPr="00F127B5">
              <w:rPr>
                <w:b/>
              </w:rPr>
              <w:t>Fiúk:</w:t>
            </w:r>
            <w:r w:rsidR="00BE6870">
              <w:t xml:space="preserve"> </w:t>
            </w:r>
          </w:p>
          <w:p w:rsidR="00F127B5" w:rsidRDefault="00F127B5" w:rsidP="00F127B5">
            <w:pPr>
              <w:spacing w:after="0" w:afterAutospacing="0" w:line="240" w:lineRule="auto"/>
              <w:jc w:val="both"/>
            </w:pPr>
            <w:r>
              <w:t xml:space="preserve">5- </w:t>
            </w:r>
            <w:r w:rsidRPr="00DA43A2">
              <w:t>a kötél teljes magasságáig</w:t>
            </w:r>
            <w:r>
              <w:t xml:space="preserve"> függeszkedés;</w:t>
            </w:r>
          </w:p>
          <w:p w:rsidR="00F127B5" w:rsidRDefault="00F127B5" w:rsidP="00F127B5">
            <w:pPr>
              <w:spacing w:after="0" w:afterAutospacing="0" w:line="240" w:lineRule="auto"/>
              <w:jc w:val="both"/>
            </w:pPr>
            <w:r>
              <w:t>4-</w:t>
            </w:r>
            <w:r w:rsidRPr="0024091C">
              <w:t xml:space="preserve"> a kötél </w:t>
            </w:r>
            <w:r w:rsidR="00363209">
              <w:t xml:space="preserve">feléig </w:t>
            </w:r>
            <w:r w:rsidRPr="00F127B5">
              <w:t>függeszkedés</w:t>
            </w:r>
            <w:proofErr w:type="gramStart"/>
            <w:r w:rsidRPr="00F127B5">
              <w:t>;</w:t>
            </w:r>
            <w:r w:rsidR="00363209">
              <w:t>tovább</w:t>
            </w:r>
            <w:proofErr w:type="gramEnd"/>
            <w:r w:rsidR="00363209">
              <w:t xml:space="preserve"> </w:t>
            </w:r>
            <w:proofErr w:type="spellStart"/>
            <w:r w:rsidR="00363209">
              <w:t>mászókulcsolással</w:t>
            </w:r>
            <w:proofErr w:type="spellEnd"/>
          </w:p>
          <w:p w:rsidR="00F127B5" w:rsidRPr="0024091C" w:rsidRDefault="00F127B5" w:rsidP="00F127B5">
            <w:pPr>
              <w:spacing w:after="0" w:afterAutospacing="0" w:line="240" w:lineRule="auto"/>
              <w:jc w:val="both"/>
            </w:pPr>
            <w:r>
              <w:t xml:space="preserve">3- </w:t>
            </w:r>
            <w:r w:rsidRPr="0024091C">
              <w:t xml:space="preserve">a kötél </w:t>
            </w:r>
            <w:r>
              <w:t>feléig</w:t>
            </w:r>
            <w:r w:rsidRPr="0024091C">
              <w:t xml:space="preserve"> </w:t>
            </w:r>
            <w:r w:rsidRPr="00F127B5">
              <w:t>függeszkedés</w:t>
            </w:r>
            <w:proofErr w:type="gramStart"/>
            <w:r w:rsidRPr="00F127B5">
              <w:t>;</w:t>
            </w:r>
            <w:r w:rsidRPr="0024091C">
              <w:t>;</w:t>
            </w:r>
            <w:proofErr w:type="gramEnd"/>
          </w:p>
          <w:p w:rsidR="00F127B5" w:rsidRDefault="00F127B5" w:rsidP="00F127B5">
            <w:pPr>
              <w:spacing w:after="0" w:afterAutospacing="0" w:line="240" w:lineRule="auto"/>
              <w:jc w:val="both"/>
            </w:pPr>
            <w:r>
              <w:t xml:space="preserve">2- 1-2 karhúzásig </w:t>
            </w:r>
            <w:r w:rsidRPr="00F127B5">
              <w:t>függeszkedés</w:t>
            </w:r>
            <w:proofErr w:type="gramStart"/>
            <w:r w:rsidRPr="00F127B5">
              <w:t>;</w:t>
            </w:r>
            <w:r>
              <w:t>;</w:t>
            </w:r>
            <w:proofErr w:type="gramEnd"/>
          </w:p>
          <w:p w:rsidR="00F127B5" w:rsidRPr="00505CE0" w:rsidRDefault="00F127B5" w:rsidP="00F127B5">
            <w:pPr>
              <w:pStyle w:val="Listaszerbekezds"/>
              <w:numPr>
                <w:ilvl w:val="0"/>
                <w:numId w:val="3"/>
              </w:numPr>
              <w:spacing w:after="0" w:afterAutospacing="0" w:line="240" w:lineRule="auto"/>
              <w:ind w:left="318"/>
              <w:jc w:val="both"/>
            </w:pPr>
            <w:r>
              <w:t>felugrás a szerre.</w:t>
            </w:r>
          </w:p>
        </w:tc>
      </w:tr>
      <w:tr w:rsidR="007E2064" w:rsidRPr="00505CE0" w:rsidTr="0049694C">
        <w:trPr>
          <w:trHeight w:val="4237"/>
        </w:trPr>
        <w:tc>
          <w:tcPr>
            <w:tcW w:w="2093" w:type="dxa"/>
            <w:vMerge w:val="restart"/>
          </w:tcPr>
          <w:p w:rsidR="007E2064" w:rsidRPr="00505CE0" w:rsidRDefault="007E2064" w:rsidP="007E2064">
            <w:pPr>
              <w:spacing w:after="0" w:afterAutospacing="0" w:line="240" w:lineRule="auto"/>
              <w:ind w:left="57" w:right="57"/>
              <w:jc w:val="left"/>
            </w:pPr>
            <w:r>
              <w:lastRenderedPageBreak/>
              <w:t xml:space="preserve">Kondicionális képességek </w:t>
            </w:r>
          </w:p>
        </w:tc>
        <w:tc>
          <w:tcPr>
            <w:tcW w:w="4111" w:type="dxa"/>
          </w:tcPr>
          <w:p w:rsidR="007E2064" w:rsidRPr="00505CE0" w:rsidRDefault="007E2064" w:rsidP="00E004C6">
            <w:pPr>
              <w:spacing w:after="0" w:afterAutospacing="0" w:line="240" w:lineRule="auto"/>
              <w:jc w:val="both"/>
            </w:pPr>
            <w:r>
              <w:t xml:space="preserve">5 – </w:t>
            </w:r>
            <w:proofErr w:type="spellStart"/>
            <w:r>
              <w:t>ös</w:t>
            </w:r>
            <w:proofErr w:type="spellEnd"/>
            <w:r>
              <w:t xml:space="preserve"> ugrás</w:t>
            </w:r>
          </w:p>
        </w:tc>
        <w:tc>
          <w:tcPr>
            <w:tcW w:w="2585" w:type="dxa"/>
          </w:tcPr>
          <w:p w:rsidR="007E2064" w:rsidRPr="00505CE0" w:rsidRDefault="007E2064" w:rsidP="00E004C6">
            <w:pPr>
              <w:spacing w:after="0" w:afterAutospacing="0" w:line="240" w:lineRule="auto"/>
              <w:jc w:val="both"/>
            </w:pPr>
          </w:p>
        </w:tc>
        <w:tc>
          <w:tcPr>
            <w:tcW w:w="5040" w:type="dxa"/>
          </w:tcPr>
          <w:tbl>
            <w:tblPr>
              <w:tblW w:w="2479" w:type="dxa"/>
              <w:tblInd w:w="1162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559"/>
              <w:gridCol w:w="747"/>
              <w:gridCol w:w="1173"/>
            </w:tblGrid>
            <w:tr w:rsidR="007E2064" w:rsidRPr="007E2064" w:rsidTr="007E2064">
              <w:trPr>
                <w:trHeight w:val="300"/>
              </w:trPr>
              <w:tc>
                <w:tcPr>
                  <w:tcW w:w="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2064" w:rsidRPr="007E2064" w:rsidRDefault="007E2064" w:rsidP="007E2064">
                  <w:pPr>
                    <w:spacing w:after="0" w:afterAutospacing="0" w:line="240" w:lineRule="auto"/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 w:rsidRPr="007E2064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 </w:t>
                  </w:r>
                </w:p>
              </w:tc>
              <w:tc>
                <w:tcPr>
                  <w:tcW w:w="19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2064" w:rsidRPr="007E2064" w:rsidRDefault="007E2064" w:rsidP="007E2064">
                  <w:pPr>
                    <w:spacing w:after="0" w:afterAutospacing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 xml:space="preserve">5 - </w:t>
                  </w:r>
                  <w:proofErr w:type="spellStart"/>
                  <w:r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ö</w:t>
                  </w:r>
                  <w:r w:rsidRPr="007E2064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s</w:t>
                  </w:r>
                  <w:proofErr w:type="spellEnd"/>
                  <w:r w:rsidRPr="007E2064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 xml:space="preserve"> ugrás</w:t>
                  </w:r>
                </w:p>
              </w:tc>
            </w:tr>
            <w:tr w:rsidR="007E2064" w:rsidRPr="007E2064" w:rsidTr="007E2064">
              <w:trPr>
                <w:trHeight w:val="300"/>
              </w:trPr>
              <w:tc>
                <w:tcPr>
                  <w:tcW w:w="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2064" w:rsidRPr="007E2064" w:rsidRDefault="007E2064" w:rsidP="007E2064">
                  <w:pPr>
                    <w:spacing w:after="0" w:afterAutospacing="0" w:line="240" w:lineRule="auto"/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 w:rsidRPr="007E2064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Pont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2064" w:rsidRPr="007E2064" w:rsidRDefault="007E2064" w:rsidP="007E2064">
                  <w:pPr>
                    <w:spacing w:after="0" w:afterAutospacing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 w:rsidRPr="007E2064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Fiúk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2064" w:rsidRPr="007E2064" w:rsidRDefault="007E2064" w:rsidP="007E2064">
                  <w:pPr>
                    <w:spacing w:after="0" w:afterAutospacing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 w:rsidRPr="007E2064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Lányok</w:t>
                  </w:r>
                </w:p>
              </w:tc>
            </w:tr>
            <w:tr w:rsidR="007E2064" w:rsidRPr="007E2064" w:rsidTr="007E2064">
              <w:trPr>
                <w:trHeight w:val="345"/>
              </w:trPr>
              <w:tc>
                <w:tcPr>
                  <w:tcW w:w="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2064" w:rsidRPr="007E2064" w:rsidRDefault="007E2064" w:rsidP="007E2064">
                  <w:pPr>
                    <w:spacing w:after="0" w:afterAutospacing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 w:rsidRPr="007E2064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10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2064" w:rsidRPr="007E2064" w:rsidRDefault="00DF2B28" w:rsidP="007E2064">
                  <w:pPr>
                    <w:spacing w:after="0" w:afterAutospacing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11</w:t>
                  </w:r>
                  <w:r w:rsidR="007E2064" w:rsidRPr="007E2064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,</w:t>
                  </w:r>
                  <w:r w:rsidR="0062671C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4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2064" w:rsidRPr="007E2064" w:rsidRDefault="00291699" w:rsidP="007E2064">
                  <w:pPr>
                    <w:spacing w:after="0" w:afterAutospacing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10,</w:t>
                  </w:r>
                  <w:r w:rsidR="0095629A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0</w:t>
                  </w:r>
                </w:p>
              </w:tc>
            </w:tr>
            <w:tr w:rsidR="007E2064" w:rsidRPr="007E2064" w:rsidTr="007E2064">
              <w:trPr>
                <w:trHeight w:val="345"/>
              </w:trPr>
              <w:tc>
                <w:tcPr>
                  <w:tcW w:w="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2064" w:rsidRPr="007E2064" w:rsidRDefault="007E2064" w:rsidP="007E2064">
                  <w:pPr>
                    <w:spacing w:after="0" w:afterAutospacing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 w:rsidRPr="007E2064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9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2064" w:rsidRPr="007E2064" w:rsidRDefault="00DF2B28" w:rsidP="007E2064">
                  <w:pPr>
                    <w:spacing w:after="0" w:afterAutospacing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1</w:t>
                  </w:r>
                  <w:r w:rsidR="00D136CA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1,</w:t>
                  </w:r>
                  <w:r w:rsidR="0062671C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0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2064" w:rsidRPr="007E2064" w:rsidRDefault="0095629A" w:rsidP="007E2064">
                  <w:pPr>
                    <w:spacing w:after="0" w:afterAutospacing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9,7</w:t>
                  </w:r>
                </w:p>
              </w:tc>
            </w:tr>
            <w:tr w:rsidR="007E2064" w:rsidRPr="007E2064" w:rsidTr="007E2064">
              <w:trPr>
                <w:trHeight w:val="345"/>
              </w:trPr>
              <w:tc>
                <w:tcPr>
                  <w:tcW w:w="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2064" w:rsidRPr="007E2064" w:rsidRDefault="007E2064" w:rsidP="007E2064">
                  <w:pPr>
                    <w:spacing w:after="0" w:afterAutospacing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 w:rsidRPr="007E2064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8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2064" w:rsidRPr="007E2064" w:rsidRDefault="007E2064" w:rsidP="0062671C">
                  <w:pPr>
                    <w:spacing w:after="0" w:afterAutospacing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 w:rsidRPr="007E2064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1</w:t>
                  </w:r>
                  <w:r w:rsidR="00DF2B28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0,</w:t>
                  </w:r>
                  <w:r w:rsidR="0062671C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6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2064" w:rsidRPr="007E2064" w:rsidRDefault="00DF2B28" w:rsidP="0095629A">
                  <w:pPr>
                    <w:spacing w:after="0" w:afterAutospacing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9,</w:t>
                  </w:r>
                  <w:r w:rsidR="0095629A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4</w:t>
                  </w:r>
                </w:p>
              </w:tc>
            </w:tr>
            <w:tr w:rsidR="007E2064" w:rsidRPr="007E2064" w:rsidTr="007E2064">
              <w:trPr>
                <w:trHeight w:val="345"/>
              </w:trPr>
              <w:tc>
                <w:tcPr>
                  <w:tcW w:w="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2064" w:rsidRPr="007E2064" w:rsidRDefault="007E2064" w:rsidP="007E2064">
                  <w:pPr>
                    <w:spacing w:after="0" w:afterAutospacing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 w:rsidRPr="007E2064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7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2064" w:rsidRPr="007E2064" w:rsidRDefault="00D136CA" w:rsidP="007E2064">
                  <w:pPr>
                    <w:spacing w:after="0" w:afterAutospacing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10,</w:t>
                  </w:r>
                  <w:r w:rsidR="0062671C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2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2064" w:rsidRPr="007E2064" w:rsidRDefault="00291699" w:rsidP="007E2064">
                  <w:pPr>
                    <w:spacing w:after="0" w:afterAutospacing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9,</w:t>
                  </w:r>
                  <w:r w:rsidR="0095629A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0</w:t>
                  </w:r>
                </w:p>
              </w:tc>
            </w:tr>
            <w:tr w:rsidR="007E2064" w:rsidRPr="007E2064" w:rsidTr="007E2064">
              <w:trPr>
                <w:trHeight w:val="345"/>
              </w:trPr>
              <w:tc>
                <w:tcPr>
                  <w:tcW w:w="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2064" w:rsidRPr="007E2064" w:rsidRDefault="007E2064" w:rsidP="007E2064">
                  <w:pPr>
                    <w:spacing w:after="0" w:afterAutospacing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 w:rsidRPr="007E2064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6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2064" w:rsidRPr="007E2064" w:rsidRDefault="00DF2B28" w:rsidP="007E2064">
                  <w:pPr>
                    <w:spacing w:after="0" w:afterAutospacing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9,</w:t>
                  </w:r>
                  <w:r w:rsidR="0062671C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8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2064" w:rsidRPr="007E2064" w:rsidRDefault="00213CA4" w:rsidP="007E2064">
                  <w:pPr>
                    <w:spacing w:after="0" w:afterAutospacing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8,7</w:t>
                  </w:r>
                </w:p>
              </w:tc>
            </w:tr>
            <w:tr w:rsidR="007E2064" w:rsidRPr="007E2064" w:rsidTr="007E2064">
              <w:trPr>
                <w:trHeight w:val="300"/>
              </w:trPr>
              <w:tc>
                <w:tcPr>
                  <w:tcW w:w="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2064" w:rsidRPr="007E2064" w:rsidRDefault="007E2064" w:rsidP="007E2064">
                  <w:pPr>
                    <w:spacing w:after="0" w:afterAutospacing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 w:rsidRPr="007E2064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5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2064" w:rsidRPr="007E2064" w:rsidRDefault="007E2064" w:rsidP="007E2064">
                  <w:pPr>
                    <w:spacing w:after="0" w:afterAutospacing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 w:rsidRPr="007E2064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9,</w:t>
                  </w:r>
                  <w:r w:rsidR="0062671C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4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2064" w:rsidRPr="007E2064" w:rsidRDefault="007E2064" w:rsidP="0062671C">
                  <w:pPr>
                    <w:spacing w:after="0" w:afterAutospacing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 w:rsidRPr="007E2064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8,</w:t>
                  </w:r>
                  <w:r w:rsidR="0062671C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4</w:t>
                  </w:r>
                </w:p>
              </w:tc>
            </w:tr>
            <w:tr w:rsidR="007E2064" w:rsidRPr="007E2064" w:rsidTr="007E2064">
              <w:trPr>
                <w:trHeight w:val="300"/>
              </w:trPr>
              <w:tc>
                <w:tcPr>
                  <w:tcW w:w="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2064" w:rsidRPr="007E2064" w:rsidRDefault="007E2064" w:rsidP="007E2064">
                  <w:pPr>
                    <w:spacing w:after="0" w:afterAutospacing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 w:rsidRPr="007E2064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4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2064" w:rsidRPr="007E2064" w:rsidRDefault="0062671C" w:rsidP="007E2064">
                  <w:pPr>
                    <w:spacing w:after="0" w:afterAutospacing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9,0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2064" w:rsidRPr="007E2064" w:rsidRDefault="00291699" w:rsidP="0062671C">
                  <w:pPr>
                    <w:spacing w:after="0" w:afterAutospacing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8,</w:t>
                  </w:r>
                  <w:r w:rsidR="0062671C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1</w:t>
                  </w:r>
                </w:p>
              </w:tc>
            </w:tr>
            <w:tr w:rsidR="007E2064" w:rsidRPr="007E2064" w:rsidTr="007E2064">
              <w:trPr>
                <w:trHeight w:val="300"/>
              </w:trPr>
              <w:tc>
                <w:tcPr>
                  <w:tcW w:w="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2064" w:rsidRPr="007E2064" w:rsidRDefault="007E2064" w:rsidP="007E2064">
                  <w:pPr>
                    <w:spacing w:after="0" w:afterAutospacing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 w:rsidRPr="007E2064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3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2064" w:rsidRPr="007E2064" w:rsidRDefault="007E2064" w:rsidP="007E2064">
                  <w:pPr>
                    <w:spacing w:after="0" w:afterAutospacing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 w:rsidRPr="007E2064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8,</w:t>
                  </w:r>
                  <w:r w:rsidR="0062671C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6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2064" w:rsidRPr="007E2064" w:rsidRDefault="007E2064" w:rsidP="007E2064">
                  <w:pPr>
                    <w:spacing w:after="0" w:afterAutospacing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 w:rsidRPr="007E2064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7,</w:t>
                  </w:r>
                  <w:r w:rsidR="00291699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8</w:t>
                  </w:r>
                </w:p>
              </w:tc>
            </w:tr>
            <w:tr w:rsidR="007E2064" w:rsidRPr="007E2064" w:rsidTr="007E2064">
              <w:trPr>
                <w:trHeight w:val="300"/>
              </w:trPr>
              <w:tc>
                <w:tcPr>
                  <w:tcW w:w="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2064" w:rsidRPr="007E2064" w:rsidRDefault="007E2064" w:rsidP="007E2064">
                  <w:pPr>
                    <w:spacing w:after="0" w:afterAutospacing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 w:rsidRPr="007E2064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2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2064" w:rsidRPr="007E2064" w:rsidRDefault="0062671C" w:rsidP="007E2064">
                  <w:pPr>
                    <w:spacing w:after="0" w:afterAutospacing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8,2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2064" w:rsidRPr="007E2064" w:rsidRDefault="007E2064" w:rsidP="0062671C">
                  <w:pPr>
                    <w:spacing w:after="0" w:afterAutospacing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 w:rsidRPr="007E2064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7,</w:t>
                  </w:r>
                  <w:r w:rsidR="0062671C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5</w:t>
                  </w:r>
                </w:p>
              </w:tc>
            </w:tr>
            <w:tr w:rsidR="007E2064" w:rsidRPr="007E2064" w:rsidTr="007E2064">
              <w:trPr>
                <w:trHeight w:val="300"/>
              </w:trPr>
              <w:tc>
                <w:tcPr>
                  <w:tcW w:w="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2064" w:rsidRPr="007E2064" w:rsidRDefault="007E2064" w:rsidP="007E2064">
                  <w:pPr>
                    <w:spacing w:after="0" w:afterAutospacing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 w:rsidRPr="007E2064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1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2064" w:rsidRPr="007E2064" w:rsidRDefault="00DF2B28" w:rsidP="007E2064">
                  <w:pPr>
                    <w:spacing w:after="0" w:afterAutospacing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7,</w:t>
                  </w:r>
                  <w:r w:rsidR="0062671C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8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2064" w:rsidRPr="007E2064" w:rsidRDefault="007E2064" w:rsidP="0062671C">
                  <w:pPr>
                    <w:spacing w:after="0" w:afterAutospacing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 w:rsidRPr="007E2064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7,</w:t>
                  </w:r>
                  <w:r w:rsidR="0062671C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2</w:t>
                  </w:r>
                </w:p>
              </w:tc>
            </w:tr>
            <w:tr w:rsidR="007E2064" w:rsidRPr="007E2064" w:rsidTr="007E2064">
              <w:trPr>
                <w:trHeight w:val="300"/>
              </w:trPr>
              <w:tc>
                <w:tcPr>
                  <w:tcW w:w="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2064" w:rsidRPr="007E2064" w:rsidRDefault="007E2064" w:rsidP="007E2064">
                  <w:pPr>
                    <w:spacing w:after="0" w:afterAutospacing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 w:rsidRPr="007E2064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0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2064" w:rsidRPr="007E2064" w:rsidRDefault="007E2064" w:rsidP="007E2064">
                  <w:pPr>
                    <w:spacing w:after="0" w:afterAutospacing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 w:rsidRPr="007E2064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&gt;7,</w:t>
                  </w:r>
                  <w:r w:rsidR="0062671C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8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2064" w:rsidRPr="007E2064" w:rsidRDefault="007E2064" w:rsidP="007E2064">
                  <w:pPr>
                    <w:spacing w:after="0" w:afterAutospacing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 w:rsidRPr="007E2064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&gt;7,</w:t>
                  </w:r>
                  <w:r w:rsidR="0062671C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2</w:t>
                  </w:r>
                </w:p>
              </w:tc>
            </w:tr>
          </w:tbl>
          <w:p w:rsidR="007E2064" w:rsidRPr="00505CE0" w:rsidRDefault="007E2064" w:rsidP="00E004C6">
            <w:pPr>
              <w:spacing w:after="0" w:afterAutospacing="0" w:line="240" w:lineRule="auto"/>
              <w:jc w:val="left"/>
            </w:pPr>
          </w:p>
        </w:tc>
      </w:tr>
      <w:tr w:rsidR="007E2064" w:rsidRPr="00505CE0" w:rsidTr="0049694C">
        <w:trPr>
          <w:trHeight w:val="162"/>
        </w:trPr>
        <w:tc>
          <w:tcPr>
            <w:tcW w:w="2093" w:type="dxa"/>
            <w:vMerge/>
          </w:tcPr>
          <w:p w:rsidR="007E2064" w:rsidRDefault="007E2064" w:rsidP="00F127B5">
            <w:pPr>
              <w:jc w:val="both"/>
            </w:pPr>
          </w:p>
        </w:tc>
        <w:tc>
          <w:tcPr>
            <w:tcW w:w="4111" w:type="dxa"/>
          </w:tcPr>
          <w:p w:rsidR="007E2064" w:rsidRDefault="007E2064" w:rsidP="002678A6">
            <w:pPr>
              <w:spacing w:after="0" w:afterAutospacing="0" w:line="240" w:lineRule="auto"/>
              <w:ind w:right="57"/>
              <w:jc w:val="left"/>
            </w:pPr>
            <w:r>
              <w:t>Ingafutás</w:t>
            </w:r>
          </w:p>
        </w:tc>
        <w:tc>
          <w:tcPr>
            <w:tcW w:w="2585" w:type="dxa"/>
          </w:tcPr>
          <w:p w:rsidR="007E2064" w:rsidRPr="00505CE0" w:rsidRDefault="007E2064" w:rsidP="00F127B5">
            <w:pPr>
              <w:jc w:val="both"/>
            </w:pPr>
          </w:p>
        </w:tc>
        <w:tc>
          <w:tcPr>
            <w:tcW w:w="5040" w:type="dxa"/>
          </w:tcPr>
          <w:tbl>
            <w:tblPr>
              <w:tblW w:w="2479" w:type="dxa"/>
              <w:tblInd w:w="1162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559"/>
              <w:gridCol w:w="722"/>
              <w:gridCol w:w="1198"/>
            </w:tblGrid>
            <w:tr w:rsidR="007E2064" w:rsidRPr="007E2064" w:rsidTr="007E2064">
              <w:trPr>
                <w:trHeight w:val="300"/>
              </w:trPr>
              <w:tc>
                <w:tcPr>
                  <w:tcW w:w="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2064" w:rsidRPr="007E2064" w:rsidRDefault="007E2064" w:rsidP="001C6D7C">
                  <w:pPr>
                    <w:spacing w:after="0" w:afterAutospacing="0" w:line="240" w:lineRule="auto"/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 w:rsidRPr="007E2064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 </w:t>
                  </w:r>
                </w:p>
              </w:tc>
              <w:tc>
                <w:tcPr>
                  <w:tcW w:w="19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2064" w:rsidRPr="007E2064" w:rsidRDefault="007E2064" w:rsidP="001C6D7C">
                  <w:pPr>
                    <w:spacing w:after="0" w:afterAutospacing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 w:rsidRPr="007E2064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ingafutás</w:t>
                  </w:r>
                </w:p>
              </w:tc>
            </w:tr>
            <w:tr w:rsidR="007E2064" w:rsidRPr="007E2064" w:rsidTr="007E2064">
              <w:trPr>
                <w:trHeight w:val="300"/>
              </w:trPr>
              <w:tc>
                <w:tcPr>
                  <w:tcW w:w="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2064" w:rsidRPr="007E2064" w:rsidRDefault="007E2064" w:rsidP="001C6D7C">
                  <w:pPr>
                    <w:spacing w:after="0" w:afterAutospacing="0" w:line="240" w:lineRule="auto"/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 w:rsidRPr="007E2064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Pont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2064" w:rsidRPr="007E2064" w:rsidRDefault="007E2064" w:rsidP="001C6D7C">
                  <w:pPr>
                    <w:spacing w:after="0" w:afterAutospacing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 w:rsidRPr="007E2064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Fiúk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2064" w:rsidRPr="007E2064" w:rsidRDefault="007E2064" w:rsidP="001C6D7C">
                  <w:pPr>
                    <w:spacing w:after="0" w:afterAutospacing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 w:rsidRPr="007E2064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Lányok</w:t>
                  </w:r>
                </w:p>
              </w:tc>
            </w:tr>
            <w:tr w:rsidR="007E2064" w:rsidRPr="007E2064" w:rsidTr="007E2064">
              <w:trPr>
                <w:trHeight w:val="345"/>
              </w:trPr>
              <w:tc>
                <w:tcPr>
                  <w:tcW w:w="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2064" w:rsidRPr="007E2064" w:rsidRDefault="007E2064" w:rsidP="001C6D7C">
                  <w:pPr>
                    <w:spacing w:after="0" w:afterAutospacing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 w:rsidRPr="007E2064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10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2064" w:rsidRPr="007E2064" w:rsidRDefault="007E2064" w:rsidP="001C6D7C">
                  <w:pPr>
                    <w:spacing w:after="0" w:afterAutospacing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 w:rsidRPr="007E2064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2</w:t>
                  </w:r>
                  <w:r w:rsidR="005B4795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1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2064" w:rsidRPr="007E2064" w:rsidRDefault="007E2064" w:rsidP="005B4795">
                  <w:pPr>
                    <w:spacing w:after="0" w:afterAutospacing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 w:rsidRPr="007E2064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2</w:t>
                  </w:r>
                  <w:r w:rsidR="005B4795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0</w:t>
                  </w:r>
                </w:p>
              </w:tc>
            </w:tr>
            <w:tr w:rsidR="007E2064" w:rsidRPr="007E2064" w:rsidTr="007E2064">
              <w:trPr>
                <w:trHeight w:val="345"/>
              </w:trPr>
              <w:tc>
                <w:tcPr>
                  <w:tcW w:w="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2064" w:rsidRPr="007E2064" w:rsidRDefault="007E2064" w:rsidP="001C6D7C">
                  <w:pPr>
                    <w:spacing w:after="0" w:afterAutospacing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 w:rsidRPr="007E2064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9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2064" w:rsidRPr="007E2064" w:rsidRDefault="007E2064" w:rsidP="001C6D7C">
                  <w:pPr>
                    <w:spacing w:after="0" w:afterAutospacing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 w:rsidRPr="007E2064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2</w:t>
                  </w:r>
                  <w:r w:rsidR="005B4795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2064" w:rsidRPr="007E2064" w:rsidRDefault="005B4795" w:rsidP="001C6D7C">
                  <w:pPr>
                    <w:spacing w:after="0" w:afterAutospacing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19</w:t>
                  </w:r>
                </w:p>
              </w:tc>
            </w:tr>
            <w:tr w:rsidR="007E2064" w:rsidRPr="007E2064" w:rsidTr="007E2064">
              <w:trPr>
                <w:trHeight w:val="345"/>
              </w:trPr>
              <w:tc>
                <w:tcPr>
                  <w:tcW w:w="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2064" w:rsidRPr="007E2064" w:rsidRDefault="007E2064" w:rsidP="001C6D7C">
                  <w:pPr>
                    <w:spacing w:after="0" w:afterAutospacing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 w:rsidRPr="007E2064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8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2064" w:rsidRPr="007E2064" w:rsidRDefault="0095629A" w:rsidP="001C6D7C">
                  <w:pPr>
                    <w:spacing w:after="0" w:afterAutospacing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1</w:t>
                  </w:r>
                  <w:r w:rsidR="005B4795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9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2064" w:rsidRPr="007E2064" w:rsidRDefault="005B4795" w:rsidP="001C6D7C">
                  <w:pPr>
                    <w:spacing w:after="0" w:afterAutospacing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18</w:t>
                  </w:r>
                </w:p>
              </w:tc>
            </w:tr>
            <w:tr w:rsidR="007E2064" w:rsidRPr="007E2064" w:rsidTr="007E2064">
              <w:trPr>
                <w:trHeight w:val="345"/>
              </w:trPr>
              <w:tc>
                <w:tcPr>
                  <w:tcW w:w="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2064" w:rsidRPr="007E2064" w:rsidRDefault="007E2064" w:rsidP="001C6D7C">
                  <w:pPr>
                    <w:spacing w:after="0" w:afterAutospacing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 w:rsidRPr="007E2064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7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2064" w:rsidRPr="007E2064" w:rsidRDefault="005B4795" w:rsidP="001C6D7C">
                  <w:pPr>
                    <w:spacing w:after="0" w:afterAutospacing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18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2064" w:rsidRPr="007E2064" w:rsidRDefault="005B4795" w:rsidP="001C6D7C">
                  <w:pPr>
                    <w:spacing w:after="0" w:afterAutospacing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17</w:t>
                  </w:r>
                </w:p>
              </w:tc>
            </w:tr>
            <w:tr w:rsidR="007E2064" w:rsidRPr="007E2064" w:rsidTr="007E2064">
              <w:trPr>
                <w:trHeight w:val="345"/>
              </w:trPr>
              <w:tc>
                <w:tcPr>
                  <w:tcW w:w="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2064" w:rsidRPr="007E2064" w:rsidRDefault="007E2064" w:rsidP="001C6D7C">
                  <w:pPr>
                    <w:spacing w:after="0" w:afterAutospacing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 w:rsidRPr="007E2064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6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2064" w:rsidRPr="007E2064" w:rsidRDefault="007E2064" w:rsidP="001C6D7C">
                  <w:pPr>
                    <w:spacing w:after="0" w:afterAutospacing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 w:rsidRPr="007E2064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1</w:t>
                  </w:r>
                  <w:r w:rsidR="005B4795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7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2064" w:rsidRPr="007E2064" w:rsidRDefault="007E2064" w:rsidP="001C6D7C">
                  <w:pPr>
                    <w:spacing w:after="0" w:afterAutospacing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 w:rsidRPr="007E2064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1</w:t>
                  </w:r>
                  <w:r w:rsidR="005B4795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6</w:t>
                  </w:r>
                </w:p>
              </w:tc>
            </w:tr>
            <w:tr w:rsidR="007E2064" w:rsidRPr="007E2064" w:rsidTr="007E2064">
              <w:trPr>
                <w:trHeight w:val="300"/>
              </w:trPr>
              <w:tc>
                <w:tcPr>
                  <w:tcW w:w="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2064" w:rsidRPr="007E2064" w:rsidRDefault="007E2064" w:rsidP="001C6D7C">
                  <w:pPr>
                    <w:spacing w:after="0" w:afterAutospacing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 w:rsidRPr="007E2064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5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2064" w:rsidRPr="007E2064" w:rsidRDefault="007E2064" w:rsidP="001C6D7C">
                  <w:pPr>
                    <w:spacing w:after="0" w:afterAutospacing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 w:rsidRPr="007E2064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1</w:t>
                  </w:r>
                  <w:r w:rsidR="005B4795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6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2064" w:rsidRPr="007E2064" w:rsidRDefault="007E2064" w:rsidP="001C6D7C">
                  <w:pPr>
                    <w:spacing w:after="0" w:afterAutospacing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 w:rsidRPr="007E2064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1</w:t>
                  </w:r>
                  <w:r w:rsidR="005B4795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5</w:t>
                  </w:r>
                </w:p>
              </w:tc>
            </w:tr>
            <w:tr w:rsidR="007E2064" w:rsidRPr="007E2064" w:rsidTr="007E2064">
              <w:trPr>
                <w:trHeight w:val="300"/>
              </w:trPr>
              <w:tc>
                <w:tcPr>
                  <w:tcW w:w="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2064" w:rsidRPr="007E2064" w:rsidRDefault="007E2064" w:rsidP="001C6D7C">
                  <w:pPr>
                    <w:spacing w:after="0" w:afterAutospacing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 w:rsidRPr="007E2064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4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2064" w:rsidRPr="007E2064" w:rsidRDefault="007E2064" w:rsidP="001C6D7C">
                  <w:pPr>
                    <w:spacing w:after="0" w:afterAutospacing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 w:rsidRPr="007E2064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1</w:t>
                  </w:r>
                  <w:r w:rsidR="005B4795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5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2064" w:rsidRPr="007E2064" w:rsidRDefault="007E2064" w:rsidP="001C6D7C">
                  <w:pPr>
                    <w:spacing w:after="0" w:afterAutospacing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 w:rsidRPr="007E2064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1</w:t>
                  </w:r>
                  <w:r w:rsidR="005B4795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4</w:t>
                  </w:r>
                </w:p>
              </w:tc>
            </w:tr>
            <w:tr w:rsidR="007E2064" w:rsidRPr="007E2064" w:rsidTr="007E2064">
              <w:trPr>
                <w:trHeight w:val="300"/>
              </w:trPr>
              <w:tc>
                <w:tcPr>
                  <w:tcW w:w="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2064" w:rsidRPr="007E2064" w:rsidRDefault="007E2064" w:rsidP="001C6D7C">
                  <w:pPr>
                    <w:spacing w:after="0" w:afterAutospacing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 w:rsidRPr="007E2064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3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2064" w:rsidRPr="007E2064" w:rsidRDefault="007E2064" w:rsidP="001C6D7C">
                  <w:pPr>
                    <w:spacing w:after="0" w:afterAutospacing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 w:rsidRPr="007E2064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1</w:t>
                  </w:r>
                  <w:r w:rsidR="005B4795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4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2064" w:rsidRPr="007E2064" w:rsidRDefault="007E2064" w:rsidP="001C6D7C">
                  <w:pPr>
                    <w:spacing w:after="0" w:afterAutospacing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 w:rsidRPr="007E2064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1</w:t>
                  </w:r>
                  <w:r w:rsidR="005B4795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3</w:t>
                  </w:r>
                </w:p>
              </w:tc>
            </w:tr>
            <w:tr w:rsidR="007E2064" w:rsidRPr="007E2064" w:rsidTr="007E2064">
              <w:trPr>
                <w:trHeight w:val="300"/>
              </w:trPr>
              <w:tc>
                <w:tcPr>
                  <w:tcW w:w="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2064" w:rsidRPr="007E2064" w:rsidRDefault="007E2064" w:rsidP="001C6D7C">
                  <w:pPr>
                    <w:spacing w:after="0" w:afterAutospacing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 w:rsidRPr="007E2064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2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2064" w:rsidRPr="007E2064" w:rsidRDefault="007E2064" w:rsidP="001C6D7C">
                  <w:pPr>
                    <w:spacing w:after="0" w:afterAutospacing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 w:rsidRPr="007E2064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1</w:t>
                  </w:r>
                  <w:r w:rsidR="005B4795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3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2064" w:rsidRPr="007E2064" w:rsidRDefault="007E2064" w:rsidP="001C6D7C">
                  <w:pPr>
                    <w:spacing w:after="0" w:afterAutospacing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 w:rsidRPr="007E2064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1</w:t>
                  </w:r>
                  <w:r w:rsidR="005B4795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2</w:t>
                  </w:r>
                </w:p>
              </w:tc>
            </w:tr>
            <w:tr w:rsidR="007E2064" w:rsidRPr="007E2064" w:rsidTr="007E2064">
              <w:trPr>
                <w:trHeight w:val="300"/>
              </w:trPr>
              <w:tc>
                <w:tcPr>
                  <w:tcW w:w="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2064" w:rsidRPr="007E2064" w:rsidRDefault="007E2064" w:rsidP="001C6D7C">
                  <w:pPr>
                    <w:spacing w:after="0" w:afterAutospacing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 w:rsidRPr="007E2064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1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2064" w:rsidRPr="007E2064" w:rsidRDefault="007E2064" w:rsidP="001C6D7C">
                  <w:pPr>
                    <w:spacing w:after="0" w:afterAutospacing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 w:rsidRPr="007E2064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1</w:t>
                  </w:r>
                  <w:r w:rsidR="005B4795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2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2064" w:rsidRPr="007E2064" w:rsidRDefault="005B4795" w:rsidP="001C6D7C">
                  <w:pPr>
                    <w:spacing w:after="0" w:afterAutospacing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11</w:t>
                  </w:r>
                </w:p>
              </w:tc>
            </w:tr>
            <w:tr w:rsidR="007E2064" w:rsidRPr="007E2064" w:rsidTr="007E2064">
              <w:trPr>
                <w:trHeight w:val="300"/>
              </w:trPr>
              <w:tc>
                <w:tcPr>
                  <w:tcW w:w="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2064" w:rsidRPr="007E2064" w:rsidRDefault="007E2064" w:rsidP="001C6D7C">
                  <w:pPr>
                    <w:spacing w:after="0" w:afterAutospacing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 w:rsidRPr="007E2064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0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2064" w:rsidRPr="007E2064" w:rsidRDefault="007E2064" w:rsidP="005B4795">
                  <w:pPr>
                    <w:spacing w:after="0" w:afterAutospacing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 w:rsidRPr="007E2064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&gt;1</w:t>
                  </w:r>
                  <w:r w:rsidR="005B4795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2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2064" w:rsidRPr="007E2064" w:rsidRDefault="007E2064" w:rsidP="005B4795">
                  <w:pPr>
                    <w:spacing w:after="0" w:afterAutospacing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 w:rsidRPr="007E2064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&gt;1</w:t>
                  </w:r>
                  <w:r w:rsidR="005B4795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1</w:t>
                  </w:r>
                </w:p>
              </w:tc>
            </w:tr>
          </w:tbl>
          <w:p w:rsidR="007E2064" w:rsidRPr="002678A6" w:rsidRDefault="007E2064" w:rsidP="002678A6">
            <w:pPr>
              <w:spacing w:after="0" w:afterAutospacing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</w:tbl>
    <w:p w:rsidR="0049694C" w:rsidRDefault="0049694C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4111"/>
        <w:gridCol w:w="2585"/>
        <w:gridCol w:w="5422"/>
      </w:tblGrid>
      <w:tr w:rsidR="007E2064" w:rsidRPr="00505CE0" w:rsidTr="00F60B52">
        <w:trPr>
          <w:trHeight w:val="168"/>
        </w:trPr>
        <w:tc>
          <w:tcPr>
            <w:tcW w:w="2093" w:type="dxa"/>
          </w:tcPr>
          <w:p w:rsidR="007E2064" w:rsidRDefault="007E2064" w:rsidP="00F127B5">
            <w:pPr>
              <w:jc w:val="both"/>
            </w:pPr>
          </w:p>
        </w:tc>
        <w:tc>
          <w:tcPr>
            <w:tcW w:w="4111" w:type="dxa"/>
          </w:tcPr>
          <w:p w:rsidR="007E2064" w:rsidRDefault="007E2064" w:rsidP="002678A6">
            <w:pPr>
              <w:spacing w:after="0" w:afterAutospacing="0" w:line="240" w:lineRule="auto"/>
              <w:ind w:right="57"/>
              <w:jc w:val="left"/>
            </w:pPr>
            <w:r>
              <w:t xml:space="preserve">Helyből távolugrás </w:t>
            </w:r>
          </w:p>
          <w:p w:rsidR="007E2064" w:rsidRDefault="007E2064" w:rsidP="00853F5D">
            <w:pPr>
              <w:jc w:val="both"/>
            </w:pPr>
          </w:p>
        </w:tc>
        <w:tc>
          <w:tcPr>
            <w:tcW w:w="2585" w:type="dxa"/>
          </w:tcPr>
          <w:p w:rsidR="007E2064" w:rsidRPr="00505CE0" w:rsidRDefault="007E2064" w:rsidP="00F127B5">
            <w:pPr>
              <w:jc w:val="both"/>
            </w:pPr>
          </w:p>
        </w:tc>
        <w:tc>
          <w:tcPr>
            <w:tcW w:w="5422" w:type="dxa"/>
          </w:tcPr>
          <w:tbl>
            <w:tblPr>
              <w:tblW w:w="2479" w:type="dxa"/>
              <w:jc w:val="center"/>
              <w:tblInd w:w="1162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559"/>
              <w:gridCol w:w="804"/>
              <w:gridCol w:w="1116"/>
            </w:tblGrid>
            <w:tr w:rsidR="001C6D7C" w:rsidRPr="001C6D7C" w:rsidTr="00F60B52">
              <w:trPr>
                <w:trHeight w:val="300"/>
                <w:jc w:val="center"/>
              </w:trPr>
              <w:tc>
                <w:tcPr>
                  <w:tcW w:w="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C6D7C" w:rsidRPr="001C6D7C" w:rsidRDefault="001C6D7C" w:rsidP="001C6D7C">
                  <w:pPr>
                    <w:spacing w:after="0" w:afterAutospacing="0" w:line="240" w:lineRule="auto"/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 w:rsidRPr="001C6D7C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 </w:t>
                  </w:r>
                </w:p>
              </w:tc>
              <w:tc>
                <w:tcPr>
                  <w:tcW w:w="19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C6D7C" w:rsidRPr="001C6D7C" w:rsidRDefault="001C6D7C" w:rsidP="001C6D7C">
                  <w:pPr>
                    <w:spacing w:after="0" w:afterAutospacing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 w:rsidRPr="001C6D7C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helyből távolugrás</w:t>
                  </w:r>
                </w:p>
              </w:tc>
            </w:tr>
            <w:tr w:rsidR="001C6D7C" w:rsidRPr="001C6D7C" w:rsidTr="00F60B52">
              <w:trPr>
                <w:trHeight w:val="300"/>
                <w:jc w:val="center"/>
              </w:trPr>
              <w:tc>
                <w:tcPr>
                  <w:tcW w:w="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C6D7C" w:rsidRPr="001C6D7C" w:rsidRDefault="001C6D7C" w:rsidP="001C6D7C">
                  <w:pPr>
                    <w:spacing w:after="0" w:afterAutospacing="0" w:line="240" w:lineRule="auto"/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 w:rsidRPr="001C6D7C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Pont</w:t>
                  </w:r>
                </w:p>
              </w:tc>
              <w:tc>
                <w:tcPr>
                  <w:tcW w:w="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C6D7C" w:rsidRPr="001C6D7C" w:rsidRDefault="001C6D7C" w:rsidP="001C6D7C">
                  <w:pPr>
                    <w:spacing w:after="0" w:afterAutospacing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 w:rsidRPr="001C6D7C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Fiúk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C6D7C" w:rsidRPr="001C6D7C" w:rsidRDefault="001C6D7C" w:rsidP="001C6D7C">
                  <w:pPr>
                    <w:spacing w:after="0" w:afterAutospacing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 w:rsidRPr="001C6D7C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Lányok</w:t>
                  </w:r>
                </w:p>
              </w:tc>
            </w:tr>
            <w:tr w:rsidR="001C6D7C" w:rsidRPr="001C6D7C" w:rsidTr="00F60B52">
              <w:trPr>
                <w:trHeight w:val="345"/>
                <w:jc w:val="center"/>
              </w:trPr>
              <w:tc>
                <w:tcPr>
                  <w:tcW w:w="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C6D7C" w:rsidRPr="001C6D7C" w:rsidRDefault="001C6D7C" w:rsidP="001C6D7C">
                  <w:pPr>
                    <w:spacing w:after="0" w:afterAutospacing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 w:rsidRPr="001C6D7C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10</w:t>
                  </w:r>
                </w:p>
              </w:tc>
              <w:tc>
                <w:tcPr>
                  <w:tcW w:w="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C6D7C" w:rsidRPr="001C6D7C" w:rsidRDefault="005B4795" w:rsidP="001C6D7C">
                  <w:pPr>
                    <w:spacing w:after="0" w:afterAutospacing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2</w:t>
                  </w:r>
                  <w:r w:rsidR="00291699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25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C6D7C" w:rsidRPr="001C6D7C" w:rsidRDefault="005B4795" w:rsidP="001C6D7C">
                  <w:pPr>
                    <w:spacing w:after="0" w:afterAutospacing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20</w:t>
                  </w:r>
                  <w:r w:rsidR="00291699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5</w:t>
                  </w:r>
                </w:p>
              </w:tc>
            </w:tr>
            <w:tr w:rsidR="001C6D7C" w:rsidRPr="001C6D7C" w:rsidTr="00F60B52">
              <w:trPr>
                <w:trHeight w:val="345"/>
                <w:jc w:val="center"/>
              </w:trPr>
              <w:tc>
                <w:tcPr>
                  <w:tcW w:w="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C6D7C" w:rsidRPr="001C6D7C" w:rsidRDefault="001C6D7C" w:rsidP="001C6D7C">
                  <w:pPr>
                    <w:spacing w:after="0" w:afterAutospacing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 w:rsidRPr="001C6D7C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9</w:t>
                  </w:r>
                </w:p>
              </w:tc>
              <w:tc>
                <w:tcPr>
                  <w:tcW w:w="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C6D7C" w:rsidRPr="001C6D7C" w:rsidRDefault="005B4795" w:rsidP="001C6D7C">
                  <w:pPr>
                    <w:spacing w:after="0" w:afterAutospacing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2</w:t>
                  </w:r>
                  <w:r w:rsidR="00291699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20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C6D7C" w:rsidRPr="001C6D7C" w:rsidRDefault="00291699" w:rsidP="001C6D7C">
                  <w:pPr>
                    <w:spacing w:after="0" w:afterAutospacing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200</w:t>
                  </w:r>
                </w:p>
              </w:tc>
            </w:tr>
            <w:tr w:rsidR="001C6D7C" w:rsidRPr="001C6D7C" w:rsidTr="00F60B52">
              <w:trPr>
                <w:trHeight w:val="345"/>
                <w:jc w:val="center"/>
              </w:trPr>
              <w:tc>
                <w:tcPr>
                  <w:tcW w:w="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C6D7C" w:rsidRPr="001C6D7C" w:rsidRDefault="001C6D7C" w:rsidP="001C6D7C">
                  <w:pPr>
                    <w:spacing w:after="0" w:afterAutospacing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 w:rsidRPr="001C6D7C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8</w:t>
                  </w:r>
                </w:p>
              </w:tc>
              <w:tc>
                <w:tcPr>
                  <w:tcW w:w="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C6D7C" w:rsidRPr="001C6D7C" w:rsidRDefault="005B4795" w:rsidP="0095629A">
                  <w:pPr>
                    <w:spacing w:after="0" w:afterAutospacing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2</w:t>
                  </w:r>
                  <w:r w:rsidR="00291699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1</w:t>
                  </w:r>
                  <w:r w:rsidR="0095629A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C6D7C" w:rsidRPr="001C6D7C" w:rsidRDefault="005B4795" w:rsidP="001C6D7C">
                  <w:pPr>
                    <w:spacing w:after="0" w:afterAutospacing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19</w:t>
                  </w:r>
                  <w:r w:rsidR="00291699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5</w:t>
                  </w:r>
                </w:p>
              </w:tc>
            </w:tr>
            <w:tr w:rsidR="001C6D7C" w:rsidRPr="001C6D7C" w:rsidTr="00F60B52">
              <w:trPr>
                <w:trHeight w:val="345"/>
                <w:jc w:val="center"/>
              </w:trPr>
              <w:tc>
                <w:tcPr>
                  <w:tcW w:w="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C6D7C" w:rsidRPr="001C6D7C" w:rsidRDefault="001C6D7C" w:rsidP="001C6D7C">
                  <w:pPr>
                    <w:spacing w:after="0" w:afterAutospacing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 w:rsidRPr="001C6D7C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7</w:t>
                  </w:r>
                </w:p>
              </w:tc>
              <w:tc>
                <w:tcPr>
                  <w:tcW w:w="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C6D7C" w:rsidRPr="001C6D7C" w:rsidRDefault="001C6D7C" w:rsidP="0095629A">
                  <w:pPr>
                    <w:spacing w:after="0" w:afterAutospacing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 w:rsidRPr="001C6D7C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2</w:t>
                  </w:r>
                  <w:r w:rsidR="0095629A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05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C6D7C" w:rsidRPr="001C6D7C" w:rsidRDefault="005B4795" w:rsidP="005B4795">
                  <w:pPr>
                    <w:spacing w:after="0" w:afterAutospacing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1</w:t>
                  </w:r>
                  <w:r w:rsidR="00291699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90</w:t>
                  </w:r>
                </w:p>
              </w:tc>
            </w:tr>
            <w:tr w:rsidR="001C6D7C" w:rsidRPr="001C6D7C" w:rsidTr="00F60B52">
              <w:trPr>
                <w:trHeight w:val="345"/>
                <w:jc w:val="center"/>
              </w:trPr>
              <w:tc>
                <w:tcPr>
                  <w:tcW w:w="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C6D7C" w:rsidRPr="001C6D7C" w:rsidRDefault="001C6D7C" w:rsidP="001C6D7C">
                  <w:pPr>
                    <w:spacing w:after="0" w:afterAutospacing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 w:rsidRPr="001C6D7C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6</w:t>
                  </w:r>
                </w:p>
              </w:tc>
              <w:tc>
                <w:tcPr>
                  <w:tcW w:w="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C6D7C" w:rsidRPr="001C6D7C" w:rsidRDefault="00291699" w:rsidP="001C6D7C">
                  <w:pPr>
                    <w:spacing w:after="0" w:afterAutospacing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20</w:t>
                  </w:r>
                  <w:r w:rsidR="0095629A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C6D7C" w:rsidRPr="001C6D7C" w:rsidRDefault="00291699" w:rsidP="001C6D7C">
                  <w:pPr>
                    <w:spacing w:after="0" w:afterAutospacing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185</w:t>
                  </w:r>
                </w:p>
              </w:tc>
            </w:tr>
            <w:tr w:rsidR="001C6D7C" w:rsidRPr="001C6D7C" w:rsidTr="00F60B52">
              <w:trPr>
                <w:trHeight w:val="300"/>
                <w:jc w:val="center"/>
              </w:trPr>
              <w:tc>
                <w:tcPr>
                  <w:tcW w:w="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C6D7C" w:rsidRPr="001C6D7C" w:rsidRDefault="001C6D7C" w:rsidP="001C6D7C">
                  <w:pPr>
                    <w:spacing w:after="0" w:afterAutospacing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 w:rsidRPr="001C6D7C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5</w:t>
                  </w:r>
                </w:p>
              </w:tc>
              <w:tc>
                <w:tcPr>
                  <w:tcW w:w="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C6D7C" w:rsidRPr="001C6D7C" w:rsidRDefault="00291699" w:rsidP="001C6D7C">
                  <w:pPr>
                    <w:spacing w:after="0" w:afterAutospacing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195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C6D7C" w:rsidRPr="001C6D7C" w:rsidRDefault="00291699" w:rsidP="001C6D7C">
                  <w:pPr>
                    <w:spacing w:after="0" w:afterAutospacing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175</w:t>
                  </w:r>
                </w:p>
              </w:tc>
            </w:tr>
            <w:tr w:rsidR="001C6D7C" w:rsidRPr="001C6D7C" w:rsidTr="00F60B52">
              <w:trPr>
                <w:trHeight w:val="300"/>
                <w:jc w:val="center"/>
              </w:trPr>
              <w:tc>
                <w:tcPr>
                  <w:tcW w:w="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C6D7C" w:rsidRPr="001C6D7C" w:rsidRDefault="001C6D7C" w:rsidP="001C6D7C">
                  <w:pPr>
                    <w:spacing w:after="0" w:afterAutospacing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 w:rsidRPr="001C6D7C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4</w:t>
                  </w:r>
                </w:p>
              </w:tc>
              <w:tc>
                <w:tcPr>
                  <w:tcW w:w="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C6D7C" w:rsidRPr="001C6D7C" w:rsidRDefault="00291699" w:rsidP="001C6D7C">
                  <w:pPr>
                    <w:spacing w:after="0" w:afterAutospacing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18</w:t>
                  </w:r>
                  <w:r w:rsidR="0095629A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5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C6D7C" w:rsidRPr="001C6D7C" w:rsidRDefault="00291699" w:rsidP="001C6D7C">
                  <w:pPr>
                    <w:spacing w:after="0" w:afterAutospacing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16</w:t>
                  </w:r>
                  <w:r w:rsidR="00DD0C9F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0</w:t>
                  </w:r>
                </w:p>
              </w:tc>
            </w:tr>
            <w:tr w:rsidR="001C6D7C" w:rsidRPr="001C6D7C" w:rsidTr="00F60B52">
              <w:trPr>
                <w:trHeight w:val="300"/>
                <w:jc w:val="center"/>
              </w:trPr>
              <w:tc>
                <w:tcPr>
                  <w:tcW w:w="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C6D7C" w:rsidRPr="001C6D7C" w:rsidRDefault="001C6D7C" w:rsidP="001C6D7C">
                  <w:pPr>
                    <w:spacing w:after="0" w:afterAutospacing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 w:rsidRPr="001C6D7C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3</w:t>
                  </w:r>
                </w:p>
              </w:tc>
              <w:tc>
                <w:tcPr>
                  <w:tcW w:w="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C6D7C" w:rsidRPr="001C6D7C" w:rsidRDefault="00291699" w:rsidP="001C6D7C">
                  <w:pPr>
                    <w:spacing w:after="0" w:afterAutospacing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17</w:t>
                  </w:r>
                  <w:r w:rsidR="0095629A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5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C6D7C" w:rsidRPr="001C6D7C" w:rsidRDefault="00291699" w:rsidP="001C6D7C">
                  <w:pPr>
                    <w:spacing w:after="0" w:afterAutospacing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15</w:t>
                  </w:r>
                  <w:r w:rsidR="00DD0C9F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0</w:t>
                  </w:r>
                </w:p>
              </w:tc>
            </w:tr>
            <w:tr w:rsidR="001C6D7C" w:rsidRPr="001C6D7C" w:rsidTr="00F60B52">
              <w:trPr>
                <w:trHeight w:val="300"/>
                <w:jc w:val="center"/>
              </w:trPr>
              <w:tc>
                <w:tcPr>
                  <w:tcW w:w="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C6D7C" w:rsidRPr="001C6D7C" w:rsidRDefault="001C6D7C" w:rsidP="001C6D7C">
                  <w:pPr>
                    <w:spacing w:after="0" w:afterAutospacing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 w:rsidRPr="001C6D7C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2</w:t>
                  </w:r>
                </w:p>
              </w:tc>
              <w:tc>
                <w:tcPr>
                  <w:tcW w:w="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C6D7C" w:rsidRPr="001C6D7C" w:rsidRDefault="00291699" w:rsidP="001C6D7C">
                  <w:pPr>
                    <w:spacing w:after="0" w:afterAutospacing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16</w:t>
                  </w:r>
                  <w:r w:rsidR="00DD0C9F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C6D7C" w:rsidRPr="001C6D7C" w:rsidRDefault="00291699" w:rsidP="001C6D7C">
                  <w:pPr>
                    <w:spacing w:after="0" w:afterAutospacing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14</w:t>
                  </w:r>
                  <w:r w:rsidR="00DD0C9F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0</w:t>
                  </w:r>
                </w:p>
              </w:tc>
            </w:tr>
            <w:tr w:rsidR="001C6D7C" w:rsidRPr="001C6D7C" w:rsidTr="00F60B52">
              <w:trPr>
                <w:trHeight w:val="300"/>
                <w:jc w:val="center"/>
              </w:trPr>
              <w:tc>
                <w:tcPr>
                  <w:tcW w:w="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C6D7C" w:rsidRPr="001C6D7C" w:rsidRDefault="001C6D7C" w:rsidP="001C6D7C">
                  <w:pPr>
                    <w:spacing w:after="0" w:afterAutospacing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 w:rsidRPr="001C6D7C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1</w:t>
                  </w:r>
                </w:p>
              </w:tc>
              <w:tc>
                <w:tcPr>
                  <w:tcW w:w="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C6D7C" w:rsidRPr="001C6D7C" w:rsidRDefault="00291699" w:rsidP="001C6D7C">
                  <w:pPr>
                    <w:spacing w:after="0" w:afterAutospacing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15</w:t>
                  </w:r>
                  <w:r w:rsidR="00DD0C9F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C6D7C" w:rsidRPr="001C6D7C" w:rsidRDefault="00291699" w:rsidP="001C6D7C">
                  <w:pPr>
                    <w:spacing w:after="0" w:afterAutospacing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13</w:t>
                  </w:r>
                  <w:r w:rsidR="00DD0C9F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0</w:t>
                  </w:r>
                </w:p>
              </w:tc>
            </w:tr>
            <w:tr w:rsidR="001C6D7C" w:rsidRPr="001C6D7C" w:rsidTr="00F60B52">
              <w:trPr>
                <w:trHeight w:val="300"/>
                <w:jc w:val="center"/>
              </w:trPr>
              <w:tc>
                <w:tcPr>
                  <w:tcW w:w="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C6D7C" w:rsidRPr="001C6D7C" w:rsidRDefault="001C6D7C" w:rsidP="001C6D7C">
                  <w:pPr>
                    <w:spacing w:after="0" w:afterAutospacing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 w:rsidRPr="001C6D7C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0</w:t>
                  </w:r>
                </w:p>
              </w:tc>
              <w:tc>
                <w:tcPr>
                  <w:tcW w:w="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C6D7C" w:rsidRPr="001C6D7C" w:rsidRDefault="00291699" w:rsidP="001C6D7C">
                  <w:pPr>
                    <w:spacing w:after="0" w:afterAutospacing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&gt;15</w:t>
                  </w:r>
                  <w:r w:rsidR="00DD0C9F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C6D7C" w:rsidRPr="001C6D7C" w:rsidRDefault="00291699" w:rsidP="001C6D7C">
                  <w:pPr>
                    <w:spacing w:after="0" w:afterAutospacing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&gt;13</w:t>
                  </w:r>
                  <w:r w:rsidR="00DD0C9F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3</w:t>
                  </w:r>
                </w:p>
              </w:tc>
            </w:tr>
          </w:tbl>
          <w:p w:rsidR="007E2064" w:rsidRPr="002678A6" w:rsidRDefault="007E2064" w:rsidP="002678A6">
            <w:pPr>
              <w:spacing w:after="0" w:afterAutospacing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7E2064" w:rsidRPr="00505CE0" w:rsidTr="00F60B52">
        <w:trPr>
          <w:trHeight w:val="168"/>
        </w:trPr>
        <w:tc>
          <w:tcPr>
            <w:tcW w:w="2093" w:type="dxa"/>
          </w:tcPr>
          <w:p w:rsidR="007E2064" w:rsidRDefault="007E2064" w:rsidP="00F127B5">
            <w:pPr>
              <w:jc w:val="both"/>
            </w:pPr>
          </w:p>
        </w:tc>
        <w:tc>
          <w:tcPr>
            <w:tcW w:w="4111" w:type="dxa"/>
          </w:tcPr>
          <w:p w:rsidR="000A24E2" w:rsidRDefault="007E2064" w:rsidP="002678A6">
            <w:pPr>
              <w:spacing w:after="0" w:afterAutospacing="0" w:line="240" w:lineRule="auto"/>
              <w:ind w:left="57" w:right="57"/>
              <w:jc w:val="left"/>
            </w:pPr>
            <w:r>
              <w:t xml:space="preserve">Négyütemű fekvőtámasz 1 perc alatt </w:t>
            </w:r>
          </w:p>
          <w:p w:rsidR="007E2064" w:rsidRDefault="007E2064" w:rsidP="002678A6">
            <w:pPr>
              <w:spacing w:after="0" w:afterAutospacing="0" w:line="240" w:lineRule="auto"/>
              <w:ind w:left="57" w:right="57"/>
              <w:jc w:val="left"/>
            </w:pPr>
          </w:p>
          <w:p w:rsidR="007E2064" w:rsidRDefault="007E2064" w:rsidP="00853F5D">
            <w:pPr>
              <w:jc w:val="both"/>
            </w:pPr>
          </w:p>
        </w:tc>
        <w:tc>
          <w:tcPr>
            <w:tcW w:w="2585" w:type="dxa"/>
          </w:tcPr>
          <w:p w:rsidR="007E2064" w:rsidRPr="00505CE0" w:rsidRDefault="007E2064" w:rsidP="0049694C">
            <w:pPr>
              <w:spacing w:after="100"/>
              <w:jc w:val="both"/>
            </w:pPr>
          </w:p>
        </w:tc>
        <w:tc>
          <w:tcPr>
            <w:tcW w:w="5422" w:type="dxa"/>
          </w:tcPr>
          <w:tbl>
            <w:tblPr>
              <w:tblpPr w:leftFromText="141" w:rightFromText="141" w:vertAnchor="text" w:horzAnchor="page" w:tblpXSpec="center" w:tblpY="1"/>
              <w:tblOverlap w:val="never"/>
              <w:tblW w:w="0" w:type="auto"/>
              <w:tblCellMar>
                <w:left w:w="70" w:type="dxa"/>
                <w:right w:w="70" w:type="dxa"/>
              </w:tblCellMar>
              <w:tblLook w:val="04A0"/>
            </w:tblPr>
            <w:tblGrid>
              <w:gridCol w:w="559"/>
              <w:gridCol w:w="722"/>
              <w:gridCol w:w="1198"/>
            </w:tblGrid>
            <w:tr w:rsidR="000A24E2" w:rsidRPr="000A24E2" w:rsidTr="0049694C">
              <w:trPr>
                <w:trHeight w:val="300"/>
              </w:trPr>
              <w:tc>
                <w:tcPr>
                  <w:tcW w:w="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24E2" w:rsidRPr="000A24E2" w:rsidRDefault="000A24E2" w:rsidP="000A24E2">
                  <w:pPr>
                    <w:spacing w:after="0" w:afterAutospacing="0" w:line="240" w:lineRule="auto"/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 w:rsidRPr="000A24E2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 </w:t>
                  </w:r>
                </w:p>
              </w:tc>
              <w:tc>
                <w:tcPr>
                  <w:tcW w:w="19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24E2" w:rsidRPr="000A24E2" w:rsidRDefault="000A24E2" w:rsidP="000A24E2">
                  <w:pPr>
                    <w:spacing w:after="0" w:afterAutospacing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 w:rsidRPr="000A24E2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4 ütemű fekvőtámasz</w:t>
                  </w:r>
                </w:p>
              </w:tc>
            </w:tr>
            <w:tr w:rsidR="000A24E2" w:rsidRPr="000A24E2" w:rsidTr="0049694C">
              <w:trPr>
                <w:trHeight w:val="300"/>
              </w:trPr>
              <w:tc>
                <w:tcPr>
                  <w:tcW w:w="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24E2" w:rsidRPr="000A24E2" w:rsidRDefault="000A24E2" w:rsidP="000A24E2">
                  <w:pPr>
                    <w:spacing w:after="0" w:afterAutospacing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 w:rsidRPr="000A24E2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Pont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24E2" w:rsidRPr="000A24E2" w:rsidRDefault="000A24E2" w:rsidP="000A24E2">
                  <w:pPr>
                    <w:spacing w:after="0" w:afterAutospacing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 w:rsidRPr="000A24E2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Fiúk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24E2" w:rsidRPr="000A24E2" w:rsidRDefault="000A24E2" w:rsidP="000A24E2">
                  <w:pPr>
                    <w:spacing w:after="0" w:afterAutospacing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 w:rsidRPr="000A24E2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Lányok</w:t>
                  </w:r>
                </w:p>
              </w:tc>
            </w:tr>
            <w:tr w:rsidR="000A24E2" w:rsidRPr="000A24E2" w:rsidTr="0049694C">
              <w:trPr>
                <w:trHeight w:val="300"/>
              </w:trPr>
              <w:tc>
                <w:tcPr>
                  <w:tcW w:w="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24E2" w:rsidRPr="000A24E2" w:rsidRDefault="000A24E2" w:rsidP="000A24E2">
                  <w:pPr>
                    <w:spacing w:after="0" w:afterAutospacing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 w:rsidRPr="000A24E2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10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24E2" w:rsidRPr="000A24E2" w:rsidRDefault="00291699" w:rsidP="00291699">
                  <w:pPr>
                    <w:spacing w:after="0" w:afterAutospacing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30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24E2" w:rsidRPr="000A24E2" w:rsidRDefault="005B4795" w:rsidP="000A24E2">
                  <w:pPr>
                    <w:spacing w:after="0" w:afterAutospacing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2</w:t>
                  </w:r>
                  <w:r w:rsidR="00E56C19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6</w:t>
                  </w:r>
                </w:p>
              </w:tc>
            </w:tr>
            <w:tr w:rsidR="000A24E2" w:rsidRPr="000A24E2" w:rsidTr="0049694C">
              <w:trPr>
                <w:trHeight w:val="300"/>
              </w:trPr>
              <w:tc>
                <w:tcPr>
                  <w:tcW w:w="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24E2" w:rsidRPr="000A24E2" w:rsidRDefault="000A24E2" w:rsidP="000A24E2">
                  <w:pPr>
                    <w:spacing w:after="0" w:afterAutospacing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 w:rsidRPr="000A24E2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9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24E2" w:rsidRPr="000A24E2" w:rsidRDefault="00291699" w:rsidP="00291699">
                  <w:pPr>
                    <w:spacing w:after="0" w:afterAutospacing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29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24E2" w:rsidRPr="000A24E2" w:rsidRDefault="005B4795" w:rsidP="000A24E2">
                  <w:pPr>
                    <w:spacing w:after="0" w:afterAutospacing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2</w:t>
                  </w:r>
                  <w:r w:rsidR="00E56C19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5</w:t>
                  </w:r>
                </w:p>
              </w:tc>
            </w:tr>
            <w:tr w:rsidR="000A24E2" w:rsidRPr="000A24E2" w:rsidTr="0049694C">
              <w:trPr>
                <w:trHeight w:val="300"/>
              </w:trPr>
              <w:tc>
                <w:tcPr>
                  <w:tcW w:w="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24E2" w:rsidRPr="000A24E2" w:rsidRDefault="000A24E2" w:rsidP="000A24E2">
                  <w:pPr>
                    <w:spacing w:after="0" w:afterAutospacing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 w:rsidRPr="000A24E2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8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24E2" w:rsidRPr="000A24E2" w:rsidRDefault="005B4795" w:rsidP="000A24E2">
                  <w:pPr>
                    <w:spacing w:after="0" w:afterAutospacing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2</w:t>
                  </w:r>
                  <w:r w:rsidR="00291699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8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24E2" w:rsidRPr="000A24E2" w:rsidRDefault="005B4795" w:rsidP="000A24E2">
                  <w:pPr>
                    <w:spacing w:after="0" w:afterAutospacing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2</w:t>
                  </w:r>
                  <w:r w:rsidR="00E56C19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4</w:t>
                  </w:r>
                </w:p>
              </w:tc>
            </w:tr>
            <w:tr w:rsidR="000A24E2" w:rsidRPr="000A24E2" w:rsidTr="0049694C">
              <w:trPr>
                <w:trHeight w:val="300"/>
              </w:trPr>
              <w:tc>
                <w:tcPr>
                  <w:tcW w:w="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24E2" w:rsidRPr="000A24E2" w:rsidRDefault="000A24E2" w:rsidP="000A24E2">
                  <w:pPr>
                    <w:spacing w:after="0" w:afterAutospacing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 w:rsidRPr="000A24E2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7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24E2" w:rsidRPr="000A24E2" w:rsidRDefault="000A24E2" w:rsidP="000A24E2">
                  <w:pPr>
                    <w:spacing w:after="0" w:afterAutospacing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 w:rsidRPr="000A24E2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2</w:t>
                  </w:r>
                  <w:r w:rsidR="00291699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7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24E2" w:rsidRPr="000A24E2" w:rsidRDefault="000A24E2" w:rsidP="000A24E2">
                  <w:pPr>
                    <w:spacing w:after="0" w:afterAutospacing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 w:rsidRPr="000A24E2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2</w:t>
                  </w:r>
                  <w:r w:rsidR="00E56C19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3</w:t>
                  </w:r>
                </w:p>
              </w:tc>
            </w:tr>
            <w:tr w:rsidR="000A24E2" w:rsidRPr="000A24E2" w:rsidTr="0049694C">
              <w:trPr>
                <w:trHeight w:val="300"/>
              </w:trPr>
              <w:tc>
                <w:tcPr>
                  <w:tcW w:w="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24E2" w:rsidRPr="000A24E2" w:rsidRDefault="000A24E2" w:rsidP="000A24E2">
                  <w:pPr>
                    <w:spacing w:after="0" w:afterAutospacing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 w:rsidRPr="000A24E2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6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24E2" w:rsidRPr="000A24E2" w:rsidRDefault="000A24E2" w:rsidP="0095629A">
                  <w:pPr>
                    <w:spacing w:after="0" w:afterAutospacing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 w:rsidRPr="000A24E2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2</w:t>
                  </w:r>
                  <w:r w:rsidR="0095629A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6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24E2" w:rsidRPr="000A24E2" w:rsidRDefault="000A24E2" w:rsidP="000A24E2">
                  <w:pPr>
                    <w:spacing w:after="0" w:afterAutospacing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 w:rsidRPr="000A24E2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2</w:t>
                  </w:r>
                  <w:r w:rsidR="00E56C19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2</w:t>
                  </w:r>
                </w:p>
              </w:tc>
            </w:tr>
            <w:tr w:rsidR="000A24E2" w:rsidRPr="000A24E2" w:rsidTr="0049694C">
              <w:trPr>
                <w:trHeight w:val="300"/>
              </w:trPr>
              <w:tc>
                <w:tcPr>
                  <w:tcW w:w="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24E2" w:rsidRPr="000A24E2" w:rsidRDefault="000A24E2" w:rsidP="000A24E2">
                  <w:pPr>
                    <w:spacing w:after="0" w:afterAutospacing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 w:rsidRPr="000A24E2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5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24E2" w:rsidRPr="000A24E2" w:rsidRDefault="00E56C19" w:rsidP="000A24E2">
                  <w:pPr>
                    <w:spacing w:after="0" w:afterAutospacing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23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24E2" w:rsidRPr="000A24E2" w:rsidRDefault="005B4795" w:rsidP="000A24E2">
                  <w:pPr>
                    <w:spacing w:after="0" w:afterAutospacing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2</w:t>
                  </w:r>
                  <w:r w:rsidR="00E56C19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1</w:t>
                  </w:r>
                </w:p>
              </w:tc>
            </w:tr>
            <w:tr w:rsidR="000A24E2" w:rsidRPr="000A24E2" w:rsidTr="0049694C">
              <w:trPr>
                <w:trHeight w:val="300"/>
              </w:trPr>
              <w:tc>
                <w:tcPr>
                  <w:tcW w:w="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24E2" w:rsidRPr="000A24E2" w:rsidRDefault="000A24E2" w:rsidP="000A24E2">
                  <w:pPr>
                    <w:spacing w:after="0" w:afterAutospacing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 w:rsidRPr="000A24E2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4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24E2" w:rsidRPr="000A24E2" w:rsidRDefault="005B4795" w:rsidP="000A24E2">
                  <w:pPr>
                    <w:spacing w:after="0" w:afterAutospacing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2</w:t>
                  </w:r>
                  <w:r w:rsidR="00E56C19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1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24E2" w:rsidRPr="000A24E2" w:rsidRDefault="005B4795" w:rsidP="000A24E2">
                  <w:pPr>
                    <w:spacing w:after="0" w:afterAutospacing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1</w:t>
                  </w:r>
                  <w:r w:rsidR="00E56C19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9</w:t>
                  </w:r>
                </w:p>
              </w:tc>
            </w:tr>
            <w:tr w:rsidR="000A24E2" w:rsidRPr="000A24E2" w:rsidTr="0049694C">
              <w:trPr>
                <w:trHeight w:val="300"/>
              </w:trPr>
              <w:tc>
                <w:tcPr>
                  <w:tcW w:w="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24E2" w:rsidRPr="000A24E2" w:rsidRDefault="000A24E2" w:rsidP="000A24E2">
                  <w:pPr>
                    <w:spacing w:after="0" w:afterAutospacing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 w:rsidRPr="000A24E2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3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24E2" w:rsidRPr="000A24E2" w:rsidRDefault="0095629A" w:rsidP="000A24E2">
                  <w:pPr>
                    <w:spacing w:after="0" w:afterAutospacing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20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24E2" w:rsidRPr="000A24E2" w:rsidRDefault="005B4795" w:rsidP="000A24E2">
                  <w:pPr>
                    <w:spacing w:after="0" w:afterAutospacing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1</w:t>
                  </w:r>
                  <w:r w:rsidR="00E56C19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7</w:t>
                  </w:r>
                </w:p>
              </w:tc>
            </w:tr>
            <w:tr w:rsidR="000A24E2" w:rsidRPr="000A24E2" w:rsidTr="0049694C">
              <w:trPr>
                <w:trHeight w:val="300"/>
              </w:trPr>
              <w:tc>
                <w:tcPr>
                  <w:tcW w:w="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24E2" w:rsidRPr="000A24E2" w:rsidRDefault="000A24E2" w:rsidP="000A24E2">
                  <w:pPr>
                    <w:spacing w:after="0" w:afterAutospacing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 w:rsidRPr="000A24E2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2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24E2" w:rsidRPr="000A24E2" w:rsidRDefault="005B4795" w:rsidP="000A24E2">
                  <w:pPr>
                    <w:spacing w:after="0" w:afterAutospacing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1</w:t>
                  </w:r>
                  <w:r w:rsidR="0095629A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8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24E2" w:rsidRPr="000A24E2" w:rsidRDefault="005B4795" w:rsidP="000A24E2">
                  <w:pPr>
                    <w:spacing w:after="0" w:afterAutospacing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1</w:t>
                  </w:r>
                  <w:r w:rsidR="00E56C19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5</w:t>
                  </w:r>
                </w:p>
              </w:tc>
            </w:tr>
            <w:tr w:rsidR="000A24E2" w:rsidRPr="000A24E2" w:rsidTr="0049694C">
              <w:trPr>
                <w:trHeight w:val="300"/>
              </w:trPr>
              <w:tc>
                <w:tcPr>
                  <w:tcW w:w="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24E2" w:rsidRPr="000A24E2" w:rsidRDefault="000A24E2" w:rsidP="000A24E2">
                  <w:pPr>
                    <w:spacing w:after="0" w:afterAutospacing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 w:rsidRPr="000A24E2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1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24E2" w:rsidRPr="000A24E2" w:rsidRDefault="000A24E2" w:rsidP="000A24E2">
                  <w:pPr>
                    <w:spacing w:after="0" w:afterAutospacing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 w:rsidRPr="000A24E2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1</w:t>
                  </w:r>
                  <w:r w:rsidR="00291699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6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24E2" w:rsidRPr="000A24E2" w:rsidRDefault="000A24E2" w:rsidP="000A24E2">
                  <w:pPr>
                    <w:spacing w:after="0" w:afterAutospacing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 w:rsidRPr="000A24E2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1</w:t>
                  </w:r>
                  <w:r w:rsidR="00E56C19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3</w:t>
                  </w:r>
                </w:p>
              </w:tc>
            </w:tr>
            <w:tr w:rsidR="000A24E2" w:rsidRPr="000A24E2" w:rsidTr="0049694C">
              <w:trPr>
                <w:trHeight w:val="300"/>
              </w:trPr>
              <w:tc>
                <w:tcPr>
                  <w:tcW w:w="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24E2" w:rsidRPr="000A24E2" w:rsidRDefault="000A24E2" w:rsidP="000A24E2">
                  <w:pPr>
                    <w:spacing w:after="0" w:afterAutospacing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 w:rsidRPr="000A24E2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0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24E2" w:rsidRPr="000A24E2" w:rsidRDefault="000A24E2" w:rsidP="000A24E2">
                  <w:pPr>
                    <w:spacing w:after="0" w:afterAutospacing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 w:rsidRPr="000A24E2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&gt;1</w:t>
                  </w:r>
                  <w:r w:rsidR="00291699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6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24E2" w:rsidRPr="000A24E2" w:rsidRDefault="000A24E2" w:rsidP="00E56C19">
                  <w:pPr>
                    <w:spacing w:after="0" w:afterAutospacing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 w:rsidRPr="000A24E2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&gt;1</w:t>
                  </w:r>
                  <w:r w:rsidR="00E56C19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3</w:t>
                  </w:r>
                </w:p>
              </w:tc>
            </w:tr>
          </w:tbl>
          <w:p w:rsidR="007E2064" w:rsidRPr="002678A6" w:rsidRDefault="007E2064" w:rsidP="000A24E2">
            <w:pPr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</w:tbl>
    <w:p w:rsidR="00F60B52" w:rsidRDefault="00F60B52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3935"/>
        <w:gridCol w:w="3152"/>
        <w:gridCol w:w="2515"/>
        <w:gridCol w:w="2516"/>
      </w:tblGrid>
      <w:tr w:rsidR="00F127B5" w:rsidRPr="00505CE0" w:rsidTr="00F60B52">
        <w:trPr>
          <w:trHeight w:val="205"/>
        </w:trPr>
        <w:tc>
          <w:tcPr>
            <w:tcW w:w="2093" w:type="dxa"/>
          </w:tcPr>
          <w:p w:rsidR="00853F5D" w:rsidRDefault="00853F5D" w:rsidP="00853F5D">
            <w:pPr>
              <w:jc w:val="both"/>
            </w:pPr>
            <w:r>
              <w:lastRenderedPageBreak/>
              <w:t>Torna</w:t>
            </w:r>
          </w:p>
          <w:p w:rsidR="00F127B5" w:rsidRPr="00505CE0" w:rsidRDefault="00F127B5" w:rsidP="00F127B5">
            <w:pPr>
              <w:jc w:val="both"/>
            </w:pPr>
          </w:p>
        </w:tc>
        <w:tc>
          <w:tcPr>
            <w:tcW w:w="3935" w:type="dxa"/>
          </w:tcPr>
          <w:p w:rsidR="00F127B5" w:rsidRPr="00505CE0" w:rsidRDefault="00853F5D" w:rsidP="00F127B5">
            <w:pPr>
              <w:jc w:val="both"/>
            </w:pPr>
            <w:r>
              <w:t>Talaj:</w:t>
            </w:r>
            <w:r w:rsidR="00A4125D">
              <w:t xml:space="preserve"> </w:t>
            </w:r>
            <w:r w:rsidR="00363209">
              <w:t>4</w:t>
            </w:r>
            <w:r>
              <w:t xml:space="preserve"> elemet tartalmazó, önállóan összeállított gyakorlat bemutatása</w:t>
            </w:r>
            <w:r w:rsidR="00A4125D">
              <w:t xml:space="preserve"> </w:t>
            </w:r>
            <w:r>
              <w:t xml:space="preserve">- </w:t>
            </w:r>
            <w:r w:rsidRPr="00523538">
              <w:t>guru</w:t>
            </w:r>
            <w:r w:rsidR="00363209">
              <w:t>lóátfordulás</w:t>
            </w:r>
            <w:r w:rsidRPr="00523538">
              <w:t>, mérlegállás, tarkóállás</w:t>
            </w:r>
          </w:p>
        </w:tc>
        <w:tc>
          <w:tcPr>
            <w:tcW w:w="3152" w:type="dxa"/>
          </w:tcPr>
          <w:p w:rsidR="00F127B5" w:rsidRPr="00505CE0" w:rsidRDefault="00F127B5" w:rsidP="00F60B52">
            <w:pPr>
              <w:spacing w:after="100"/>
              <w:jc w:val="both"/>
            </w:pPr>
          </w:p>
        </w:tc>
        <w:tc>
          <w:tcPr>
            <w:tcW w:w="5031" w:type="dxa"/>
            <w:gridSpan w:val="2"/>
          </w:tcPr>
          <w:p w:rsidR="00F127B5" w:rsidRPr="00505CE0" w:rsidRDefault="00A4125D" w:rsidP="00F127B5">
            <w:pPr>
              <w:jc w:val="both"/>
            </w:pPr>
            <w:r>
              <w:t>1-10 pontig terjedő értékelés, szempontjai felismerhetőség szintje, összeállítás színvonala, tornászos végrehajtás</w:t>
            </w:r>
          </w:p>
        </w:tc>
      </w:tr>
      <w:tr w:rsidR="00F127B5" w:rsidRPr="00505CE0" w:rsidTr="00F60B52">
        <w:trPr>
          <w:trHeight w:val="162"/>
        </w:trPr>
        <w:tc>
          <w:tcPr>
            <w:tcW w:w="2093" w:type="dxa"/>
          </w:tcPr>
          <w:p w:rsidR="00F127B5" w:rsidRPr="00505CE0" w:rsidRDefault="00F127B5" w:rsidP="00F127B5">
            <w:pPr>
              <w:jc w:val="both"/>
            </w:pPr>
          </w:p>
        </w:tc>
        <w:tc>
          <w:tcPr>
            <w:tcW w:w="3935" w:type="dxa"/>
          </w:tcPr>
          <w:p w:rsidR="00F127B5" w:rsidRDefault="00B71661" w:rsidP="00B71661">
            <w:pPr>
              <w:spacing w:after="0" w:afterAutospacing="0" w:line="240" w:lineRule="auto"/>
              <w:jc w:val="both"/>
            </w:pPr>
            <w:r>
              <w:t>Szer</w:t>
            </w:r>
            <w:r w:rsidR="00A4125D">
              <w:t>gyakorlat:</w:t>
            </w:r>
            <w:r w:rsidR="00363209">
              <w:t xml:space="preserve"> 3</w:t>
            </w:r>
            <w:r>
              <w:t xml:space="preserve"> ele</w:t>
            </w:r>
            <w:r w:rsidR="00363209">
              <w:t>met tartalmazó, önállóan össze</w:t>
            </w:r>
            <w:r>
              <w:t>állított gyakorlat bemutatása</w:t>
            </w:r>
          </w:p>
          <w:p w:rsidR="00A4125D" w:rsidRDefault="00B71661" w:rsidP="00B71661">
            <w:pPr>
              <w:spacing w:after="0" w:afterAutospacing="0" w:line="240" w:lineRule="auto"/>
              <w:jc w:val="both"/>
            </w:pPr>
            <w:r>
              <w:t xml:space="preserve">lányok – gerenda – felugrás, homorított </w:t>
            </w:r>
            <w:r w:rsidR="00363209">
              <w:t>leugrás, fordulatok</w:t>
            </w:r>
          </w:p>
          <w:p w:rsidR="00B71661" w:rsidRPr="00505CE0" w:rsidRDefault="00B71661" w:rsidP="00B71661">
            <w:pPr>
              <w:spacing w:after="0" w:afterAutospacing="0" w:line="240" w:lineRule="auto"/>
              <w:jc w:val="both"/>
            </w:pPr>
            <w:r>
              <w:t>fiúk – gyűrű – fellendülés</w:t>
            </w:r>
            <w:r w:rsidR="00363209">
              <w:t xml:space="preserve">, </w:t>
            </w:r>
            <w:proofErr w:type="gramStart"/>
            <w:r w:rsidR="00363209">
              <w:t>zsugor leugrás</w:t>
            </w:r>
            <w:proofErr w:type="gramEnd"/>
            <w:r w:rsidR="00363209">
              <w:t>, alaplendület</w:t>
            </w:r>
            <w:r>
              <w:t>, zsugor függés</w:t>
            </w:r>
          </w:p>
        </w:tc>
        <w:tc>
          <w:tcPr>
            <w:tcW w:w="3152" w:type="dxa"/>
          </w:tcPr>
          <w:p w:rsidR="00F127B5" w:rsidRPr="00505CE0" w:rsidRDefault="00F127B5" w:rsidP="00F127B5">
            <w:pPr>
              <w:jc w:val="both"/>
            </w:pPr>
          </w:p>
        </w:tc>
        <w:tc>
          <w:tcPr>
            <w:tcW w:w="5031" w:type="dxa"/>
            <w:gridSpan w:val="2"/>
          </w:tcPr>
          <w:p w:rsidR="00F127B5" w:rsidRPr="00505CE0" w:rsidRDefault="00B71661" w:rsidP="00B71661">
            <w:pPr>
              <w:jc w:val="both"/>
            </w:pPr>
            <w:r>
              <w:t>1-10 pontig terjedő értékelés, szempontjai felismerhetőség szintje, összeállítás színvonala, tornászos végrehajtás</w:t>
            </w:r>
          </w:p>
        </w:tc>
      </w:tr>
      <w:tr w:rsidR="00B71661" w:rsidRPr="00505CE0" w:rsidTr="00F60B52">
        <w:trPr>
          <w:trHeight w:val="168"/>
        </w:trPr>
        <w:tc>
          <w:tcPr>
            <w:tcW w:w="2093" w:type="dxa"/>
            <w:vMerge w:val="restart"/>
          </w:tcPr>
          <w:p w:rsidR="00B71661" w:rsidRPr="00505CE0" w:rsidRDefault="00B71661" w:rsidP="002B1272">
            <w:pPr>
              <w:spacing w:after="0" w:afterAutospacing="0" w:line="240" w:lineRule="auto"/>
              <w:jc w:val="both"/>
            </w:pPr>
            <w:r>
              <w:t>Labdajáték</w:t>
            </w:r>
            <w:r w:rsidR="002B1272">
              <w:t>: egy választott labdajáték előírt elemeinek bemutatása</w:t>
            </w:r>
          </w:p>
        </w:tc>
        <w:tc>
          <w:tcPr>
            <w:tcW w:w="3935" w:type="dxa"/>
          </w:tcPr>
          <w:p w:rsidR="00B71661" w:rsidRDefault="002B1272" w:rsidP="002B1272">
            <w:pPr>
              <w:spacing w:after="0" w:afterAutospacing="0" w:line="240" w:lineRule="auto"/>
              <w:jc w:val="both"/>
            </w:pPr>
            <w:r>
              <w:t xml:space="preserve">Kosárlabda: </w:t>
            </w:r>
          </w:p>
          <w:p w:rsidR="002B1272" w:rsidRDefault="002B1272" w:rsidP="002B1272">
            <w:pPr>
              <w:spacing w:after="0" w:afterAutospacing="0" w:line="240" w:lineRule="auto"/>
              <w:jc w:val="both"/>
            </w:pPr>
            <w:r>
              <w:t xml:space="preserve">I. gyakorlat: </w:t>
            </w:r>
            <w:r w:rsidR="002F6073">
              <w:t>félpályáról labdavezetéssel fektetett dobás mindkét oldalról 2x3 kísérlet</w:t>
            </w:r>
          </w:p>
          <w:p w:rsidR="002B1272" w:rsidRPr="00505CE0" w:rsidRDefault="002B1272" w:rsidP="002B1272">
            <w:pPr>
              <w:spacing w:after="0" w:afterAutospacing="0" w:line="240" w:lineRule="auto"/>
              <w:jc w:val="both"/>
            </w:pPr>
            <w:r>
              <w:t>II. gyakorlat:</w:t>
            </w:r>
            <w:r w:rsidR="00822B40">
              <w:t xml:space="preserve"> </w:t>
            </w:r>
            <w:r w:rsidR="002F6073">
              <w:t>büntető</w:t>
            </w:r>
            <w:r w:rsidR="00DA756E">
              <w:t xml:space="preserve"> </w:t>
            </w:r>
            <w:r w:rsidR="002F6073">
              <w:t>dobás 5 kísérlet</w:t>
            </w:r>
          </w:p>
        </w:tc>
        <w:tc>
          <w:tcPr>
            <w:tcW w:w="3152" w:type="dxa"/>
          </w:tcPr>
          <w:p w:rsidR="00B71661" w:rsidRPr="00505CE0" w:rsidRDefault="00B71661" w:rsidP="002B1272">
            <w:pPr>
              <w:spacing w:after="0" w:afterAutospacing="0" w:line="240" w:lineRule="auto"/>
              <w:jc w:val="both"/>
            </w:pPr>
          </w:p>
        </w:tc>
        <w:tc>
          <w:tcPr>
            <w:tcW w:w="5031" w:type="dxa"/>
            <w:gridSpan w:val="2"/>
          </w:tcPr>
          <w:p w:rsidR="00B71661" w:rsidRDefault="00933E16" w:rsidP="00933E16">
            <w:pPr>
              <w:pStyle w:val="Listaszerbekezds"/>
              <w:spacing w:after="0" w:afterAutospacing="0" w:line="240" w:lineRule="auto"/>
              <w:ind w:left="34"/>
              <w:jc w:val="both"/>
            </w:pPr>
            <w:proofErr w:type="spellStart"/>
            <w:r>
              <w:t>I.</w:t>
            </w:r>
            <w:r w:rsidR="002F6073">
              <w:t>gyakorlat</w:t>
            </w:r>
            <w:proofErr w:type="spellEnd"/>
            <w:r w:rsidR="00DA756E">
              <w:t>: sikeres kísérletenként 2pont, és a technika helyes végrehajtására plusz 1-4 pont, maximálisan 10 pont</w:t>
            </w:r>
          </w:p>
          <w:p w:rsidR="00DA756E" w:rsidRPr="00505CE0" w:rsidRDefault="00DA756E" w:rsidP="0049694C">
            <w:pPr>
              <w:spacing w:after="0" w:afterAutospacing="0" w:line="240" w:lineRule="auto"/>
              <w:jc w:val="both"/>
            </w:pPr>
            <w:r>
              <w:t>II. gyakorlat: sikeres kísérletenként 2</w:t>
            </w:r>
            <w:r w:rsidR="00933E16">
              <w:t xml:space="preserve"> </w:t>
            </w:r>
            <w:r>
              <w:t>pont, maximálisan 10 pont</w:t>
            </w:r>
          </w:p>
        </w:tc>
      </w:tr>
      <w:tr w:rsidR="00B71661" w:rsidRPr="00505CE0" w:rsidTr="00F60B52">
        <w:trPr>
          <w:trHeight w:val="187"/>
        </w:trPr>
        <w:tc>
          <w:tcPr>
            <w:tcW w:w="2093" w:type="dxa"/>
            <w:vMerge/>
          </w:tcPr>
          <w:p w:rsidR="00B71661" w:rsidRDefault="00B71661" w:rsidP="002B1272">
            <w:pPr>
              <w:spacing w:after="0" w:afterAutospacing="0" w:line="240" w:lineRule="auto"/>
              <w:jc w:val="both"/>
            </w:pPr>
          </w:p>
        </w:tc>
        <w:tc>
          <w:tcPr>
            <w:tcW w:w="3935" w:type="dxa"/>
          </w:tcPr>
          <w:p w:rsidR="00B71661" w:rsidRDefault="002B1272" w:rsidP="002B1272">
            <w:pPr>
              <w:spacing w:after="0" w:afterAutospacing="0" w:line="240" w:lineRule="auto"/>
              <w:jc w:val="both"/>
            </w:pPr>
            <w:r>
              <w:t>Röplabda:</w:t>
            </w:r>
          </w:p>
          <w:p w:rsidR="002B1272" w:rsidRDefault="002B1272" w:rsidP="002B1272">
            <w:pPr>
              <w:spacing w:after="0" w:afterAutospacing="0" w:line="240" w:lineRule="auto"/>
              <w:jc w:val="both"/>
            </w:pPr>
            <w:r>
              <w:t xml:space="preserve">I. gyakorlat: </w:t>
            </w:r>
            <w:r w:rsidR="00DA756E">
              <w:t>kosár és alkar érintéssel a labda fejföl</w:t>
            </w:r>
            <w:r w:rsidR="00822B40">
              <w:t>é játszása a pályán található kö</w:t>
            </w:r>
            <w:r w:rsidR="00DA756E">
              <w:t>rben</w:t>
            </w:r>
            <w:r w:rsidR="00661874">
              <w:t xml:space="preserve"> – 3 kísérlet</w:t>
            </w:r>
          </w:p>
          <w:p w:rsidR="002B1272" w:rsidRPr="00505CE0" w:rsidRDefault="002B1272" w:rsidP="002B1272">
            <w:pPr>
              <w:spacing w:after="0" w:afterAutospacing="0" w:line="240" w:lineRule="auto"/>
              <w:jc w:val="both"/>
            </w:pPr>
            <w:r>
              <w:t>II. gyakorlat:</w:t>
            </w:r>
            <w:r w:rsidR="00661874">
              <w:t xml:space="preserve"> nyitás választott </w:t>
            </w:r>
            <w:proofErr w:type="gramStart"/>
            <w:r w:rsidR="00661874">
              <w:t>technikával  -</w:t>
            </w:r>
            <w:proofErr w:type="gramEnd"/>
            <w:r w:rsidR="00661874">
              <w:t xml:space="preserve"> 5 kísérlet</w:t>
            </w:r>
          </w:p>
        </w:tc>
        <w:tc>
          <w:tcPr>
            <w:tcW w:w="3152" w:type="dxa"/>
          </w:tcPr>
          <w:p w:rsidR="00B71661" w:rsidRPr="00505CE0" w:rsidRDefault="00B71661" w:rsidP="002B1272">
            <w:pPr>
              <w:spacing w:after="0" w:afterAutospacing="0" w:line="240" w:lineRule="auto"/>
              <w:jc w:val="both"/>
            </w:pPr>
          </w:p>
        </w:tc>
        <w:tc>
          <w:tcPr>
            <w:tcW w:w="5031" w:type="dxa"/>
            <w:gridSpan w:val="2"/>
          </w:tcPr>
          <w:p w:rsidR="00661874" w:rsidRDefault="00933E16" w:rsidP="00661874">
            <w:pPr>
              <w:spacing w:after="0" w:afterAutospacing="0" w:line="240" w:lineRule="auto"/>
              <w:jc w:val="both"/>
            </w:pPr>
            <w:r>
              <w:t>I. gyakorlat:</w:t>
            </w:r>
            <w:r w:rsidR="00661874">
              <w:t xml:space="preserve"> érintésenként 1 pont - maximálisan 10 pont</w:t>
            </w:r>
          </w:p>
          <w:p w:rsidR="002B5B63" w:rsidRDefault="00DA756E" w:rsidP="002B5B63">
            <w:pPr>
              <w:spacing w:after="0" w:afterAutospacing="0" w:line="240" w:lineRule="auto"/>
              <w:jc w:val="both"/>
            </w:pPr>
            <w:r>
              <w:t>II. gyakorlat:</w:t>
            </w:r>
            <w:r w:rsidR="00661874">
              <w:t xml:space="preserve"> </w:t>
            </w:r>
            <w:r w:rsidR="002B5B63">
              <w:t>sikeres nyitásonként 2 pont - maximálisan 10 pont</w:t>
            </w:r>
          </w:p>
          <w:p w:rsidR="00B71661" w:rsidRPr="00505CE0" w:rsidRDefault="00B71661" w:rsidP="00DA756E">
            <w:pPr>
              <w:spacing w:after="0" w:afterAutospacing="0" w:line="240" w:lineRule="auto"/>
              <w:jc w:val="both"/>
            </w:pPr>
          </w:p>
        </w:tc>
      </w:tr>
      <w:tr w:rsidR="00B71661" w:rsidRPr="00505CE0" w:rsidTr="00F60B52">
        <w:trPr>
          <w:trHeight w:val="143"/>
        </w:trPr>
        <w:tc>
          <w:tcPr>
            <w:tcW w:w="2093" w:type="dxa"/>
            <w:vMerge/>
          </w:tcPr>
          <w:p w:rsidR="00B71661" w:rsidRDefault="00B71661" w:rsidP="002B1272">
            <w:pPr>
              <w:spacing w:after="0" w:afterAutospacing="0" w:line="240" w:lineRule="auto"/>
              <w:jc w:val="both"/>
            </w:pPr>
          </w:p>
        </w:tc>
        <w:tc>
          <w:tcPr>
            <w:tcW w:w="3935" w:type="dxa"/>
          </w:tcPr>
          <w:p w:rsidR="00B71661" w:rsidRDefault="002B1272" w:rsidP="002B1272">
            <w:pPr>
              <w:spacing w:after="0" w:afterAutospacing="0" w:line="240" w:lineRule="auto"/>
              <w:jc w:val="both"/>
            </w:pPr>
            <w:r>
              <w:t>Labdarúgás</w:t>
            </w:r>
          </w:p>
          <w:p w:rsidR="002B1272" w:rsidRDefault="002B1272" w:rsidP="002B1272">
            <w:pPr>
              <w:spacing w:after="0" w:afterAutospacing="0" w:line="240" w:lineRule="auto"/>
              <w:jc w:val="both"/>
            </w:pPr>
            <w:r>
              <w:t xml:space="preserve">I. gyakorlat: </w:t>
            </w:r>
            <w:r w:rsidR="002B5B63">
              <w:t>dekázás váltott lábbal dobott labdával – 3 kísérlet</w:t>
            </w:r>
          </w:p>
          <w:p w:rsidR="002B1272" w:rsidRPr="00505CE0" w:rsidRDefault="002B1272" w:rsidP="002B5B63">
            <w:pPr>
              <w:spacing w:after="0" w:afterAutospacing="0" w:line="240" w:lineRule="auto"/>
              <w:jc w:val="both"/>
            </w:pPr>
            <w:r>
              <w:t>II. gyakorlat</w:t>
            </w:r>
            <w:proofErr w:type="gramStart"/>
            <w:r>
              <w:t>:</w:t>
            </w:r>
            <w:r w:rsidR="002B5B63">
              <w:t>szlalom</w:t>
            </w:r>
            <w:proofErr w:type="gramEnd"/>
            <w:r w:rsidR="002B5B63">
              <w:t xml:space="preserve"> labdavezetés 5 bója között, kapura lövéssel 9 m </w:t>
            </w:r>
            <w:proofErr w:type="spellStart"/>
            <w:r w:rsidR="002B5B63">
              <w:t>-ről</w:t>
            </w:r>
            <w:proofErr w:type="spellEnd"/>
            <w:r w:rsidR="002B5B63">
              <w:t xml:space="preserve"> – 5 kísérlet</w:t>
            </w:r>
          </w:p>
        </w:tc>
        <w:tc>
          <w:tcPr>
            <w:tcW w:w="3152" w:type="dxa"/>
          </w:tcPr>
          <w:p w:rsidR="00B71661" w:rsidRPr="00505CE0" w:rsidRDefault="00B71661" w:rsidP="002B1272">
            <w:pPr>
              <w:spacing w:after="0" w:afterAutospacing="0" w:line="240" w:lineRule="auto"/>
              <w:jc w:val="both"/>
            </w:pPr>
          </w:p>
        </w:tc>
        <w:tc>
          <w:tcPr>
            <w:tcW w:w="5031" w:type="dxa"/>
            <w:gridSpan w:val="2"/>
          </w:tcPr>
          <w:p w:rsidR="002B5B63" w:rsidRDefault="00DA756E" w:rsidP="002B5B63">
            <w:pPr>
              <w:spacing w:after="0" w:afterAutospacing="0" w:line="240" w:lineRule="auto"/>
              <w:jc w:val="both"/>
            </w:pPr>
            <w:r>
              <w:t xml:space="preserve">I. gyakorlat: </w:t>
            </w:r>
            <w:r w:rsidR="00933E16">
              <w:t>é</w:t>
            </w:r>
            <w:r w:rsidR="002B5B63">
              <w:t>rintésenként 1 pont - maximálisan 10 pont</w:t>
            </w:r>
          </w:p>
          <w:p w:rsidR="00DA24AA" w:rsidRDefault="00DA756E" w:rsidP="00DA24AA">
            <w:pPr>
              <w:spacing w:after="0" w:afterAutospacing="0" w:line="240" w:lineRule="auto"/>
              <w:jc w:val="both"/>
            </w:pPr>
            <w:r>
              <w:t>II. gyakorlat:</w:t>
            </w:r>
            <w:r w:rsidR="00DA24AA">
              <w:t xml:space="preserve"> sikeres kísérletenként 2 pont, maximálisan 10 pont</w:t>
            </w:r>
          </w:p>
          <w:p w:rsidR="00B71661" w:rsidRPr="00505CE0" w:rsidRDefault="00B71661" w:rsidP="00DA756E">
            <w:pPr>
              <w:spacing w:after="0" w:afterAutospacing="0" w:line="240" w:lineRule="auto"/>
              <w:jc w:val="both"/>
            </w:pPr>
          </w:p>
        </w:tc>
      </w:tr>
      <w:tr w:rsidR="00B71661" w:rsidRPr="00505CE0" w:rsidTr="00F60B52">
        <w:trPr>
          <w:trHeight w:val="1905"/>
        </w:trPr>
        <w:tc>
          <w:tcPr>
            <w:tcW w:w="2093" w:type="dxa"/>
            <w:vMerge/>
          </w:tcPr>
          <w:p w:rsidR="00B71661" w:rsidRDefault="00B71661" w:rsidP="002B1272">
            <w:pPr>
              <w:spacing w:after="0" w:afterAutospacing="0" w:line="240" w:lineRule="auto"/>
              <w:jc w:val="both"/>
            </w:pPr>
          </w:p>
        </w:tc>
        <w:tc>
          <w:tcPr>
            <w:tcW w:w="3935" w:type="dxa"/>
          </w:tcPr>
          <w:p w:rsidR="00B71661" w:rsidRDefault="002B1272" w:rsidP="002B1272">
            <w:pPr>
              <w:spacing w:after="0" w:afterAutospacing="0" w:line="240" w:lineRule="auto"/>
              <w:jc w:val="both"/>
            </w:pPr>
            <w:r>
              <w:t>Kézilabda:</w:t>
            </w:r>
          </w:p>
          <w:p w:rsidR="002B1272" w:rsidRDefault="002B1272" w:rsidP="002B1272">
            <w:pPr>
              <w:spacing w:after="0" w:afterAutospacing="0" w:line="240" w:lineRule="auto"/>
              <w:jc w:val="both"/>
            </w:pPr>
            <w:r>
              <w:t xml:space="preserve">I. gyakorlat: </w:t>
            </w:r>
            <w:r w:rsidR="00DA24AA">
              <w:t>félpályáról labdavezetéssel kapura törés és 9 m-ről felugrással beugrásos kapura lövés – 5 kísérlet</w:t>
            </w:r>
          </w:p>
          <w:p w:rsidR="002B1272" w:rsidRPr="00505CE0" w:rsidRDefault="002B1272" w:rsidP="002B1272">
            <w:pPr>
              <w:spacing w:after="0" w:afterAutospacing="0" w:line="240" w:lineRule="auto"/>
              <w:jc w:val="both"/>
            </w:pPr>
            <w:r>
              <w:t>II. gyakorlat:</w:t>
            </w:r>
            <w:r w:rsidR="00DA24AA">
              <w:t xml:space="preserve"> büntetődobás a kapufa mellett elhelyezett zsámolyra – 5</w:t>
            </w:r>
            <w:r w:rsidR="0017179E">
              <w:t xml:space="preserve"> kísérlet</w:t>
            </w:r>
          </w:p>
        </w:tc>
        <w:tc>
          <w:tcPr>
            <w:tcW w:w="3152" w:type="dxa"/>
          </w:tcPr>
          <w:p w:rsidR="00B71661" w:rsidRPr="00505CE0" w:rsidRDefault="00B71661" w:rsidP="002B1272">
            <w:pPr>
              <w:spacing w:after="0" w:afterAutospacing="0" w:line="240" w:lineRule="auto"/>
              <w:jc w:val="both"/>
            </w:pPr>
          </w:p>
        </w:tc>
        <w:tc>
          <w:tcPr>
            <w:tcW w:w="5031" w:type="dxa"/>
            <w:gridSpan w:val="2"/>
          </w:tcPr>
          <w:p w:rsidR="00DA24AA" w:rsidRDefault="00DA756E" w:rsidP="00DA24AA">
            <w:pPr>
              <w:spacing w:after="0" w:afterAutospacing="0" w:line="240" w:lineRule="auto"/>
              <w:jc w:val="both"/>
            </w:pPr>
            <w:r>
              <w:t xml:space="preserve">I. gyakorlat: </w:t>
            </w:r>
            <w:r w:rsidR="00DA24AA">
              <w:t>sikeres kísérletenként 2 pont, maximálisan 10 pont</w:t>
            </w:r>
          </w:p>
          <w:p w:rsidR="00DA24AA" w:rsidRDefault="00DA756E" w:rsidP="00DA24AA">
            <w:pPr>
              <w:spacing w:after="0" w:afterAutospacing="0" w:line="240" w:lineRule="auto"/>
              <w:jc w:val="both"/>
            </w:pPr>
            <w:r>
              <w:t>II. gyakorlat:</w:t>
            </w:r>
            <w:r w:rsidR="00DA24AA">
              <w:t xml:space="preserve"> sikeres kísérletenként 2pont, maximálisan 10 pont</w:t>
            </w:r>
          </w:p>
          <w:p w:rsidR="00B71661" w:rsidRPr="00505CE0" w:rsidRDefault="00B71661" w:rsidP="00DA756E">
            <w:pPr>
              <w:spacing w:after="0" w:afterAutospacing="0" w:line="240" w:lineRule="auto"/>
              <w:jc w:val="both"/>
            </w:pPr>
          </w:p>
        </w:tc>
      </w:tr>
      <w:tr w:rsidR="00E004C6" w:rsidRPr="00505CE0" w:rsidTr="00F60B52">
        <w:trPr>
          <w:trHeight w:val="135"/>
        </w:trPr>
        <w:tc>
          <w:tcPr>
            <w:tcW w:w="2093" w:type="dxa"/>
            <w:vMerge w:val="restart"/>
          </w:tcPr>
          <w:p w:rsidR="00E004C6" w:rsidRDefault="00E004C6" w:rsidP="002B1272">
            <w:pPr>
              <w:spacing w:after="0" w:afterAutospacing="0" w:line="240" w:lineRule="auto"/>
              <w:jc w:val="both"/>
            </w:pPr>
            <w:r>
              <w:t>Atlétika: egy-egy választott futó-, ugró-, és dobószám bemutatása</w:t>
            </w:r>
          </w:p>
        </w:tc>
        <w:tc>
          <w:tcPr>
            <w:tcW w:w="3935" w:type="dxa"/>
          </w:tcPr>
          <w:p w:rsidR="00E004C6" w:rsidRDefault="00E004C6" w:rsidP="002B1272">
            <w:pPr>
              <w:spacing w:after="0" w:afterAutospacing="0" w:line="240" w:lineRule="auto"/>
              <w:jc w:val="both"/>
            </w:pPr>
            <w:r>
              <w:t xml:space="preserve">Futás: </w:t>
            </w:r>
          </w:p>
          <w:p w:rsidR="00E004C6" w:rsidRDefault="00E004C6" w:rsidP="002B1272">
            <w:pPr>
              <w:spacing w:after="0" w:afterAutospacing="0" w:line="240" w:lineRule="auto"/>
              <w:jc w:val="both"/>
            </w:pPr>
            <w:r>
              <w:t>60 m</w:t>
            </w:r>
          </w:p>
          <w:p w:rsidR="00E004C6" w:rsidRDefault="00E004C6" w:rsidP="002B1272">
            <w:pPr>
              <w:spacing w:after="0" w:afterAutospacing="0" w:line="240" w:lineRule="auto"/>
              <w:jc w:val="both"/>
            </w:pPr>
            <w:r>
              <w:t>2000 m</w:t>
            </w:r>
          </w:p>
        </w:tc>
        <w:tc>
          <w:tcPr>
            <w:tcW w:w="3152" w:type="dxa"/>
          </w:tcPr>
          <w:p w:rsidR="00E004C6" w:rsidRPr="00505CE0" w:rsidRDefault="00E004C6" w:rsidP="002B1272">
            <w:pPr>
              <w:spacing w:after="0" w:afterAutospacing="0" w:line="240" w:lineRule="auto"/>
              <w:jc w:val="both"/>
            </w:pPr>
          </w:p>
        </w:tc>
        <w:tc>
          <w:tcPr>
            <w:tcW w:w="5031" w:type="dxa"/>
            <w:gridSpan w:val="2"/>
          </w:tcPr>
          <w:tbl>
            <w:tblPr>
              <w:tblpPr w:leftFromText="141" w:rightFromText="141" w:vertAnchor="text" w:horzAnchor="margin" w:tblpXSpec="right" w:tblpY="-224"/>
              <w:tblOverlap w:val="never"/>
              <w:tblW w:w="2263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559"/>
              <w:gridCol w:w="859"/>
              <w:gridCol w:w="845"/>
            </w:tblGrid>
            <w:tr w:rsidR="00E004C6" w:rsidRPr="002678A6" w:rsidTr="0049694C">
              <w:trPr>
                <w:trHeight w:val="300"/>
              </w:trPr>
              <w:tc>
                <w:tcPr>
                  <w:tcW w:w="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004C6" w:rsidRPr="002678A6" w:rsidRDefault="00E004C6" w:rsidP="00E004C6">
                  <w:pPr>
                    <w:spacing w:after="0" w:afterAutospacing="0" w:line="240" w:lineRule="auto"/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 w:rsidRPr="002678A6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 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004C6" w:rsidRPr="002678A6" w:rsidRDefault="00E004C6" w:rsidP="00E004C6">
                  <w:pPr>
                    <w:spacing w:after="0" w:afterAutospacing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 w:rsidRPr="002678A6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 xml:space="preserve">2000m </w:t>
                  </w:r>
                </w:p>
              </w:tc>
            </w:tr>
            <w:tr w:rsidR="00E004C6" w:rsidRPr="002678A6" w:rsidTr="0049694C">
              <w:trPr>
                <w:trHeight w:val="300"/>
              </w:trPr>
              <w:tc>
                <w:tcPr>
                  <w:tcW w:w="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004C6" w:rsidRPr="002678A6" w:rsidRDefault="00E004C6" w:rsidP="00E004C6">
                  <w:pPr>
                    <w:spacing w:after="0" w:afterAutospacing="0" w:line="240" w:lineRule="auto"/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 w:rsidRPr="002678A6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Pont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004C6" w:rsidRPr="002678A6" w:rsidRDefault="00E004C6" w:rsidP="00E004C6">
                  <w:pPr>
                    <w:spacing w:after="0" w:afterAutospacing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 w:rsidRPr="002678A6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Fiúk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004C6" w:rsidRPr="002678A6" w:rsidRDefault="00E004C6" w:rsidP="00E004C6">
                  <w:pPr>
                    <w:spacing w:after="0" w:afterAutospacing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 w:rsidRPr="002678A6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Lányok</w:t>
                  </w:r>
                </w:p>
              </w:tc>
            </w:tr>
            <w:tr w:rsidR="00E004C6" w:rsidRPr="002678A6" w:rsidTr="0049694C">
              <w:trPr>
                <w:trHeight w:val="300"/>
              </w:trPr>
              <w:tc>
                <w:tcPr>
                  <w:tcW w:w="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004C6" w:rsidRPr="002678A6" w:rsidRDefault="00E004C6" w:rsidP="00E004C6">
                  <w:pPr>
                    <w:spacing w:after="0" w:afterAutospacing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 w:rsidRPr="002678A6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10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004C6" w:rsidRPr="002678A6" w:rsidRDefault="00E56C19" w:rsidP="00E004C6">
                  <w:pPr>
                    <w:spacing w:after="0" w:afterAutospacing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7:5</w:t>
                  </w:r>
                  <w:r w:rsidR="00E004C6" w:rsidRPr="002678A6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0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004C6" w:rsidRPr="002678A6" w:rsidRDefault="00D530C2" w:rsidP="00E004C6">
                  <w:pPr>
                    <w:spacing w:after="0" w:afterAutospacing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8:2</w:t>
                  </w:r>
                  <w:r w:rsidR="00E004C6" w:rsidRPr="002678A6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0</w:t>
                  </w:r>
                </w:p>
              </w:tc>
            </w:tr>
            <w:tr w:rsidR="00E004C6" w:rsidRPr="002678A6" w:rsidTr="0049694C">
              <w:trPr>
                <w:trHeight w:val="300"/>
              </w:trPr>
              <w:tc>
                <w:tcPr>
                  <w:tcW w:w="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004C6" w:rsidRPr="002678A6" w:rsidRDefault="00E004C6" w:rsidP="00E004C6">
                  <w:pPr>
                    <w:spacing w:after="0" w:afterAutospacing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 w:rsidRPr="002678A6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9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004C6" w:rsidRPr="002678A6" w:rsidRDefault="00386CC8" w:rsidP="00E56C19">
                  <w:pPr>
                    <w:spacing w:after="0" w:afterAutospacing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8:</w:t>
                  </w:r>
                  <w:r w:rsidR="00E56C19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2</w:t>
                  </w:r>
                  <w:r w:rsidR="00E004C6" w:rsidRPr="002678A6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0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004C6" w:rsidRPr="002678A6" w:rsidRDefault="00D530C2" w:rsidP="00E004C6">
                  <w:pPr>
                    <w:spacing w:after="0" w:afterAutospacing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8:5</w:t>
                  </w:r>
                  <w:r w:rsidR="00E004C6" w:rsidRPr="002678A6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0</w:t>
                  </w:r>
                </w:p>
              </w:tc>
            </w:tr>
            <w:tr w:rsidR="00E004C6" w:rsidRPr="002678A6" w:rsidTr="0049694C">
              <w:trPr>
                <w:trHeight w:val="300"/>
              </w:trPr>
              <w:tc>
                <w:tcPr>
                  <w:tcW w:w="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004C6" w:rsidRPr="002678A6" w:rsidRDefault="00E004C6" w:rsidP="00E004C6">
                  <w:pPr>
                    <w:spacing w:after="0" w:afterAutospacing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 w:rsidRPr="002678A6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8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004C6" w:rsidRPr="002678A6" w:rsidRDefault="00E56C19" w:rsidP="00E004C6">
                  <w:pPr>
                    <w:spacing w:after="0" w:afterAutospacing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8:5</w:t>
                  </w:r>
                  <w:r w:rsidR="00E004C6" w:rsidRPr="002678A6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0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004C6" w:rsidRPr="002678A6" w:rsidRDefault="00D530C2" w:rsidP="00E004C6">
                  <w:pPr>
                    <w:spacing w:after="0" w:afterAutospacing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9:2</w:t>
                  </w:r>
                  <w:r w:rsidR="00E004C6" w:rsidRPr="002678A6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0</w:t>
                  </w:r>
                </w:p>
              </w:tc>
            </w:tr>
            <w:tr w:rsidR="00E004C6" w:rsidRPr="002678A6" w:rsidTr="0049694C">
              <w:trPr>
                <w:trHeight w:val="300"/>
              </w:trPr>
              <w:tc>
                <w:tcPr>
                  <w:tcW w:w="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004C6" w:rsidRPr="002678A6" w:rsidRDefault="00E004C6" w:rsidP="00E004C6">
                  <w:pPr>
                    <w:spacing w:after="0" w:afterAutospacing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 w:rsidRPr="002678A6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7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004C6" w:rsidRPr="002678A6" w:rsidRDefault="00E56C19" w:rsidP="00E56C19">
                  <w:pPr>
                    <w:spacing w:after="0" w:afterAutospacing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9</w:t>
                  </w:r>
                  <w:r w:rsidR="00D530C2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:</w:t>
                  </w:r>
                  <w:r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2</w:t>
                  </w:r>
                  <w:r w:rsidR="00E004C6" w:rsidRPr="002678A6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0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004C6" w:rsidRPr="002678A6" w:rsidRDefault="00D530C2" w:rsidP="00D530C2">
                  <w:pPr>
                    <w:spacing w:after="0" w:afterAutospacing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9</w:t>
                  </w:r>
                  <w:r w:rsidR="00386CC8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:</w:t>
                  </w:r>
                  <w:r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5</w:t>
                  </w:r>
                  <w:r w:rsidR="00E004C6" w:rsidRPr="002678A6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0</w:t>
                  </w:r>
                </w:p>
              </w:tc>
            </w:tr>
            <w:tr w:rsidR="00E004C6" w:rsidRPr="002678A6" w:rsidTr="0049694C">
              <w:trPr>
                <w:trHeight w:val="300"/>
              </w:trPr>
              <w:tc>
                <w:tcPr>
                  <w:tcW w:w="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004C6" w:rsidRPr="002678A6" w:rsidRDefault="00E004C6" w:rsidP="00E004C6">
                  <w:pPr>
                    <w:spacing w:after="0" w:afterAutospacing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 w:rsidRPr="002678A6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6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004C6" w:rsidRPr="002678A6" w:rsidRDefault="00D530C2" w:rsidP="00E004C6">
                  <w:pPr>
                    <w:spacing w:after="0" w:afterAutospacing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9:5</w:t>
                  </w:r>
                  <w:r w:rsidR="00E004C6" w:rsidRPr="002678A6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0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004C6" w:rsidRPr="002678A6" w:rsidRDefault="00386CC8" w:rsidP="00D530C2">
                  <w:pPr>
                    <w:spacing w:after="0" w:afterAutospacing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10:</w:t>
                  </w:r>
                  <w:r w:rsidR="00D530C2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2</w:t>
                  </w:r>
                  <w:r w:rsidR="00E004C6" w:rsidRPr="002678A6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0</w:t>
                  </w:r>
                </w:p>
              </w:tc>
            </w:tr>
            <w:tr w:rsidR="00E004C6" w:rsidRPr="002678A6" w:rsidTr="0049694C">
              <w:trPr>
                <w:trHeight w:val="300"/>
              </w:trPr>
              <w:tc>
                <w:tcPr>
                  <w:tcW w:w="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004C6" w:rsidRPr="002678A6" w:rsidRDefault="00E004C6" w:rsidP="00E004C6">
                  <w:pPr>
                    <w:spacing w:after="0" w:afterAutospacing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 w:rsidRPr="002678A6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5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004C6" w:rsidRPr="002678A6" w:rsidRDefault="00D530C2" w:rsidP="00E004C6">
                  <w:pPr>
                    <w:spacing w:after="0" w:afterAutospacing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10:2</w:t>
                  </w:r>
                  <w:r w:rsidR="00E004C6" w:rsidRPr="002678A6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0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004C6" w:rsidRPr="002678A6" w:rsidRDefault="00D530C2" w:rsidP="00D530C2">
                  <w:pPr>
                    <w:spacing w:after="0" w:afterAutospacing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10:5</w:t>
                  </w:r>
                  <w:r w:rsidR="00E004C6" w:rsidRPr="002678A6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0</w:t>
                  </w:r>
                </w:p>
              </w:tc>
            </w:tr>
            <w:tr w:rsidR="00E004C6" w:rsidRPr="002678A6" w:rsidTr="0049694C">
              <w:trPr>
                <w:trHeight w:val="300"/>
              </w:trPr>
              <w:tc>
                <w:tcPr>
                  <w:tcW w:w="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004C6" w:rsidRPr="002678A6" w:rsidRDefault="00E004C6" w:rsidP="00E004C6">
                  <w:pPr>
                    <w:spacing w:after="0" w:afterAutospacing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 w:rsidRPr="002678A6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4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004C6" w:rsidRPr="002678A6" w:rsidRDefault="00D530C2" w:rsidP="00E004C6">
                  <w:pPr>
                    <w:spacing w:after="0" w:afterAutospacing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10:5</w:t>
                  </w:r>
                  <w:r w:rsidR="00E004C6" w:rsidRPr="002678A6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0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004C6" w:rsidRPr="002678A6" w:rsidRDefault="00386CC8" w:rsidP="00E004C6">
                  <w:pPr>
                    <w:spacing w:after="0" w:afterAutospacing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11</w:t>
                  </w:r>
                  <w:r w:rsidR="00D530C2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:2</w:t>
                  </w:r>
                  <w:r w:rsidR="00E004C6" w:rsidRPr="002678A6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0</w:t>
                  </w:r>
                </w:p>
              </w:tc>
            </w:tr>
            <w:tr w:rsidR="00E004C6" w:rsidRPr="002678A6" w:rsidTr="0049694C">
              <w:trPr>
                <w:trHeight w:val="300"/>
              </w:trPr>
              <w:tc>
                <w:tcPr>
                  <w:tcW w:w="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004C6" w:rsidRPr="002678A6" w:rsidRDefault="00E004C6" w:rsidP="00E004C6">
                  <w:pPr>
                    <w:spacing w:after="0" w:afterAutospacing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 w:rsidRPr="002678A6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3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004C6" w:rsidRPr="002678A6" w:rsidRDefault="00D530C2" w:rsidP="00E004C6">
                  <w:pPr>
                    <w:spacing w:after="0" w:afterAutospacing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11:2</w:t>
                  </w:r>
                  <w:r w:rsidR="00E004C6" w:rsidRPr="002678A6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0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004C6" w:rsidRPr="002678A6" w:rsidRDefault="00D530C2" w:rsidP="00D530C2">
                  <w:pPr>
                    <w:spacing w:after="0" w:afterAutospacing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11:5</w:t>
                  </w:r>
                  <w:r w:rsidR="00E004C6" w:rsidRPr="002678A6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0</w:t>
                  </w:r>
                </w:p>
              </w:tc>
            </w:tr>
            <w:tr w:rsidR="00E004C6" w:rsidRPr="002678A6" w:rsidTr="0049694C">
              <w:trPr>
                <w:trHeight w:val="300"/>
              </w:trPr>
              <w:tc>
                <w:tcPr>
                  <w:tcW w:w="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004C6" w:rsidRPr="002678A6" w:rsidRDefault="00E004C6" w:rsidP="00E004C6">
                  <w:pPr>
                    <w:spacing w:after="0" w:afterAutospacing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 w:rsidRPr="002678A6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2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004C6" w:rsidRPr="002678A6" w:rsidRDefault="00D530C2" w:rsidP="00D530C2">
                  <w:pPr>
                    <w:spacing w:after="0" w:afterAutospacing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11</w:t>
                  </w:r>
                  <w:r w:rsidR="00E004C6" w:rsidRPr="002678A6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:</w:t>
                  </w:r>
                  <w:r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50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004C6" w:rsidRPr="002678A6" w:rsidRDefault="00386CC8" w:rsidP="00E004C6">
                  <w:pPr>
                    <w:spacing w:after="0" w:afterAutospacing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12</w:t>
                  </w:r>
                  <w:r w:rsidR="00D530C2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:2</w:t>
                  </w:r>
                  <w:r w:rsidR="00E004C6" w:rsidRPr="002678A6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0</w:t>
                  </w:r>
                </w:p>
              </w:tc>
            </w:tr>
            <w:tr w:rsidR="00E004C6" w:rsidRPr="002678A6" w:rsidTr="0049694C">
              <w:trPr>
                <w:trHeight w:val="300"/>
              </w:trPr>
              <w:tc>
                <w:tcPr>
                  <w:tcW w:w="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004C6" w:rsidRPr="002678A6" w:rsidRDefault="00E004C6" w:rsidP="00E004C6">
                  <w:pPr>
                    <w:spacing w:after="0" w:afterAutospacing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 w:rsidRPr="002678A6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1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004C6" w:rsidRPr="002678A6" w:rsidRDefault="00386CC8" w:rsidP="00E004C6">
                  <w:pPr>
                    <w:spacing w:after="0" w:afterAutospacing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12</w:t>
                  </w:r>
                  <w:r w:rsidR="0095629A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:1</w:t>
                  </w:r>
                  <w:r w:rsidR="00E004C6" w:rsidRPr="002678A6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0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004C6" w:rsidRPr="002678A6" w:rsidRDefault="00E004C6" w:rsidP="00386CC8">
                  <w:pPr>
                    <w:spacing w:after="0" w:afterAutospacing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 w:rsidRPr="002678A6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1</w:t>
                  </w:r>
                  <w:r w:rsidR="008B362F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2:5</w:t>
                  </w:r>
                  <w:r w:rsidRPr="002678A6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0</w:t>
                  </w:r>
                </w:p>
              </w:tc>
            </w:tr>
            <w:tr w:rsidR="00E004C6" w:rsidRPr="002678A6" w:rsidTr="0049694C">
              <w:trPr>
                <w:trHeight w:val="300"/>
              </w:trPr>
              <w:tc>
                <w:tcPr>
                  <w:tcW w:w="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004C6" w:rsidRPr="002678A6" w:rsidRDefault="00E004C6" w:rsidP="00E004C6">
                  <w:pPr>
                    <w:spacing w:after="0" w:afterAutospacing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 w:rsidRPr="002678A6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0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004C6" w:rsidRPr="002678A6" w:rsidRDefault="00386CC8" w:rsidP="00E004C6">
                  <w:pPr>
                    <w:spacing w:after="0" w:afterAutospacing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&gt;12</w:t>
                  </w:r>
                  <w:r w:rsidR="0095629A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:1</w:t>
                  </w:r>
                  <w:r w:rsidR="00E004C6" w:rsidRPr="002678A6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 xml:space="preserve">0 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004C6" w:rsidRPr="002678A6" w:rsidRDefault="008B362F" w:rsidP="00386CC8">
                  <w:pPr>
                    <w:spacing w:after="0" w:afterAutospacing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&gt;12:5</w:t>
                  </w:r>
                  <w:r w:rsidR="00E004C6" w:rsidRPr="002678A6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0</w:t>
                  </w:r>
                </w:p>
              </w:tc>
            </w:tr>
          </w:tbl>
          <w:tbl>
            <w:tblPr>
              <w:tblpPr w:leftFromText="141" w:rightFromText="141" w:vertAnchor="text" w:horzAnchor="margin" w:tblpY="-164"/>
              <w:tblOverlap w:val="never"/>
              <w:tblW w:w="2122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559"/>
              <w:gridCol w:w="712"/>
              <w:gridCol w:w="851"/>
            </w:tblGrid>
            <w:tr w:rsidR="00E004C6" w:rsidRPr="00A4125D" w:rsidTr="0049694C">
              <w:trPr>
                <w:trHeight w:val="300"/>
              </w:trPr>
              <w:tc>
                <w:tcPr>
                  <w:tcW w:w="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004C6" w:rsidRPr="00A4125D" w:rsidRDefault="00E004C6" w:rsidP="0049694C">
                  <w:pPr>
                    <w:spacing w:after="0" w:afterAutospacing="0" w:line="240" w:lineRule="auto"/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 w:rsidRPr="00A4125D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 </w:t>
                  </w:r>
                </w:p>
              </w:tc>
              <w:tc>
                <w:tcPr>
                  <w:tcW w:w="156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004C6" w:rsidRPr="00A4125D" w:rsidRDefault="00E004C6" w:rsidP="0049694C">
                  <w:pPr>
                    <w:spacing w:after="0" w:afterAutospacing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 w:rsidRPr="00A4125D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 xml:space="preserve">60m </w:t>
                  </w:r>
                </w:p>
              </w:tc>
            </w:tr>
            <w:tr w:rsidR="00E004C6" w:rsidRPr="00A4125D" w:rsidTr="0049694C">
              <w:trPr>
                <w:trHeight w:val="300"/>
              </w:trPr>
              <w:tc>
                <w:tcPr>
                  <w:tcW w:w="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004C6" w:rsidRPr="00A4125D" w:rsidRDefault="00E004C6" w:rsidP="0049694C">
                  <w:pPr>
                    <w:spacing w:after="0" w:afterAutospacing="0" w:line="240" w:lineRule="auto"/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 w:rsidRPr="00A4125D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Pont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004C6" w:rsidRPr="00A4125D" w:rsidRDefault="00E004C6" w:rsidP="0049694C">
                  <w:pPr>
                    <w:spacing w:after="0" w:afterAutospacing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 w:rsidRPr="00A4125D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Fiúk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004C6" w:rsidRPr="00A4125D" w:rsidRDefault="00E004C6" w:rsidP="0049694C">
                  <w:pPr>
                    <w:spacing w:after="0" w:afterAutospacing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 w:rsidRPr="00A4125D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Lányok</w:t>
                  </w:r>
                </w:p>
              </w:tc>
            </w:tr>
            <w:tr w:rsidR="00E004C6" w:rsidRPr="00A4125D" w:rsidTr="0049694C">
              <w:trPr>
                <w:trHeight w:val="300"/>
              </w:trPr>
              <w:tc>
                <w:tcPr>
                  <w:tcW w:w="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004C6" w:rsidRPr="00A4125D" w:rsidRDefault="00E004C6" w:rsidP="0049694C">
                  <w:pPr>
                    <w:spacing w:after="0" w:afterAutospacing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 w:rsidRPr="00A4125D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10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004C6" w:rsidRPr="00A4125D" w:rsidRDefault="004F0BA3" w:rsidP="00E56C19">
                  <w:pPr>
                    <w:spacing w:after="0" w:afterAutospacing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8,</w:t>
                  </w:r>
                  <w:r w:rsidR="00E56C19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004C6" w:rsidRPr="00A4125D" w:rsidRDefault="004F0BA3" w:rsidP="0049694C">
                  <w:pPr>
                    <w:spacing w:after="0" w:afterAutospacing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9,</w:t>
                  </w:r>
                  <w:r w:rsidR="00E56C19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2</w:t>
                  </w:r>
                </w:p>
              </w:tc>
            </w:tr>
            <w:tr w:rsidR="00E004C6" w:rsidRPr="00A4125D" w:rsidTr="0049694C">
              <w:trPr>
                <w:trHeight w:val="300"/>
              </w:trPr>
              <w:tc>
                <w:tcPr>
                  <w:tcW w:w="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004C6" w:rsidRPr="00A4125D" w:rsidRDefault="00E004C6" w:rsidP="0049694C">
                  <w:pPr>
                    <w:spacing w:after="0" w:afterAutospacing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 w:rsidRPr="00A4125D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9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004C6" w:rsidRPr="00A4125D" w:rsidRDefault="005B4795" w:rsidP="0049694C">
                  <w:pPr>
                    <w:spacing w:after="0" w:afterAutospacing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8,</w:t>
                  </w:r>
                  <w:r w:rsidR="00E56C19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004C6" w:rsidRPr="00A4125D" w:rsidRDefault="004F0BA3" w:rsidP="0049694C">
                  <w:pPr>
                    <w:spacing w:after="0" w:afterAutospacing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9,</w:t>
                  </w:r>
                  <w:r w:rsidR="00E56C19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5</w:t>
                  </w:r>
                </w:p>
              </w:tc>
            </w:tr>
            <w:tr w:rsidR="00E004C6" w:rsidRPr="00A4125D" w:rsidTr="0049694C">
              <w:trPr>
                <w:trHeight w:val="300"/>
              </w:trPr>
              <w:tc>
                <w:tcPr>
                  <w:tcW w:w="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004C6" w:rsidRPr="00A4125D" w:rsidRDefault="00E004C6" w:rsidP="0049694C">
                  <w:pPr>
                    <w:spacing w:after="0" w:afterAutospacing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 w:rsidRPr="00A4125D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8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004C6" w:rsidRPr="00A4125D" w:rsidRDefault="005B4795" w:rsidP="0049694C">
                  <w:pPr>
                    <w:spacing w:after="0" w:afterAutospacing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8,</w:t>
                  </w:r>
                  <w:r w:rsidR="00E56C19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004C6" w:rsidRPr="00A4125D" w:rsidRDefault="004F0BA3" w:rsidP="0049694C">
                  <w:pPr>
                    <w:spacing w:after="0" w:afterAutospacing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9,</w:t>
                  </w:r>
                  <w:r w:rsidR="00E56C19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8</w:t>
                  </w:r>
                </w:p>
              </w:tc>
            </w:tr>
            <w:tr w:rsidR="00E004C6" w:rsidRPr="00A4125D" w:rsidTr="0049694C">
              <w:trPr>
                <w:trHeight w:val="300"/>
              </w:trPr>
              <w:tc>
                <w:tcPr>
                  <w:tcW w:w="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004C6" w:rsidRPr="00A4125D" w:rsidRDefault="00E004C6" w:rsidP="0049694C">
                  <w:pPr>
                    <w:spacing w:after="0" w:afterAutospacing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 w:rsidRPr="00A4125D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7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004C6" w:rsidRPr="00A4125D" w:rsidRDefault="00E56C19" w:rsidP="0049694C">
                  <w:pPr>
                    <w:spacing w:after="0" w:afterAutospacing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8,9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004C6" w:rsidRPr="00A4125D" w:rsidRDefault="004F0BA3" w:rsidP="00E56C19">
                  <w:pPr>
                    <w:spacing w:after="0" w:afterAutospacing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10,</w:t>
                  </w:r>
                  <w:r w:rsidR="00E56C19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1</w:t>
                  </w:r>
                </w:p>
              </w:tc>
            </w:tr>
            <w:tr w:rsidR="00E004C6" w:rsidRPr="00A4125D" w:rsidTr="0049694C">
              <w:trPr>
                <w:trHeight w:val="300"/>
              </w:trPr>
              <w:tc>
                <w:tcPr>
                  <w:tcW w:w="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004C6" w:rsidRPr="00A4125D" w:rsidRDefault="00E004C6" w:rsidP="0049694C">
                  <w:pPr>
                    <w:spacing w:after="0" w:afterAutospacing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 w:rsidRPr="00A4125D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6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004C6" w:rsidRPr="00A4125D" w:rsidRDefault="005B4795" w:rsidP="0049694C">
                  <w:pPr>
                    <w:spacing w:after="0" w:afterAutospacing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9,</w:t>
                  </w:r>
                  <w:r w:rsidR="00E56C19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004C6" w:rsidRPr="00A4125D" w:rsidRDefault="004F0BA3" w:rsidP="0049694C">
                  <w:pPr>
                    <w:spacing w:after="0" w:afterAutospacing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10,</w:t>
                  </w:r>
                  <w:r w:rsidR="00E56C19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4</w:t>
                  </w:r>
                </w:p>
              </w:tc>
            </w:tr>
            <w:tr w:rsidR="00E004C6" w:rsidRPr="00A4125D" w:rsidTr="0049694C">
              <w:trPr>
                <w:trHeight w:val="300"/>
              </w:trPr>
              <w:tc>
                <w:tcPr>
                  <w:tcW w:w="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004C6" w:rsidRPr="00A4125D" w:rsidRDefault="00E004C6" w:rsidP="0049694C">
                  <w:pPr>
                    <w:spacing w:after="0" w:afterAutospacing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 w:rsidRPr="00A4125D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5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004C6" w:rsidRPr="00A4125D" w:rsidRDefault="005B4795" w:rsidP="0049694C">
                  <w:pPr>
                    <w:spacing w:after="0" w:afterAutospacing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9,</w:t>
                  </w:r>
                  <w:r w:rsidR="00E56C19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004C6" w:rsidRPr="00A4125D" w:rsidRDefault="004F0BA3" w:rsidP="0049694C">
                  <w:pPr>
                    <w:spacing w:after="0" w:afterAutospacing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10,</w:t>
                  </w:r>
                  <w:r w:rsidR="00E56C19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7</w:t>
                  </w:r>
                </w:p>
              </w:tc>
            </w:tr>
            <w:tr w:rsidR="00E004C6" w:rsidRPr="00A4125D" w:rsidTr="0049694C">
              <w:trPr>
                <w:trHeight w:val="300"/>
              </w:trPr>
              <w:tc>
                <w:tcPr>
                  <w:tcW w:w="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004C6" w:rsidRPr="00A4125D" w:rsidRDefault="00E004C6" w:rsidP="0049694C">
                  <w:pPr>
                    <w:spacing w:after="0" w:afterAutospacing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 w:rsidRPr="00A4125D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4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004C6" w:rsidRPr="00A4125D" w:rsidRDefault="005B4795" w:rsidP="0049694C">
                  <w:pPr>
                    <w:spacing w:after="0" w:afterAutospacing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9,</w:t>
                  </w:r>
                  <w:r w:rsidR="00E56C19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004C6" w:rsidRPr="00A4125D" w:rsidRDefault="004F0BA3" w:rsidP="004F0BA3">
                  <w:pPr>
                    <w:spacing w:after="0" w:afterAutospacing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11</w:t>
                  </w:r>
                  <w:r w:rsidR="00E004C6" w:rsidRPr="00A4125D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,</w:t>
                  </w:r>
                  <w:r w:rsidR="00E56C19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0</w:t>
                  </w:r>
                </w:p>
              </w:tc>
            </w:tr>
            <w:tr w:rsidR="00E004C6" w:rsidRPr="00A4125D" w:rsidTr="0049694C">
              <w:trPr>
                <w:trHeight w:val="300"/>
              </w:trPr>
              <w:tc>
                <w:tcPr>
                  <w:tcW w:w="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004C6" w:rsidRPr="00A4125D" w:rsidRDefault="00E004C6" w:rsidP="0049694C">
                  <w:pPr>
                    <w:spacing w:after="0" w:afterAutospacing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 w:rsidRPr="00A4125D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3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004C6" w:rsidRPr="00A4125D" w:rsidRDefault="005B4795" w:rsidP="00E56C19">
                  <w:pPr>
                    <w:spacing w:after="0" w:afterAutospacing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10,</w:t>
                  </w:r>
                  <w:r w:rsidR="00E56C19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004C6" w:rsidRPr="00A4125D" w:rsidRDefault="004F0BA3" w:rsidP="0049694C">
                  <w:pPr>
                    <w:spacing w:after="0" w:afterAutospacing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11</w:t>
                  </w:r>
                  <w:r w:rsidR="00E56C19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,3</w:t>
                  </w:r>
                </w:p>
              </w:tc>
            </w:tr>
            <w:tr w:rsidR="00E004C6" w:rsidRPr="00A4125D" w:rsidTr="0049694C">
              <w:trPr>
                <w:trHeight w:val="300"/>
              </w:trPr>
              <w:tc>
                <w:tcPr>
                  <w:tcW w:w="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004C6" w:rsidRPr="00A4125D" w:rsidRDefault="00E004C6" w:rsidP="0049694C">
                  <w:pPr>
                    <w:spacing w:after="0" w:afterAutospacing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 w:rsidRPr="00A4125D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2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004C6" w:rsidRPr="00A4125D" w:rsidRDefault="005B4795" w:rsidP="0049694C">
                  <w:pPr>
                    <w:spacing w:after="0" w:afterAutospacing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10</w:t>
                  </w:r>
                  <w:r w:rsidR="00E004C6" w:rsidRPr="00A4125D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,</w:t>
                  </w:r>
                  <w:r w:rsidR="00E56C19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004C6" w:rsidRPr="00A4125D" w:rsidRDefault="004F0BA3" w:rsidP="0095629A">
                  <w:pPr>
                    <w:spacing w:after="0" w:afterAutospacing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11,</w:t>
                  </w:r>
                  <w:r w:rsidR="0095629A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6</w:t>
                  </w:r>
                </w:p>
              </w:tc>
            </w:tr>
            <w:tr w:rsidR="00E004C6" w:rsidRPr="00A4125D" w:rsidTr="0049694C">
              <w:trPr>
                <w:trHeight w:val="300"/>
              </w:trPr>
              <w:tc>
                <w:tcPr>
                  <w:tcW w:w="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004C6" w:rsidRPr="00A4125D" w:rsidRDefault="00E004C6" w:rsidP="0049694C">
                  <w:pPr>
                    <w:spacing w:after="0" w:afterAutospacing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 w:rsidRPr="00A4125D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1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004C6" w:rsidRPr="00A4125D" w:rsidRDefault="005B4795" w:rsidP="0049694C">
                  <w:pPr>
                    <w:spacing w:after="0" w:afterAutospacing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10,</w:t>
                  </w:r>
                  <w:r w:rsidR="0095629A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004C6" w:rsidRPr="00A4125D" w:rsidRDefault="004F0BA3" w:rsidP="0049694C">
                  <w:pPr>
                    <w:spacing w:after="0" w:afterAutospacing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12,0</w:t>
                  </w:r>
                </w:p>
              </w:tc>
            </w:tr>
            <w:tr w:rsidR="00E004C6" w:rsidRPr="00A4125D" w:rsidTr="0049694C">
              <w:trPr>
                <w:trHeight w:val="300"/>
              </w:trPr>
              <w:tc>
                <w:tcPr>
                  <w:tcW w:w="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004C6" w:rsidRPr="00A4125D" w:rsidRDefault="00E004C6" w:rsidP="0049694C">
                  <w:pPr>
                    <w:spacing w:after="0" w:afterAutospacing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 w:rsidRPr="00A4125D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0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004C6" w:rsidRPr="00A4125D" w:rsidRDefault="00E004C6" w:rsidP="004F0BA3">
                  <w:pPr>
                    <w:spacing w:after="0" w:afterAutospacing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 w:rsidRPr="00A4125D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&gt;</w:t>
                  </w:r>
                  <w:r w:rsidR="004F0BA3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10,</w:t>
                  </w:r>
                  <w:r w:rsidR="0095629A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004C6" w:rsidRPr="00A4125D" w:rsidRDefault="00E004C6" w:rsidP="004F0BA3">
                  <w:pPr>
                    <w:spacing w:after="0" w:afterAutospacing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 w:rsidRPr="00A4125D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&gt;</w:t>
                  </w:r>
                  <w:r w:rsidR="004F0BA3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12,0</w:t>
                  </w:r>
                </w:p>
              </w:tc>
            </w:tr>
          </w:tbl>
          <w:p w:rsidR="00E004C6" w:rsidRDefault="00E004C6" w:rsidP="00DA24AA">
            <w:pPr>
              <w:spacing w:after="0" w:afterAutospacing="0" w:line="240" w:lineRule="auto"/>
              <w:jc w:val="both"/>
            </w:pPr>
            <w:r>
              <w:t xml:space="preserve">  </w:t>
            </w:r>
          </w:p>
          <w:p w:rsidR="00E004C6" w:rsidRDefault="00E004C6" w:rsidP="00DA24AA">
            <w:pPr>
              <w:spacing w:after="0" w:afterAutospacing="0" w:line="240" w:lineRule="auto"/>
              <w:jc w:val="both"/>
            </w:pPr>
          </w:p>
        </w:tc>
      </w:tr>
      <w:tr w:rsidR="00E004C6" w:rsidRPr="00505CE0" w:rsidTr="00F60B52">
        <w:trPr>
          <w:trHeight w:val="4010"/>
        </w:trPr>
        <w:tc>
          <w:tcPr>
            <w:tcW w:w="2093" w:type="dxa"/>
            <w:vMerge/>
          </w:tcPr>
          <w:p w:rsidR="00E004C6" w:rsidRDefault="00E004C6" w:rsidP="002B1272">
            <w:pPr>
              <w:spacing w:after="0" w:afterAutospacing="0" w:line="240" w:lineRule="auto"/>
              <w:jc w:val="both"/>
            </w:pPr>
          </w:p>
        </w:tc>
        <w:tc>
          <w:tcPr>
            <w:tcW w:w="3935" w:type="dxa"/>
          </w:tcPr>
          <w:p w:rsidR="00E004C6" w:rsidRDefault="004D754E" w:rsidP="002B1272">
            <w:pPr>
              <w:spacing w:after="0" w:afterAutospacing="0" w:line="240" w:lineRule="auto"/>
              <w:jc w:val="both"/>
            </w:pPr>
            <w:r>
              <w:t>Ugrások:</w:t>
            </w:r>
          </w:p>
          <w:p w:rsidR="004D754E" w:rsidRDefault="004D754E" w:rsidP="002B1272">
            <w:pPr>
              <w:spacing w:after="0" w:afterAutospacing="0" w:line="240" w:lineRule="auto"/>
              <w:jc w:val="both"/>
            </w:pPr>
            <w:r>
              <w:t>Magasugrás választott technikával a magasugrás szabályai szerint</w:t>
            </w:r>
          </w:p>
          <w:p w:rsidR="004D754E" w:rsidRDefault="004D754E" w:rsidP="002B1272">
            <w:pPr>
              <w:spacing w:after="0" w:afterAutospacing="0" w:line="240" w:lineRule="auto"/>
              <w:jc w:val="both"/>
            </w:pPr>
            <w:r>
              <w:t>Távolugrás választott technikával a távolugrás szabályai szerint</w:t>
            </w:r>
          </w:p>
        </w:tc>
        <w:tc>
          <w:tcPr>
            <w:tcW w:w="3152" w:type="dxa"/>
          </w:tcPr>
          <w:p w:rsidR="00E004C6" w:rsidRPr="00505CE0" w:rsidRDefault="00E004C6" w:rsidP="002B1272">
            <w:pPr>
              <w:spacing w:after="0" w:afterAutospacing="0" w:line="240" w:lineRule="auto"/>
              <w:jc w:val="both"/>
            </w:pPr>
          </w:p>
        </w:tc>
        <w:tc>
          <w:tcPr>
            <w:tcW w:w="5031" w:type="dxa"/>
            <w:gridSpan w:val="2"/>
            <w:tcBorders>
              <w:bottom w:val="single" w:sz="4" w:space="0" w:color="auto"/>
            </w:tcBorders>
          </w:tcPr>
          <w:tbl>
            <w:tblPr>
              <w:tblW w:w="2014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559"/>
              <w:gridCol w:w="804"/>
              <w:gridCol w:w="770"/>
            </w:tblGrid>
            <w:tr w:rsidR="002E221D" w:rsidRPr="002E221D" w:rsidTr="0049694C">
              <w:trPr>
                <w:trHeight w:val="300"/>
              </w:trPr>
              <w:tc>
                <w:tcPr>
                  <w:tcW w:w="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E221D" w:rsidRPr="002E221D" w:rsidRDefault="002E221D" w:rsidP="002E221D">
                  <w:pPr>
                    <w:spacing w:after="0" w:afterAutospacing="0" w:line="240" w:lineRule="auto"/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 w:rsidRPr="002E221D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 </w:t>
                  </w:r>
                </w:p>
              </w:tc>
              <w:tc>
                <w:tcPr>
                  <w:tcW w:w="145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221D" w:rsidRPr="002E221D" w:rsidRDefault="002E221D" w:rsidP="002E221D">
                  <w:pPr>
                    <w:spacing w:after="0" w:afterAutospacing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 w:rsidRPr="002E221D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Magasugrás</w:t>
                  </w:r>
                </w:p>
              </w:tc>
            </w:tr>
            <w:tr w:rsidR="002E221D" w:rsidRPr="002E221D" w:rsidTr="0049694C">
              <w:trPr>
                <w:trHeight w:val="300"/>
              </w:trPr>
              <w:tc>
                <w:tcPr>
                  <w:tcW w:w="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E221D" w:rsidRPr="002E221D" w:rsidRDefault="002E221D" w:rsidP="002E221D">
                  <w:pPr>
                    <w:spacing w:after="0" w:afterAutospacing="0" w:line="240" w:lineRule="auto"/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 w:rsidRPr="002E221D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Pont</w:t>
                  </w:r>
                </w:p>
              </w:tc>
              <w:tc>
                <w:tcPr>
                  <w:tcW w:w="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221D" w:rsidRPr="002E221D" w:rsidRDefault="002E221D" w:rsidP="002E221D">
                  <w:pPr>
                    <w:spacing w:after="0" w:afterAutospacing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 w:rsidRPr="002E221D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Fiúk</w:t>
                  </w: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221D" w:rsidRPr="002E221D" w:rsidRDefault="002E221D" w:rsidP="002E221D">
                  <w:pPr>
                    <w:spacing w:after="0" w:afterAutospacing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 w:rsidRPr="002E221D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Lányok</w:t>
                  </w:r>
                </w:p>
              </w:tc>
            </w:tr>
            <w:tr w:rsidR="002E221D" w:rsidRPr="002E221D" w:rsidTr="0049694C">
              <w:trPr>
                <w:trHeight w:val="300"/>
              </w:trPr>
              <w:tc>
                <w:tcPr>
                  <w:tcW w:w="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E221D" w:rsidRPr="002E221D" w:rsidRDefault="002E221D" w:rsidP="002E221D">
                  <w:pPr>
                    <w:spacing w:after="0" w:afterAutospacing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 w:rsidRPr="002E221D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10</w:t>
                  </w:r>
                </w:p>
              </w:tc>
              <w:tc>
                <w:tcPr>
                  <w:tcW w:w="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221D" w:rsidRPr="002E221D" w:rsidRDefault="002E221D" w:rsidP="00DC4776">
                  <w:pPr>
                    <w:spacing w:after="0" w:afterAutospacing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 w:rsidRPr="002E221D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1</w:t>
                  </w:r>
                  <w:r w:rsidR="00DC4776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30</w:t>
                  </w: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221D" w:rsidRPr="002E221D" w:rsidRDefault="002E221D" w:rsidP="00386CC8">
                  <w:pPr>
                    <w:spacing w:after="0" w:afterAutospacing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 w:rsidRPr="002E221D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1</w:t>
                  </w:r>
                  <w:r w:rsidR="00386CC8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2</w:t>
                  </w:r>
                  <w:r w:rsidR="00D530C2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5</w:t>
                  </w:r>
                </w:p>
              </w:tc>
            </w:tr>
            <w:tr w:rsidR="002E221D" w:rsidRPr="002E221D" w:rsidTr="0049694C">
              <w:trPr>
                <w:trHeight w:val="300"/>
              </w:trPr>
              <w:tc>
                <w:tcPr>
                  <w:tcW w:w="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E221D" w:rsidRPr="002E221D" w:rsidRDefault="002E221D" w:rsidP="002E221D">
                  <w:pPr>
                    <w:spacing w:after="0" w:afterAutospacing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 w:rsidRPr="002E221D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9</w:t>
                  </w:r>
                </w:p>
              </w:tc>
              <w:tc>
                <w:tcPr>
                  <w:tcW w:w="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221D" w:rsidRPr="002E221D" w:rsidRDefault="002E221D" w:rsidP="002E221D">
                  <w:pPr>
                    <w:spacing w:after="0" w:afterAutospacing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 w:rsidRPr="002E221D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1</w:t>
                  </w:r>
                  <w:r w:rsidR="00DC4776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26</w:t>
                  </w: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221D" w:rsidRPr="002E221D" w:rsidRDefault="002E221D" w:rsidP="00386CC8">
                  <w:pPr>
                    <w:spacing w:after="0" w:afterAutospacing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 w:rsidRPr="002E221D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1</w:t>
                  </w:r>
                  <w:r w:rsidR="00D530C2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21</w:t>
                  </w:r>
                </w:p>
              </w:tc>
            </w:tr>
            <w:tr w:rsidR="002E221D" w:rsidRPr="002E221D" w:rsidTr="0049694C">
              <w:trPr>
                <w:trHeight w:val="300"/>
              </w:trPr>
              <w:tc>
                <w:tcPr>
                  <w:tcW w:w="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E221D" w:rsidRPr="002E221D" w:rsidRDefault="002E221D" w:rsidP="002E221D">
                  <w:pPr>
                    <w:spacing w:after="0" w:afterAutospacing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 w:rsidRPr="002E221D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8</w:t>
                  </w:r>
                </w:p>
              </w:tc>
              <w:tc>
                <w:tcPr>
                  <w:tcW w:w="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221D" w:rsidRPr="002E221D" w:rsidRDefault="002E221D" w:rsidP="00DC4776">
                  <w:pPr>
                    <w:spacing w:after="0" w:afterAutospacing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 w:rsidRPr="002E221D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1</w:t>
                  </w:r>
                  <w:r w:rsidR="00DC4776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23</w:t>
                  </w: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221D" w:rsidRPr="002E221D" w:rsidRDefault="00386CC8" w:rsidP="002E221D">
                  <w:pPr>
                    <w:spacing w:after="0" w:afterAutospacing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11</w:t>
                  </w:r>
                  <w:r w:rsidR="00D530C2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8</w:t>
                  </w:r>
                </w:p>
              </w:tc>
            </w:tr>
            <w:tr w:rsidR="002E221D" w:rsidRPr="002E221D" w:rsidTr="0049694C">
              <w:trPr>
                <w:trHeight w:val="300"/>
              </w:trPr>
              <w:tc>
                <w:tcPr>
                  <w:tcW w:w="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E221D" w:rsidRPr="002E221D" w:rsidRDefault="002E221D" w:rsidP="002E221D">
                  <w:pPr>
                    <w:spacing w:after="0" w:afterAutospacing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 w:rsidRPr="002E221D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7</w:t>
                  </w:r>
                </w:p>
              </w:tc>
              <w:tc>
                <w:tcPr>
                  <w:tcW w:w="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221D" w:rsidRPr="002E221D" w:rsidRDefault="002E221D" w:rsidP="00DC4776">
                  <w:pPr>
                    <w:spacing w:after="0" w:afterAutospacing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 w:rsidRPr="002E221D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1</w:t>
                  </w:r>
                  <w:r w:rsidR="00DC4776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20</w:t>
                  </w: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221D" w:rsidRPr="002E221D" w:rsidRDefault="002E221D" w:rsidP="00386CC8">
                  <w:pPr>
                    <w:spacing w:after="0" w:afterAutospacing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 w:rsidRPr="002E221D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1</w:t>
                  </w:r>
                  <w:r w:rsidR="00386CC8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1</w:t>
                  </w:r>
                  <w:r w:rsidR="00D530C2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5</w:t>
                  </w:r>
                </w:p>
              </w:tc>
            </w:tr>
            <w:tr w:rsidR="002E221D" w:rsidRPr="002E221D" w:rsidTr="0049694C">
              <w:trPr>
                <w:trHeight w:val="300"/>
              </w:trPr>
              <w:tc>
                <w:tcPr>
                  <w:tcW w:w="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E221D" w:rsidRPr="002E221D" w:rsidRDefault="002E221D" w:rsidP="002E221D">
                  <w:pPr>
                    <w:spacing w:after="0" w:afterAutospacing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 w:rsidRPr="002E221D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6</w:t>
                  </w:r>
                </w:p>
              </w:tc>
              <w:tc>
                <w:tcPr>
                  <w:tcW w:w="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221D" w:rsidRPr="002E221D" w:rsidRDefault="002E221D" w:rsidP="00DC4776">
                  <w:pPr>
                    <w:spacing w:after="0" w:afterAutospacing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 w:rsidRPr="002E221D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1</w:t>
                  </w:r>
                  <w:r w:rsidR="00DC4776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16</w:t>
                  </w: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221D" w:rsidRPr="002E221D" w:rsidRDefault="002E221D" w:rsidP="00386CC8">
                  <w:pPr>
                    <w:spacing w:after="0" w:afterAutospacing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 w:rsidRPr="002E221D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1</w:t>
                  </w:r>
                  <w:r w:rsidR="00D530C2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11</w:t>
                  </w:r>
                </w:p>
              </w:tc>
            </w:tr>
            <w:tr w:rsidR="002E221D" w:rsidRPr="002E221D" w:rsidTr="0049694C">
              <w:trPr>
                <w:trHeight w:val="300"/>
              </w:trPr>
              <w:tc>
                <w:tcPr>
                  <w:tcW w:w="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E221D" w:rsidRPr="002E221D" w:rsidRDefault="002E221D" w:rsidP="002E221D">
                  <w:pPr>
                    <w:spacing w:after="0" w:afterAutospacing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 w:rsidRPr="002E221D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5</w:t>
                  </w:r>
                </w:p>
              </w:tc>
              <w:tc>
                <w:tcPr>
                  <w:tcW w:w="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221D" w:rsidRPr="002E221D" w:rsidRDefault="002E221D" w:rsidP="00DC4776">
                  <w:pPr>
                    <w:spacing w:after="0" w:afterAutospacing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 w:rsidRPr="002E221D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1</w:t>
                  </w:r>
                  <w:r w:rsidR="00DC4776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13</w:t>
                  </w: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221D" w:rsidRPr="002E221D" w:rsidRDefault="002E221D" w:rsidP="00386CC8">
                  <w:pPr>
                    <w:spacing w:after="0" w:afterAutospacing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 w:rsidRPr="002E221D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1</w:t>
                  </w:r>
                  <w:r w:rsidR="00386CC8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0</w:t>
                  </w:r>
                  <w:r w:rsidR="00D530C2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8</w:t>
                  </w:r>
                </w:p>
              </w:tc>
            </w:tr>
            <w:tr w:rsidR="002E221D" w:rsidRPr="002E221D" w:rsidTr="0049694C">
              <w:trPr>
                <w:trHeight w:val="300"/>
              </w:trPr>
              <w:tc>
                <w:tcPr>
                  <w:tcW w:w="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E221D" w:rsidRPr="002E221D" w:rsidRDefault="002E221D" w:rsidP="002E221D">
                  <w:pPr>
                    <w:spacing w:after="0" w:afterAutospacing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 w:rsidRPr="002E221D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4</w:t>
                  </w:r>
                </w:p>
              </w:tc>
              <w:tc>
                <w:tcPr>
                  <w:tcW w:w="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221D" w:rsidRPr="002E221D" w:rsidRDefault="002E221D" w:rsidP="00DC4776">
                  <w:pPr>
                    <w:spacing w:after="0" w:afterAutospacing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 w:rsidRPr="002E221D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1</w:t>
                  </w:r>
                  <w:r w:rsidR="00DC4776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10</w:t>
                  </w: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221D" w:rsidRPr="002E221D" w:rsidRDefault="00386CC8" w:rsidP="002E221D">
                  <w:pPr>
                    <w:spacing w:after="0" w:afterAutospacing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10</w:t>
                  </w:r>
                  <w:r w:rsidR="00D530C2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5</w:t>
                  </w:r>
                </w:p>
              </w:tc>
            </w:tr>
            <w:tr w:rsidR="002E221D" w:rsidRPr="002E221D" w:rsidTr="0049694C">
              <w:trPr>
                <w:trHeight w:val="300"/>
              </w:trPr>
              <w:tc>
                <w:tcPr>
                  <w:tcW w:w="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E221D" w:rsidRPr="002E221D" w:rsidRDefault="002E221D" w:rsidP="002E221D">
                  <w:pPr>
                    <w:spacing w:after="0" w:afterAutospacing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 w:rsidRPr="002E221D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3</w:t>
                  </w:r>
                </w:p>
              </w:tc>
              <w:tc>
                <w:tcPr>
                  <w:tcW w:w="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221D" w:rsidRPr="002E221D" w:rsidRDefault="00386CC8" w:rsidP="00DC4776">
                  <w:pPr>
                    <w:spacing w:after="0" w:afterAutospacing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1</w:t>
                  </w:r>
                  <w:r w:rsidR="00DC4776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06</w:t>
                  </w: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221D" w:rsidRPr="002E221D" w:rsidRDefault="00D530C2" w:rsidP="002E221D">
                  <w:pPr>
                    <w:spacing w:after="0" w:afterAutospacing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101</w:t>
                  </w:r>
                </w:p>
              </w:tc>
            </w:tr>
            <w:tr w:rsidR="002E221D" w:rsidRPr="002E221D" w:rsidTr="0049694C">
              <w:trPr>
                <w:trHeight w:val="300"/>
              </w:trPr>
              <w:tc>
                <w:tcPr>
                  <w:tcW w:w="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E221D" w:rsidRPr="002E221D" w:rsidRDefault="002E221D" w:rsidP="002E221D">
                  <w:pPr>
                    <w:spacing w:after="0" w:afterAutospacing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 w:rsidRPr="002E221D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2</w:t>
                  </w:r>
                </w:p>
              </w:tc>
              <w:tc>
                <w:tcPr>
                  <w:tcW w:w="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221D" w:rsidRPr="002E221D" w:rsidRDefault="002E221D" w:rsidP="00DC4776">
                  <w:pPr>
                    <w:spacing w:after="0" w:afterAutospacing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 w:rsidRPr="002E221D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1</w:t>
                  </w:r>
                  <w:r w:rsidR="00DC4776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03</w:t>
                  </w: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221D" w:rsidRPr="002E221D" w:rsidRDefault="00386CC8" w:rsidP="002E221D">
                  <w:pPr>
                    <w:spacing w:after="0" w:afterAutospacing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9</w:t>
                  </w:r>
                  <w:r w:rsidR="00D530C2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8</w:t>
                  </w:r>
                </w:p>
              </w:tc>
            </w:tr>
            <w:tr w:rsidR="002E221D" w:rsidRPr="002E221D" w:rsidTr="0049694C">
              <w:trPr>
                <w:trHeight w:val="300"/>
              </w:trPr>
              <w:tc>
                <w:tcPr>
                  <w:tcW w:w="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E221D" w:rsidRPr="002E221D" w:rsidRDefault="002E221D" w:rsidP="002E221D">
                  <w:pPr>
                    <w:spacing w:after="0" w:afterAutospacing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 w:rsidRPr="002E221D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1</w:t>
                  </w:r>
                </w:p>
              </w:tc>
              <w:tc>
                <w:tcPr>
                  <w:tcW w:w="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221D" w:rsidRPr="002E221D" w:rsidRDefault="00386CC8" w:rsidP="00DC4776">
                  <w:pPr>
                    <w:spacing w:after="0" w:afterAutospacing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1</w:t>
                  </w:r>
                  <w:r w:rsidR="00DC4776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00</w:t>
                  </w: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221D" w:rsidRPr="002E221D" w:rsidRDefault="00386CC8" w:rsidP="002E221D">
                  <w:pPr>
                    <w:spacing w:after="0" w:afterAutospacing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9</w:t>
                  </w:r>
                  <w:r w:rsidR="00D530C2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5</w:t>
                  </w:r>
                </w:p>
              </w:tc>
            </w:tr>
            <w:tr w:rsidR="002E221D" w:rsidRPr="002E221D" w:rsidTr="0049694C">
              <w:trPr>
                <w:trHeight w:val="300"/>
              </w:trPr>
              <w:tc>
                <w:tcPr>
                  <w:tcW w:w="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E221D" w:rsidRPr="002E221D" w:rsidRDefault="002E221D" w:rsidP="002E221D">
                  <w:pPr>
                    <w:spacing w:after="0" w:afterAutospacing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 w:rsidRPr="002E221D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0</w:t>
                  </w:r>
                </w:p>
              </w:tc>
              <w:tc>
                <w:tcPr>
                  <w:tcW w:w="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221D" w:rsidRPr="002E221D" w:rsidRDefault="002E221D" w:rsidP="00DC4776">
                  <w:pPr>
                    <w:spacing w:after="0" w:afterAutospacing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 w:rsidRPr="002E221D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&gt;1</w:t>
                  </w:r>
                  <w:r w:rsidR="00DC4776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00</w:t>
                  </w: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221D" w:rsidRPr="002E221D" w:rsidRDefault="00386CC8" w:rsidP="00D530C2">
                  <w:pPr>
                    <w:spacing w:after="0" w:afterAutospacing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&gt;9</w:t>
                  </w:r>
                  <w:r w:rsidR="00D530C2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5</w:t>
                  </w:r>
                </w:p>
              </w:tc>
            </w:tr>
          </w:tbl>
          <w:tbl>
            <w:tblPr>
              <w:tblpPr w:leftFromText="141" w:rightFromText="141" w:vertAnchor="text" w:horzAnchor="margin" w:tblpXSpec="right" w:tblpY="-4279"/>
              <w:tblOverlap w:val="never"/>
              <w:tblW w:w="2263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559"/>
              <w:gridCol w:w="804"/>
              <w:gridCol w:w="900"/>
            </w:tblGrid>
            <w:tr w:rsidR="002E221D" w:rsidRPr="004D2605" w:rsidTr="0049694C">
              <w:trPr>
                <w:trHeight w:val="300"/>
              </w:trPr>
              <w:tc>
                <w:tcPr>
                  <w:tcW w:w="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E221D" w:rsidRPr="004D2605" w:rsidRDefault="002E221D" w:rsidP="002E221D">
                  <w:pPr>
                    <w:spacing w:after="0" w:afterAutospacing="0" w:line="240" w:lineRule="auto"/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 w:rsidRPr="004D2605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 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221D" w:rsidRPr="004D2605" w:rsidRDefault="002E221D" w:rsidP="002E221D">
                  <w:pPr>
                    <w:spacing w:after="0" w:afterAutospacing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 w:rsidRPr="004D2605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Távolugrás</w:t>
                  </w:r>
                </w:p>
              </w:tc>
            </w:tr>
            <w:tr w:rsidR="002E221D" w:rsidRPr="004D2605" w:rsidTr="0049694C">
              <w:trPr>
                <w:trHeight w:val="300"/>
              </w:trPr>
              <w:tc>
                <w:tcPr>
                  <w:tcW w:w="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E221D" w:rsidRPr="004D2605" w:rsidRDefault="002E221D" w:rsidP="002E221D">
                  <w:pPr>
                    <w:spacing w:after="0" w:afterAutospacing="0" w:line="240" w:lineRule="auto"/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 w:rsidRPr="004D2605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Pont</w:t>
                  </w:r>
                </w:p>
              </w:tc>
              <w:tc>
                <w:tcPr>
                  <w:tcW w:w="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221D" w:rsidRPr="004D2605" w:rsidRDefault="002E221D" w:rsidP="002E221D">
                  <w:pPr>
                    <w:spacing w:after="0" w:afterAutospacing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 w:rsidRPr="004D2605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Fiúk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221D" w:rsidRPr="004D2605" w:rsidRDefault="002E221D" w:rsidP="002E221D">
                  <w:pPr>
                    <w:spacing w:after="0" w:afterAutospacing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 w:rsidRPr="004D2605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Lányok</w:t>
                  </w:r>
                </w:p>
              </w:tc>
            </w:tr>
            <w:tr w:rsidR="002E221D" w:rsidRPr="004D2605" w:rsidTr="0049694C">
              <w:trPr>
                <w:trHeight w:val="300"/>
              </w:trPr>
              <w:tc>
                <w:tcPr>
                  <w:tcW w:w="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E221D" w:rsidRPr="004D2605" w:rsidRDefault="002E221D" w:rsidP="002E221D">
                  <w:pPr>
                    <w:spacing w:after="0" w:afterAutospacing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 w:rsidRPr="004D2605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10</w:t>
                  </w:r>
                </w:p>
              </w:tc>
              <w:tc>
                <w:tcPr>
                  <w:tcW w:w="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221D" w:rsidRPr="004D2605" w:rsidRDefault="00DC4776" w:rsidP="002E221D">
                  <w:pPr>
                    <w:spacing w:after="0" w:afterAutospacing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480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221D" w:rsidRPr="004D2605" w:rsidRDefault="00DC4776" w:rsidP="002E221D">
                  <w:pPr>
                    <w:spacing w:after="0" w:afterAutospacing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40</w:t>
                  </w:r>
                  <w:r w:rsidR="002E221D" w:rsidRPr="004D2605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0</w:t>
                  </w:r>
                </w:p>
              </w:tc>
            </w:tr>
            <w:tr w:rsidR="002E221D" w:rsidRPr="004D2605" w:rsidTr="0049694C">
              <w:trPr>
                <w:trHeight w:val="300"/>
              </w:trPr>
              <w:tc>
                <w:tcPr>
                  <w:tcW w:w="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E221D" w:rsidRPr="004D2605" w:rsidRDefault="002E221D" w:rsidP="002E221D">
                  <w:pPr>
                    <w:spacing w:after="0" w:afterAutospacing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 w:rsidRPr="004D2605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9</w:t>
                  </w:r>
                </w:p>
              </w:tc>
              <w:tc>
                <w:tcPr>
                  <w:tcW w:w="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221D" w:rsidRPr="004D2605" w:rsidRDefault="00FC7A60" w:rsidP="002E221D">
                  <w:pPr>
                    <w:spacing w:after="0" w:afterAutospacing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4</w:t>
                  </w:r>
                  <w:r w:rsidR="00DC4776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6</w:t>
                  </w:r>
                  <w:r w:rsidR="00D530C2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221D" w:rsidRPr="004D2605" w:rsidRDefault="003F4C8B" w:rsidP="002E221D">
                  <w:pPr>
                    <w:spacing w:after="0" w:afterAutospacing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38</w:t>
                  </w:r>
                  <w:r w:rsidR="002E221D" w:rsidRPr="004D2605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0</w:t>
                  </w:r>
                </w:p>
              </w:tc>
            </w:tr>
            <w:tr w:rsidR="002E221D" w:rsidRPr="004D2605" w:rsidTr="0049694C">
              <w:trPr>
                <w:trHeight w:val="300"/>
              </w:trPr>
              <w:tc>
                <w:tcPr>
                  <w:tcW w:w="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E221D" w:rsidRPr="004D2605" w:rsidRDefault="002E221D" w:rsidP="002E221D">
                  <w:pPr>
                    <w:spacing w:after="0" w:afterAutospacing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 w:rsidRPr="004D2605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8</w:t>
                  </w:r>
                </w:p>
              </w:tc>
              <w:tc>
                <w:tcPr>
                  <w:tcW w:w="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221D" w:rsidRPr="004D2605" w:rsidRDefault="00FC7A60" w:rsidP="002E221D">
                  <w:pPr>
                    <w:spacing w:after="0" w:afterAutospacing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4</w:t>
                  </w:r>
                  <w:r w:rsidR="00DC4776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4</w:t>
                  </w:r>
                  <w:r w:rsidR="00D530C2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221D" w:rsidRPr="004D2605" w:rsidRDefault="003F4C8B" w:rsidP="002E221D">
                  <w:pPr>
                    <w:spacing w:after="0" w:afterAutospacing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36</w:t>
                  </w:r>
                  <w:r w:rsidR="002E221D" w:rsidRPr="004D2605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0</w:t>
                  </w:r>
                </w:p>
              </w:tc>
            </w:tr>
            <w:tr w:rsidR="002E221D" w:rsidRPr="004D2605" w:rsidTr="0049694C">
              <w:trPr>
                <w:trHeight w:val="300"/>
              </w:trPr>
              <w:tc>
                <w:tcPr>
                  <w:tcW w:w="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E221D" w:rsidRPr="004D2605" w:rsidRDefault="002E221D" w:rsidP="002E221D">
                  <w:pPr>
                    <w:spacing w:after="0" w:afterAutospacing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 w:rsidRPr="004D2605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7</w:t>
                  </w:r>
                </w:p>
              </w:tc>
              <w:tc>
                <w:tcPr>
                  <w:tcW w:w="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221D" w:rsidRPr="004D2605" w:rsidRDefault="00FC7A60" w:rsidP="002E221D">
                  <w:pPr>
                    <w:spacing w:after="0" w:afterAutospacing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4</w:t>
                  </w:r>
                  <w:r w:rsidR="00DC4776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2</w:t>
                  </w:r>
                  <w:r w:rsidR="00D530C2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221D" w:rsidRPr="004D2605" w:rsidRDefault="003F4C8B" w:rsidP="002E221D">
                  <w:pPr>
                    <w:spacing w:after="0" w:afterAutospacing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34</w:t>
                  </w:r>
                  <w:r w:rsidR="002E221D" w:rsidRPr="004D2605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0</w:t>
                  </w:r>
                </w:p>
              </w:tc>
            </w:tr>
            <w:tr w:rsidR="002E221D" w:rsidRPr="004D2605" w:rsidTr="0049694C">
              <w:trPr>
                <w:trHeight w:val="300"/>
              </w:trPr>
              <w:tc>
                <w:tcPr>
                  <w:tcW w:w="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E221D" w:rsidRPr="004D2605" w:rsidRDefault="002E221D" w:rsidP="002E221D">
                  <w:pPr>
                    <w:spacing w:after="0" w:afterAutospacing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 w:rsidRPr="004D2605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6</w:t>
                  </w:r>
                </w:p>
              </w:tc>
              <w:tc>
                <w:tcPr>
                  <w:tcW w:w="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221D" w:rsidRPr="004D2605" w:rsidRDefault="002E221D" w:rsidP="00DC4776">
                  <w:pPr>
                    <w:spacing w:after="0" w:afterAutospacing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 w:rsidRPr="004D2605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4</w:t>
                  </w:r>
                  <w:r w:rsidR="00DC4776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0</w:t>
                  </w:r>
                  <w:r w:rsidR="00D530C2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221D" w:rsidRPr="004D2605" w:rsidRDefault="003F4C8B" w:rsidP="002E221D">
                  <w:pPr>
                    <w:spacing w:after="0" w:afterAutospacing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32</w:t>
                  </w:r>
                  <w:r w:rsidR="002E221D" w:rsidRPr="004D2605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0</w:t>
                  </w:r>
                </w:p>
              </w:tc>
            </w:tr>
            <w:tr w:rsidR="002E221D" w:rsidRPr="004D2605" w:rsidTr="0049694C">
              <w:trPr>
                <w:trHeight w:val="300"/>
              </w:trPr>
              <w:tc>
                <w:tcPr>
                  <w:tcW w:w="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E221D" w:rsidRPr="004D2605" w:rsidRDefault="002E221D" w:rsidP="002E221D">
                  <w:pPr>
                    <w:spacing w:after="0" w:afterAutospacing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 w:rsidRPr="004D2605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5</w:t>
                  </w:r>
                </w:p>
              </w:tc>
              <w:tc>
                <w:tcPr>
                  <w:tcW w:w="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221D" w:rsidRPr="004D2605" w:rsidRDefault="00DC4776" w:rsidP="002E221D">
                  <w:pPr>
                    <w:spacing w:after="0" w:afterAutospacing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38</w:t>
                  </w:r>
                  <w:r w:rsidR="00D530C2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221D" w:rsidRPr="004D2605" w:rsidRDefault="003F4C8B" w:rsidP="002E221D">
                  <w:pPr>
                    <w:spacing w:after="0" w:afterAutospacing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30</w:t>
                  </w:r>
                  <w:r w:rsidR="002E221D" w:rsidRPr="004D2605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0</w:t>
                  </w:r>
                </w:p>
              </w:tc>
            </w:tr>
            <w:tr w:rsidR="002E221D" w:rsidRPr="004D2605" w:rsidTr="0049694C">
              <w:trPr>
                <w:trHeight w:val="300"/>
              </w:trPr>
              <w:tc>
                <w:tcPr>
                  <w:tcW w:w="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E221D" w:rsidRPr="004D2605" w:rsidRDefault="002E221D" w:rsidP="002E221D">
                  <w:pPr>
                    <w:spacing w:after="0" w:afterAutospacing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 w:rsidRPr="004D2605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4</w:t>
                  </w:r>
                </w:p>
              </w:tc>
              <w:tc>
                <w:tcPr>
                  <w:tcW w:w="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221D" w:rsidRPr="004D2605" w:rsidRDefault="00FC7A60" w:rsidP="002E221D">
                  <w:pPr>
                    <w:spacing w:after="0" w:afterAutospacing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3</w:t>
                  </w:r>
                  <w:r w:rsidR="00DC4776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6</w:t>
                  </w:r>
                  <w:r w:rsidR="00D530C2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221D" w:rsidRPr="004D2605" w:rsidRDefault="003F4C8B" w:rsidP="002E221D">
                  <w:pPr>
                    <w:spacing w:after="0" w:afterAutospacing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28</w:t>
                  </w:r>
                  <w:r w:rsidR="002E221D" w:rsidRPr="004D2605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0</w:t>
                  </w:r>
                </w:p>
              </w:tc>
            </w:tr>
            <w:tr w:rsidR="002E221D" w:rsidRPr="004D2605" w:rsidTr="0049694C">
              <w:trPr>
                <w:trHeight w:val="300"/>
              </w:trPr>
              <w:tc>
                <w:tcPr>
                  <w:tcW w:w="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E221D" w:rsidRPr="004D2605" w:rsidRDefault="002E221D" w:rsidP="002E221D">
                  <w:pPr>
                    <w:spacing w:after="0" w:afterAutospacing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 w:rsidRPr="004D2605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3</w:t>
                  </w:r>
                </w:p>
              </w:tc>
              <w:tc>
                <w:tcPr>
                  <w:tcW w:w="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221D" w:rsidRPr="004D2605" w:rsidRDefault="002E221D" w:rsidP="00FC7A60">
                  <w:pPr>
                    <w:spacing w:after="0" w:afterAutospacing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 w:rsidRPr="004D2605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3</w:t>
                  </w:r>
                  <w:r w:rsidR="00DC4776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4</w:t>
                  </w:r>
                  <w:r w:rsidR="00D530C2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221D" w:rsidRPr="004D2605" w:rsidRDefault="003F4C8B" w:rsidP="002E221D">
                  <w:pPr>
                    <w:spacing w:after="0" w:afterAutospacing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26</w:t>
                  </w:r>
                  <w:r w:rsidR="002E221D" w:rsidRPr="004D2605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0</w:t>
                  </w:r>
                </w:p>
              </w:tc>
            </w:tr>
            <w:tr w:rsidR="002E221D" w:rsidRPr="004D2605" w:rsidTr="0049694C">
              <w:trPr>
                <w:trHeight w:val="300"/>
              </w:trPr>
              <w:tc>
                <w:tcPr>
                  <w:tcW w:w="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E221D" w:rsidRPr="004D2605" w:rsidRDefault="002E221D" w:rsidP="002E221D">
                  <w:pPr>
                    <w:spacing w:after="0" w:afterAutospacing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 w:rsidRPr="004D2605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2</w:t>
                  </w:r>
                </w:p>
              </w:tc>
              <w:tc>
                <w:tcPr>
                  <w:tcW w:w="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221D" w:rsidRPr="004D2605" w:rsidRDefault="002E221D" w:rsidP="00386CC8">
                  <w:pPr>
                    <w:spacing w:after="0" w:afterAutospacing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 w:rsidRPr="004D2605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3</w:t>
                  </w:r>
                  <w:r w:rsidR="00DC4776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2</w:t>
                  </w:r>
                  <w:r w:rsidR="00D530C2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221D" w:rsidRPr="004D2605" w:rsidRDefault="003F4C8B" w:rsidP="002E221D">
                  <w:pPr>
                    <w:spacing w:after="0" w:afterAutospacing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24</w:t>
                  </w:r>
                  <w:r w:rsidR="002E221D" w:rsidRPr="004D2605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0</w:t>
                  </w:r>
                </w:p>
              </w:tc>
            </w:tr>
            <w:tr w:rsidR="002E221D" w:rsidRPr="004D2605" w:rsidTr="0049694C">
              <w:trPr>
                <w:trHeight w:val="300"/>
              </w:trPr>
              <w:tc>
                <w:tcPr>
                  <w:tcW w:w="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E221D" w:rsidRPr="004D2605" w:rsidRDefault="002E221D" w:rsidP="002E221D">
                  <w:pPr>
                    <w:spacing w:after="0" w:afterAutospacing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 w:rsidRPr="004D2605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1</w:t>
                  </w:r>
                </w:p>
              </w:tc>
              <w:tc>
                <w:tcPr>
                  <w:tcW w:w="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221D" w:rsidRPr="004D2605" w:rsidRDefault="002E221D" w:rsidP="00386CC8">
                  <w:pPr>
                    <w:spacing w:after="0" w:afterAutospacing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 w:rsidRPr="004D2605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3</w:t>
                  </w:r>
                  <w:r w:rsidR="00DC4776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0</w:t>
                  </w:r>
                  <w:r w:rsidR="00D530C2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221D" w:rsidRPr="004D2605" w:rsidRDefault="00D530C2" w:rsidP="003F4C8B">
                  <w:pPr>
                    <w:spacing w:after="0" w:afterAutospacing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2</w:t>
                  </w:r>
                  <w:r w:rsidR="003F4C8B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2</w:t>
                  </w:r>
                  <w:r w:rsidR="002E221D" w:rsidRPr="004D2605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0</w:t>
                  </w:r>
                </w:p>
              </w:tc>
            </w:tr>
            <w:tr w:rsidR="002E221D" w:rsidRPr="004D2605" w:rsidTr="0049694C">
              <w:trPr>
                <w:trHeight w:val="300"/>
              </w:trPr>
              <w:tc>
                <w:tcPr>
                  <w:tcW w:w="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E221D" w:rsidRPr="004D2605" w:rsidRDefault="002E221D" w:rsidP="002E221D">
                  <w:pPr>
                    <w:spacing w:after="0" w:afterAutospacing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 w:rsidRPr="004D2605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0</w:t>
                  </w:r>
                </w:p>
              </w:tc>
              <w:tc>
                <w:tcPr>
                  <w:tcW w:w="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221D" w:rsidRPr="004D2605" w:rsidRDefault="002E221D" w:rsidP="00386CC8">
                  <w:pPr>
                    <w:spacing w:after="0" w:afterAutospacing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 w:rsidRPr="004D2605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&gt;3</w:t>
                  </w:r>
                  <w:r w:rsidR="00DC4776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0</w:t>
                  </w:r>
                  <w:r w:rsidR="00386CC8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221D" w:rsidRPr="004D2605" w:rsidRDefault="00D530C2" w:rsidP="002E221D">
                  <w:pPr>
                    <w:spacing w:after="0" w:afterAutospacing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&gt;</w:t>
                  </w:r>
                  <w:r w:rsidR="00FC7A60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2</w:t>
                  </w:r>
                  <w:r w:rsidR="003F4C8B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2</w:t>
                  </w:r>
                  <w:r w:rsidR="002E221D" w:rsidRPr="004D2605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0</w:t>
                  </w:r>
                </w:p>
              </w:tc>
            </w:tr>
          </w:tbl>
          <w:p w:rsidR="00E004C6" w:rsidRDefault="00E004C6" w:rsidP="00DA24AA">
            <w:pPr>
              <w:spacing w:after="0" w:afterAutospacing="0" w:line="240" w:lineRule="auto"/>
              <w:jc w:val="both"/>
            </w:pPr>
          </w:p>
        </w:tc>
      </w:tr>
      <w:tr w:rsidR="00F60B52" w:rsidRPr="00505CE0" w:rsidTr="00F60B52">
        <w:trPr>
          <w:trHeight w:val="4010"/>
        </w:trPr>
        <w:tc>
          <w:tcPr>
            <w:tcW w:w="2093" w:type="dxa"/>
            <w:vMerge/>
          </w:tcPr>
          <w:p w:rsidR="00F60B52" w:rsidRPr="00505CE0" w:rsidRDefault="00F60B52" w:rsidP="002B1272">
            <w:pPr>
              <w:spacing w:after="0" w:afterAutospacing="0" w:line="240" w:lineRule="auto"/>
              <w:jc w:val="both"/>
            </w:pPr>
          </w:p>
        </w:tc>
        <w:tc>
          <w:tcPr>
            <w:tcW w:w="3935" w:type="dxa"/>
          </w:tcPr>
          <w:p w:rsidR="00F60B52" w:rsidRDefault="00F60B52" w:rsidP="002B1272">
            <w:pPr>
              <w:spacing w:after="0" w:afterAutospacing="0" w:line="240" w:lineRule="auto"/>
              <w:jc w:val="both"/>
            </w:pPr>
            <w:r>
              <w:t>Dobások:</w:t>
            </w:r>
          </w:p>
          <w:p w:rsidR="00F60B52" w:rsidRDefault="00F60B52" w:rsidP="002B1272">
            <w:pPr>
              <w:spacing w:after="0" w:afterAutospacing="0" w:line="240" w:lineRule="auto"/>
              <w:jc w:val="both"/>
            </w:pPr>
            <w:proofErr w:type="spellStart"/>
            <w:r>
              <w:t>Kislabdahajítás</w:t>
            </w:r>
            <w:proofErr w:type="spellEnd"/>
            <w:r>
              <w:t xml:space="preserve"> 3 kísérlet</w:t>
            </w:r>
          </w:p>
          <w:p w:rsidR="00F60B52" w:rsidRPr="00505CE0" w:rsidRDefault="00F60B52" w:rsidP="004D754E">
            <w:pPr>
              <w:spacing w:after="0" w:afterAutospacing="0" w:line="240" w:lineRule="auto"/>
              <w:jc w:val="both"/>
            </w:pPr>
            <w:r>
              <w:t>Súlylökés medicinlabdával 3 kísérlet</w:t>
            </w:r>
          </w:p>
        </w:tc>
        <w:tc>
          <w:tcPr>
            <w:tcW w:w="3152" w:type="dxa"/>
          </w:tcPr>
          <w:p w:rsidR="00F60B52" w:rsidRPr="00505CE0" w:rsidRDefault="00F60B52" w:rsidP="002B1272">
            <w:pPr>
              <w:spacing w:after="0" w:afterAutospacing="0" w:line="240" w:lineRule="auto"/>
              <w:jc w:val="both"/>
            </w:pPr>
          </w:p>
        </w:tc>
        <w:tc>
          <w:tcPr>
            <w:tcW w:w="2515" w:type="dxa"/>
            <w:tcBorders>
              <w:right w:val="nil"/>
            </w:tcBorders>
          </w:tcPr>
          <w:tbl>
            <w:tblPr>
              <w:tblW w:w="2189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559"/>
              <w:gridCol w:w="722"/>
              <w:gridCol w:w="908"/>
            </w:tblGrid>
            <w:tr w:rsidR="00F60B52" w:rsidRPr="00B120EA" w:rsidTr="009D086B">
              <w:trPr>
                <w:trHeight w:val="300"/>
              </w:trPr>
              <w:tc>
                <w:tcPr>
                  <w:tcW w:w="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60B52" w:rsidRPr="00B120EA" w:rsidRDefault="00F60B52" w:rsidP="009D086B">
                  <w:pPr>
                    <w:spacing w:after="0" w:afterAutospacing="0" w:line="240" w:lineRule="auto"/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 w:rsidRPr="00B120EA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 </w:t>
                  </w:r>
                </w:p>
              </w:tc>
              <w:tc>
                <w:tcPr>
                  <w:tcW w:w="163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0B52" w:rsidRPr="00B120EA" w:rsidRDefault="00F60B52" w:rsidP="009D086B">
                  <w:pPr>
                    <w:spacing w:after="0" w:afterAutospacing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proofErr w:type="spellStart"/>
                  <w:r w:rsidRPr="00B120EA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Kislabdahajítás</w:t>
                  </w:r>
                  <w:proofErr w:type="spellEnd"/>
                </w:p>
              </w:tc>
            </w:tr>
            <w:tr w:rsidR="00F60B52" w:rsidRPr="00B120EA" w:rsidTr="009D086B">
              <w:trPr>
                <w:trHeight w:val="300"/>
              </w:trPr>
              <w:tc>
                <w:tcPr>
                  <w:tcW w:w="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60B52" w:rsidRPr="00B120EA" w:rsidRDefault="00F60B52" w:rsidP="009D086B">
                  <w:pPr>
                    <w:spacing w:after="0" w:afterAutospacing="0" w:line="240" w:lineRule="auto"/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 w:rsidRPr="00B120EA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Pont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0B52" w:rsidRPr="00B120EA" w:rsidRDefault="00F60B52" w:rsidP="009D086B">
                  <w:pPr>
                    <w:spacing w:after="0" w:afterAutospacing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 w:rsidRPr="00B120EA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Fiúk</w:t>
                  </w:r>
                </w:p>
              </w:tc>
              <w:tc>
                <w:tcPr>
                  <w:tcW w:w="9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0B52" w:rsidRPr="00B120EA" w:rsidRDefault="00F60B52" w:rsidP="009D086B">
                  <w:pPr>
                    <w:spacing w:after="0" w:afterAutospacing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 w:rsidRPr="00B120EA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Lányok</w:t>
                  </w:r>
                </w:p>
              </w:tc>
            </w:tr>
            <w:tr w:rsidR="00F60B52" w:rsidRPr="00B120EA" w:rsidTr="009D086B">
              <w:trPr>
                <w:trHeight w:val="300"/>
              </w:trPr>
              <w:tc>
                <w:tcPr>
                  <w:tcW w:w="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60B52" w:rsidRPr="00B120EA" w:rsidRDefault="00F60B52" w:rsidP="009D086B">
                  <w:pPr>
                    <w:spacing w:after="0" w:afterAutospacing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 w:rsidRPr="00B120EA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10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0B52" w:rsidRPr="00B120EA" w:rsidRDefault="00D530C2" w:rsidP="009D086B">
                  <w:pPr>
                    <w:spacing w:after="0" w:afterAutospacing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50</w:t>
                  </w:r>
                </w:p>
              </w:tc>
              <w:tc>
                <w:tcPr>
                  <w:tcW w:w="9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0B52" w:rsidRPr="00B120EA" w:rsidRDefault="00D530C2" w:rsidP="009D086B">
                  <w:pPr>
                    <w:spacing w:after="0" w:afterAutospacing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40</w:t>
                  </w:r>
                </w:p>
              </w:tc>
            </w:tr>
            <w:tr w:rsidR="00F60B52" w:rsidRPr="00B120EA" w:rsidTr="009D086B">
              <w:trPr>
                <w:trHeight w:val="300"/>
              </w:trPr>
              <w:tc>
                <w:tcPr>
                  <w:tcW w:w="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60B52" w:rsidRPr="00B120EA" w:rsidRDefault="00F60B52" w:rsidP="009D086B">
                  <w:pPr>
                    <w:spacing w:after="0" w:afterAutospacing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 w:rsidRPr="00B120EA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9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0B52" w:rsidRPr="00B120EA" w:rsidRDefault="00F60B52" w:rsidP="00FC7A60">
                  <w:pPr>
                    <w:spacing w:after="0" w:afterAutospacing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 w:rsidRPr="00B120EA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4</w:t>
                  </w:r>
                  <w:r w:rsidR="00D530C2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7</w:t>
                  </w:r>
                </w:p>
              </w:tc>
              <w:tc>
                <w:tcPr>
                  <w:tcW w:w="9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0B52" w:rsidRPr="00B120EA" w:rsidRDefault="00F60B52" w:rsidP="00FC7A60">
                  <w:pPr>
                    <w:spacing w:after="0" w:afterAutospacing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 w:rsidRPr="00B120EA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3</w:t>
                  </w:r>
                  <w:r w:rsidR="00D530C2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7</w:t>
                  </w:r>
                </w:p>
              </w:tc>
            </w:tr>
            <w:tr w:rsidR="00F60B52" w:rsidRPr="00B120EA" w:rsidTr="009D086B">
              <w:trPr>
                <w:trHeight w:val="300"/>
              </w:trPr>
              <w:tc>
                <w:tcPr>
                  <w:tcW w:w="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60B52" w:rsidRPr="00B120EA" w:rsidRDefault="00F60B52" w:rsidP="009D086B">
                  <w:pPr>
                    <w:spacing w:after="0" w:afterAutospacing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 w:rsidRPr="00B120EA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8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0B52" w:rsidRPr="00B120EA" w:rsidRDefault="00F60B52" w:rsidP="00FC7A60">
                  <w:pPr>
                    <w:spacing w:after="0" w:afterAutospacing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 w:rsidRPr="00B120EA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4</w:t>
                  </w:r>
                  <w:r w:rsidR="00D530C2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4</w:t>
                  </w:r>
                </w:p>
              </w:tc>
              <w:tc>
                <w:tcPr>
                  <w:tcW w:w="9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0B52" w:rsidRPr="00B120EA" w:rsidRDefault="00F60B52" w:rsidP="00FC7A60">
                  <w:pPr>
                    <w:spacing w:after="0" w:afterAutospacing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 w:rsidRPr="00B120EA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3</w:t>
                  </w:r>
                  <w:r w:rsidR="00D530C2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4</w:t>
                  </w:r>
                </w:p>
              </w:tc>
            </w:tr>
            <w:tr w:rsidR="00F60B52" w:rsidRPr="00B120EA" w:rsidTr="009D086B">
              <w:trPr>
                <w:trHeight w:val="300"/>
              </w:trPr>
              <w:tc>
                <w:tcPr>
                  <w:tcW w:w="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60B52" w:rsidRPr="00B120EA" w:rsidRDefault="00F60B52" w:rsidP="009D086B">
                  <w:pPr>
                    <w:spacing w:after="0" w:afterAutospacing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 w:rsidRPr="00B120EA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7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0B52" w:rsidRPr="00B120EA" w:rsidRDefault="00F60B52" w:rsidP="00FC7A60">
                  <w:pPr>
                    <w:spacing w:after="0" w:afterAutospacing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 w:rsidRPr="00B120EA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4</w:t>
                  </w:r>
                  <w:r w:rsidR="00D530C2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1</w:t>
                  </w:r>
                </w:p>
              </w:tc>
              <w:tc>
                <w:tcPr>
                  <w:tcW w:w="9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0B52" w:rsidRPr="00B120EA" w:rsidRDefault="00F60B52" w:rsidP="009D086B">
                  <w:pPr>
                    <w:spacing w:after="0" w:afterAutospacing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 w:rsidRPr="00B120EA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3</w:t>
                  </w:r>
                  <w:r w:rsidR="00D530C2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1</w:t>
                  </w:r>
                </w:p>
              </w:tc>
            </w:tr>
            <w:tr w:rsidR="00F60B52" w:rsidRPr="00B120EA" w:rsidTr="009D086B">
              <w:trPr>
                <w:trHeight w:val="300"/>
              </w:trPr>
              <w:tc>
                <w:tcPr>
                  <w:tcW w:w="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60B52" w:rsidRPr="00B120EA" w:rsidRDefault="00F60B52" w:rsidP="009D086B">
                  <w:pPr>
                    <w:spacing w:after="0" w:afterAutospacing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 w:rsidRPr="00B120EA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6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0B52" w:rsidRPr="00B120EA" w:rsidRDefault="00FC7A60" w:rsidP="009D086B">
                  <w:pPr>
                    <w:spacing w:after="0" w:afterAutospacing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3</w:t>
                  </w:r>
                  <w:r w:rsidR="00D530C2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8</w:t>
                  </w:r>
                </w:p>
              </w:tc>
              <w:tc>
                <w:tcPr>
                  <w:tcW w:w="9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0B52" w:rsidRPr="00B120EA" w:rsidRDefault="00FC7A60" w:rsidP="009D086B">
                  <w:pPr>
                    <w:spacing w:after="0" w:afterAutospacing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2</w:t>
                  </w:r>
                  <w:r w:rsidR="00D530C2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8</w:t>
                  </w:r>
                </w:p>
              </w:tc>
            </w:tr>
            <w:tr w:rsidR="00F60B52" w:rsidRPr="00B120EA" w:rsidTr="009D086B">
              <w:trPr>
                <w:trHeight w:val="300"/>
              </w:trPr>
              <w:tc>
                <w:tcPr>
                  <w:tcW w:w="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60B52" w:rsidRPr="00B120EA" w:rsidRDefault="00F60B52" w:rsidP="009D086B">
                  <w:pPr>
                    <w:spacing w:after="0" w:afterAutospacing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 w:rsidRPr="00B120EA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5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0B52" w:rsidRPr="00B120EA" w:rsidRDefault="00F60B52" w:rsidP="00FC7A60">
                  <w:pPr>
                    <w:spacing w:after="0" w:afterAutospacing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 w:rsidRPr="00B120EA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3</w:t>
                  </w:r>
                  <w:r w:rsidR="00D530C2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5</w:t>
                  </w:r>
                </w:p>
              </w:tc>
              <w:tc>
                <w:tcPr>
                  <w:tcW w:w="9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0B52" w:rsidRPr="00B120EA" w:rsidRDefault="00F60B52" w:rsidP="00FC7A60">
                  <w:pPr>
                    <w:spacing w:after="0" w:afterAutospacing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 w:rsidRPr="00B120EA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2</w:t>
                  </w:r>
                  <w:r w:rsidR="00D530C2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5</w:t>
                  </w:r>
                </w:p>
              </w:tc>
            </w:tr>
            <w:tr w:rsidR="00F60B52" w:rsidRPr="00B120EA" w:rsidTr="009D086B">
              <w:trPr>
                <w:trHeight w:val="300"/>
              </w:trPr>
              <w:tc>
                <w:tcPr>
                  <w:tcW w:w="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60B52" w:rsidRPr="00B120EA" w:rsidRDefault="00F60B52" w:rsidP="009D086B">
                  <w:pPr>
                    <w:spacing w:after="0" w:afterAutospacing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 w:rsidRPr="00B120EA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4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0B52" w:rsidRPr="00B120EA" w:rsidRDefault="00F60B52" w:rsidP="00FC7A60">
                  <w:pPr>
                    <w:spacing w:after="0" w:afterAutospacing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 w:rsidRPr="00B120EA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3</w:t>
                  </w:r>
                  <w:r w:rsidR="00D530C2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2</w:t>
                  </w:r>
                </w:p>
              </w:tc>
              <w:tc>
                <w:tcPr>
                  <w:tcW w:w="9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0B52" w:rsidRPr="00B120EA" w:rsidRDefault="00FC7A60" w:rsidP="009D086B">
                  <w:pPr>
                    <w:spacing w:after="0" w:afterAutospacing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2</w:t>
                  </w:r>
                  <w:r w:rsidR="00D530C2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2</w:t>
                  </w:r>
                </w:p>
              </w:tc>
            </w:tr>
            <w:tr w:rsidR="00F60B52" w:rsidRPr="00B120EA" w:rsidTr="009D086B">
              <w:trPr>
                <w:trHeight w:val="300"/>
              </w:trPr>
              <w:tc>
                <w:tcPr>
                  <w:tcW w:w="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60B52" w:rsidRPr="00B120EA" w:rsidRDefault="00F60B52" w:rsidP="009D086B">
                  <w:pPr>
                    <w:spacing w:after="0" w:afterAutospacing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 w:rsidRPr="00B120EA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3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0B52" w:rsidRPr="00B120EA" w:rsidRDefault="00FC7A60" w:rsidP="009D086B">
                  <w:pPr>
                    <w:spacing w:after="0" w:afterAutospacing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2</w:t>
                  </w:r>
                  <w:r w:rsidR="00D530C2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9</w:t>
                  </w:r>
                </w:p>
              </w:tc>
              <w:tc>
                <w:tcPr>
                  <w:tcW w:w="9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0B52" w:rsidRPr="00B120EA" w:rsidRDefault="00FC7A60" w:rsidP="009D086B">
                  <w:pPr>
                    <w:spacing w:after="0" w:afterAutospacing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1</w:t>
                  </w:r>
                  <w:r w:rsidR="00D530C2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9</w:t>
                  </w:r>
                </w:p>
              </w:tc>
            </w:tr>
            <w:tr w:rsidR="00F60B52" w:rsidRPr="00B120EA" w:rsidTr="009D086B">
              <w:trPr>
                <w:trHeight w:val="300"/>
              </w:trPr>
              <w:tc>
                <w:tcPr>
                  <w:tcW w:w="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60B52" w:rsidRPr="00B120EA" w:rsidRDefault="00F60B52" w:rsidP="009D086B">
                  <w:pPr>
                    <w:spacing w:after="0" w:afterAutospacing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 w:rsidRPr="00B120EA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2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0B52" w:rsidRPr="00B120EA" w:rsidRDefault="00F60B52" w:rsidP="00FC7A60">
                  <w:pPr>
                    <w:spacing w:after="0" w:afterAutospacing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 w:rsidRPr="00B120EA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2</w:t>
                  </w:r>
                  <w:r w:rsidR="00D530C2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6</w:t>
                  </w:r>
                </w:p>
              </w:tc>
              <w:tc>
                <w:tcPr>
                  <w:tcW w:w="9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0B52" w:rsidRPr="00B120EA" w:rsidRDefault="00F60B52" w:rsidP="00FC7A60">
                  <w:pPr>
                    <w:spacing w:after="0" w:afterAutospacing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 w:rsidRPr="00B120EA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1</w:t>
                  </w:r>
                  <w:r w:rsidR="00D530C2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6</w:t>
                  </w:r>
                </w:p>
              </w:tc>
            </w:tr>
            <w:tr w:rsidR="00F60B52" w:rsidRPr="00B120EA" w:rsidTr="009D086B">
              <w:trPr>
                <w:trHeight w:val="300"/>
              </w:trPr>
              <w:tc>
                <w:tcPr>
                  <w:tcW w:w="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60B52" w:rsidRPr="00B120EA" w:rsidRDefault="00F60B52" w:rsidP="009D086B">
                  <w:pPr>
                    <w:spacing w:after="0" w:afterAutospacing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 w:rsidRPr="00B120EA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1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0B52" w:rsidRPr="00B120EA" w:rsidRDefault="00F60B52" w:rsidP="009D086B">
                  <w:pPr>
                    <w:spacing w:after="0" w:afterAutospacing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 w:rsidRPr="00B120EA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2</w:t>
                  </w:r>
                  <w:r w:rsidR="00D530C2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3</w:t>
                  </w:r>
                </w:p>
              </w:tc>
              <w:tc>
                <w:tcPr>
                  <w:tcW w:w="9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0B52" w:rsidRPr="00B120EA" w:rsidRDefault="00F60B52" w:rsidP="00FC7A60">
                  <w:pPr>
                    <w:spacing w:after="0" w:afterAutospacing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 w:rsidRPr="00B120EA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1</w:t>
                  </w:r>
                  <w:r w:rsidR="00D530C2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3</w:t>
                  </w:r>
                </w:p>
              </w:tc>
            </w:tr>
            <w:tr w:rsidR="00F60B52" w:rsidRPr="00B120EA" w:rsidTr="009D086B">
              <w:trPr>
                <w:trHeight w:val="300"/>
              </w:trPr>
              <w:tc>
                <w:tcPr>
                  <w:tcW w:w="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60B52" w:rsidRPr="00B120EA" w:rsidRDefault="00F60B52" w:rsidP="009D086B">
                  <w:pPr>
                    <w:spacing w:after="0" w:afterAutospacing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 w:rsidRPr="00B120EA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0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0B52" w:rsidRPr="00B120EA" w:rsidRDefault="00F60B52" w:rsidP="00D530C2">
                  <w:pPr>
                    <w:spacing w:after="0" w:afterAutospacing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 w:rsidRPr="00B120EA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&gt;2</w:t>
                  </w:r>
                  <w:r w:rsidR="00D530C2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3</w:t>
                  </w:r>
                </w:p>
              </w:tc>
              <w:tc>
                <w:tcPr>
                  <w:tcW w:w="9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0B52" w:rsidRPr="00B120EA" w:rsidRDefault="00F60B52" w:rsidP="00FC7A60">
                  <w:pPr>
                    <w:spacing w:after="0" w:afterAutospacing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 w:rsidRPr="00B120EA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&gt;1</w:t>
                  </w:r>
                  <w:r w:rsidR="00D530C2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3</w:t>
                  </w:r>
                </w:p>
              </w:tc>
            </w:tr>
          </w:tbl>
          <w:p w:rsidR="00F60B52" w:rsidRPr="00505CE0" w:rsidRDefault="00F60B52" w:rsidP="002B1272">
            <w:pPr>
              <w:spacing w:after="0" w:afterAutospacing="0" w:line="240" w:lineRule="auto"/>
              <w:jc w:val="both"/>
            </w:pPr>
          </w:p>
        </w:tc>
        <w:tc>
          <w:tcPr>
            <w:tcW w:w="2516" w:type="dxa"/>
            <w:tcBorders>
              <w:left w:val="nil"/>
            </w:tcBorders>
          </w:tcPr>
          <w:tbl>
            <w:tblPr>
              <w:tblW w:w="2236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559"/>
              <w:gridCol w:w="804"/>
              <w:gridCol w:w="873"/>
            </w:tblGrid>
            <w:tr w:rsidR="00F60B52" w:rsidRPr="002E221D" w:rsidTr="009D086B">
              <w:trPr>
                <w:trHeight w:val="300"/>
              </w:trPr>
              <w:tc>
                <w:tcPr>
                  <w:tcW w:w="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60B52" w:rsidRPr="002E221D" w:rsidRDefault="00F60B52" w:rsidP="009D086B">
                  <w:pPr>
                    <w:spacing w:after="0" w:afterAutospacing="0" w:line="240" w:lineRule="auto"/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 w:rsidRPr="002E221D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 </w:t>
                  </w:r>
                </w:p>
              </w:tc>
              <w:tc>
                <w:tcPr>
                  <w:tcW w:w="167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0B52" w:rsidRPr="002E221D" w:rsidRDefault="00F60B52" w:rsidP="009D086B">
                  <w:pPr>
                    <w:spacing w:after="0" w:afterAutospacing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 w:rsidRPr="002E221D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Súlylökés</w:t>
                  </w:r>
                </w:p>
              </w:tc>
            </w:tr>
            <w:tr w:rsidR="00F60B52" w:rsidRPr="002E221D" w:rsidTr="009D086B">
              <w:trPr>
                <w:trHeight w:val="300"/>
              </w:trPr>
              <w:tc>
                <w:tcPr>
                  <w:tcW w:w="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60B52" w:rsidRPr="002E221D" w:rsidRDefault="00F60B52" w:rsidP="009D086B">
                  <w:pPr>
                    <w:spacing w:after="0" w:afterAutospacing="0" w:line="240" w:lineRule="auto"/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 w:rsidRPr="002E221D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Pont</w:t>
                  </w:r>
                </w:p>
              </w:tc>
              <w:tc>
                <w:tcPr>
                  <w:tcW w:w="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0B52" w:rsidRPr="002E221D" w:rsidRDefault="00F60B52" w:rsidP="009D086B">
                  <w:pPr>
                    <w:spacing w:after="0" w:afterAutospacing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 w:rsidRPr="002E221D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Fiúk</w:t>
                  </w:r>
                </w:p>
              </w:tc>
              <w:tc>
                <w:tcPr>
                  <w:tcW w:w="8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0B52" w:rsidRPr="002E221D" w:rsidRDefault="00F60B52" w:rsidP="009D086B">
                  <w:pPr>
                    <w:spacing w:after="0" w:afterAutospacing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 w:rsidRPr="002E221D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Lányok</w:t>
                  </w:r>
                </w:p>
              </w:tc>
            </w:tr>
            <w:tr w:rsidR="00F60B52" w:rsidRPr="002E221D" w:rsidTr="009D086B">
              <w:trPr>
                <w:trHeight w:val="300"/>
              </w:trPr>
              <w:tc>
                <w:tcPr>
                  <w:tcW w:w="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60B52" w:rsidRPr="002E221D" w:rsidRDefault="00F60B52" w:rsidP="009D086B">
                  <w:pPr>
                    <w:spacing w:after="0" w:afterAutospacing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 w:rsidRPr="002E221D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10</w:t>
                  </w:r>
                </w:p>
              </w:tc>
              <w:tc>
                <w:tcPr>
                  <w:tcW w:w="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0B52" w:rsidRPr="002E221D" w:rsidRDefault="00924F6D" w:rsidP="009D086B">
                  <w:pPr>
                    <w:spacing w:after="0" w:afterAutospacing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93</w:t>
                  </w:r>
                  <w:r w:rsidR="00F60B52" w:rsidRPr="002E221D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5</w:t>
                  </w:r>
                </w:p>
              </w:tc>
              <w:tc>
                <w:tcPr>
                  <w:tcW w:w="8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0B52" w:rsidRPr="002E221D" w:rsidRDefault="00F60B52" w:rsidP="00FC7A60">
                  <w:pPr>
                    <w:spacing w:after="0" w:afterAutospacing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 w:rsidRPr="002E221D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7</w:t>
                  </w:r>
                  <w:r w:rsidR="00924F6D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3</w:t>
                  </w:r>
                  <w:r w:rsidRPr="002E221D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5</w:t>
                  </w:r>
                </w:p>
              </w:tc>
            </w:tr>
            <w:tr w:rsidR="00F60B52" w:rsidRPr="002E221D" w:rsidTr="009D086B">
              <w:trPr>
                <w:trHeight w:val="300"/>
              </w:trPr>
              <w:tc>
                <w:tcPr>
                  <w:tcW w:w="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60B52" w:rsidRPr="002E221D" w:rsidRDefault="00F60B52" w:rsidP="009D086B">
                  <w:pPr>
                    <w:spacing w:after="0" w:afterAutospacing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 w:rsidRPr="002E221D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9</w:t>
                  </w:r>
                </w:p>
              </w:tc>
              <w:tc>
                <w:tcPr>
                  <w:tcW w:w="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0B52" w:rsidRPr="002E221D" w:rsidRDefault="00924F6D" w:rsidP="009D086B">
                  <w:pPr>
                    <w:spacing w:after="0" w:afterAutospacing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91</w:t>
                  </w:r>
                  <w:r w:rsidR="00FC7A60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0</w:t>
                  </w:r>
                </w:p>
              </w:tc>
              <w:tc>
                <w:tcPr>
                  <w:tcW w:w="8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0B52" w:rsidRPr="002E221D" w:rsidRDefault="00924F6D" w:rsidP="009D086B">
                  <w:pPr>
                    <w:spacing w:after="0" w:afterAutospacing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71</w:t>
                  </w:r>
                  <w:r w:rsidR="00F60B52" w:rsidRPr="002E221D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0</w:t>
                  </w:r>
                </w:p>
              </w:tc>
            </w:tr>
            <w:tr w:rsidR="00F60B52" w:rsidRPr="002E221D" w:rsidTr="009D086B">
              <w:trPr>
                <w:trHeight w:val="300"/>
              </w:trPr>
              <w:tc>
                <w:tcPr>
                  <w:tcW w:w="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60B52" w:rsidRPr="002E221D" w:rsidRDefault="00F60B52" w:rsidP="009D086B">
                  <w:pPr>
                    <w:spacing w:after="0" w:afterAutospacing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 w:rsidRPr="002E221D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8</w:t>
                  </w:r>
                </w:p>
              </w:tc>
              <w:tc>
                <w:tcPr>
                  <w:tcW w:w="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0B52" w:rsidRPr="002E221D" w:rsidRDefault="00924F6D" w:rsidP="009D086B">
                  <w:pPr>
                    <w:spacing w:after="0" w:afterAutospacing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88</w:t>
                  </w:r>
                  <w:r w:rsidR="00FC7A60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5</w:t>
                  </w:r>
                </w:p>
              </w:tc>
              <w:tc>
                <w:tcPr>
                  <w:tcW w:w="8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0B52" w:rsidRPr="002E221D" w:rsidRDefault="00924F6D" w:rsidP="009D086B">
                  <w:pPr>
                    <w:spacing w:after="0" w:afterAutospacing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68</w:t>
                  </w:r>
                  <w:r w:rsidR="00F60B52" w:rsidRPr="002E221D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5</w:t>
                  </w:r>
                </w:p>
              </w:tc>
            </w:tr>
            <w:tr w:rsidR="00F60B52" w:rsidRPr="002E221D" w:rsidTr="009D086B">
              <w:trPr>
                <w:trHeight w:val="300"/>
              </w:trPr>
              <w:tc>
                <w:tcPr>
                  <w:tcW w:w="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60B52" w:rsidRPr="002E221D" w:rsidRDefault="00F60B52" w:rsidP="009D086B">
                  <w:pPr>
                    <w:spacing w:after="0" w:afterAutospacing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 w:rsidRPr="002E221D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7</w:t>
                  </w:r>
                </w:p>
              </w:tc>
              <w:tc>
                <w:tcPr>
                  <w:tcW w:w="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0B52" w:rsidRPr="002E221D" w:rsidRDefault="00924F6D" w:rsidP="00FC7A60">
                  <w:pPr>
                    <w:spacing w:after="0" w:afterAutospacing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86</w:t>
                  </w:r>
                  <w:r w:rsidR="00FC7A60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0</w:t>
                  </w:r>
                </w:p>
              </w:tc>
              <w:tc>
                <w:tcPr>
                  <w:tcW w:w="8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0B52" w:rsidRPr="002E221D" w:rsidRDefault="00924F6D" w:rsidP="009D086B">
                  <w:pPr>
                    <w:spacing w:after="0" w:afterAutospacing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66</w:t>
                  </w:r>
                  <w:r w:rsidR="00FC7A60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0</w:t>
                  </w:r>
                </w:p>
              </w:tc>
            </w:tr>
            <w:tr w:rsidR="00F60B52" w:rsidRPr="002E221D" w:rsidTr="009D086B">
              <w:trPr>
                <w:trHeight w:val="300"/>
              </w:trPr>
              <w:tc>
                <w:tcPr>
                  <w:tcW w:w="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60B52" w:rsidRPr="002E221D" w:rsidRDefault="00F60B52" w:rsidP="009D086B">
                  <w:pPr>
                    <w:spacing w:after="0" w:afterAutospacing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 w:rsidRPr="002E221D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6</w:t>
                  </w:r>
                </w:p>
              </w:tc>
              <w:tc>
                <w:tcPr>
                  <w:tcW w:w="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0B52" w:rsidRPr="002E221D" w:rsidRDefault="00924F6D" w:rsidP="009D086B">
                  <w:pPr>
                    <w:spacing w:after="0" w:afterAutospacing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83</w:t>
                  </w:r>
                  <w:r w:rsidR="00F60B52" w:rsidRPr="002E221D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5</w:t>
                  </w:r>
                </w:p>
              </w:tc>
              <w:tc>
                <w:tcPr>
                  <w:tcW w:w="8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0B52" w:rsidRPr="002E221D" w:rsidRDefault="00924F6D" w:rsidP="009D086B">
                  <w:pPr>
                    <w:spacing w:after="0" w:afterAutospacing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63</w:t>
                  </w:r>
                  <w:r w:rsidR="00F60B52" w:rsidRPr="002E221D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5</w:t>
                  </w:r>
                </w:p>
              </w:tc>
            </w:tr>
            <w:tr w:rsidR="00F60B52" w:rsidRPr="002E221D" w:rsidTr="009D086B">
              <w:trPr>
                <w:trHeight w:val="300"/>
              </w:trPr>
              <w:tc>
                <w:tcPr>
                  <w:tcW w:w="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60B52" w:rsidRPr="002E221D" w:rsidRDefault="00F60B52" w:rsidP="009D086B">
                  <w:pPr>
                    <w:spacing w:after="0" w:afterAutospacing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 w:rsidRPr="002E221D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5</w:t>
                  </w:r>
                </w:p>
              </w:tc>
              <w:tc>
                <w:tcPr>
                  <w:tcW w:w="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0B52" w:rsidRPr="002E221D" w:rsidRDefault="00924F6D" w:rsidP="009D086B">
                  <w:pPr>
                    <w:spacing w:after="0" w:afterAutospacing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81</w:t>
                  </w:r>
                  <w:r w:rsidR="00F60B52" w:rsidRPr="002E221D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0</w:t>
                  </w:r>
                </w:p>
              </w:tc>
              <w:tc>
                <w:tcPr>
                  <w:tcW w:w="8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0B52" w:rsidRPr="002E221D" w:rsidRDefault="00924F6D" w:rsidP="009D086B">
                  <w:pPr>
                    <w:spacing w:after="0" w:afterAutospacing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61</w:t>
                  </w:r>
                  <w:r w:rsidR="00F60B52" w:rsidRPr="002E221D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0</w:t>
                  </w:r>
                </w:p>
              </w:tc>
            </w:tr>
            <w:tr w:rsidR="00F60B52" w:rsidRPr="002E221D" w:rsidTr="009D086B">
              <w:trPr>
                <w:trHeight w:val="300"/>
              </w:trPr>
              <w:tc>
                <w:tcPr>
                  <w:tcW w:w="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60B52" w:rsidRPr="002E221D" w:rsidRDefault="00F60B52" w:rsidP="009D086B">
                  <w:pPr>
                    <w:spacing w:after="0" w:afterAutospacing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 w:rsidRPr="002E221D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4</w:t>
                  </w:r>
                </w:p>
              </w:tc>
              <w:tc>
                <w:tcPr>
                  <w:tcW w:w="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0B52" w:rsidRPr="002E221D" w:rsidRDefault="00924F6D" w:rsidP="009D086B">
                  <w:pPr>
                    <w:spacing w:after="0" w:afterAutospacing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78</w:t>
                  </w:r>
                  <w:r w:rsidR="00F60B52" w:rsidRPr="002E221D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5</w:t>
                  </w:r>
                </w:p>
              </w:tc>
              <w:tc>
                <w:tcPr>
                  <w:tcW w:w="8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0B52" w:rsidRPr="002E221D" w:rsidRDefault="00924F6D" w:rsidP="009D086B">
                  <w:pPr>
                    <w:spacing w:after="0" w:afterAutospacing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58</w:t>
                  </w:r>
                  <w:r w:rsidR="00F60B52" w:rsidRPr="002E221D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5</w:t>
                  </w:r>
                </w:p>
              </w:tc>
            </w:tr>
            <w:tr w:rsidR="00F60B52" w:rsidRPr="002E221D" w:rsidTr="009D086B">
              <w:trPr>
                <w:trHeight w:val="300"/>
              </w:trPr>
              <w:tc>
                <w:tcPr>
                  <w:tcW w:w="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60B52" w:rsidRPr="002E221D" w:rsidRDefault="00F60B52" w:rsidP="009D086B">
                  <w:pPr>
                    <w:spacing w:after="0" w:afterAutospacing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 w:rsidRPr="002E221D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3</w:t>
                  </w:r>
                </w:p>
              </w:tc>
              <w:tc>
                <w:tcPr>
                  <w:tcW w:w="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0B52" w:rsidRPr="002E221D" w:rsidRDefault="00924F6D" w:rsidP="009D086B">
                  <w:pPr>
                    <w:spacing w:after="0" w:afterAutospacing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76</w:t>
                  </w:r>
                  <w:r w:rsidR="00F60B52" w:rsidRPr="002E221D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0</w:t>
                  </w:r>
                </w:p>
              </w:tc>
              <w:tc>
                <w:tcPr>
                  <w:tcW w:w="8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0B52" w:rsidRPr="002E221D" w:rsidRDefault="00924F6D" w:rsidP="009D086B">
                  <w:pPr>
                    <w:spacing w:after="0" w:afterAutospacing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56</w:t>
                  </w:r>
                  <w:r w:rsidR="00F60B52" w:rsidRPr="002E221D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0</w:t>
                  </w:r>
                </w:p>
              </w:tc>
            </w:tr>
            <w:tr w:rsidR="00F60B52" w:rsidRPr="002E221D" w:rsidTr="009D086B">
              <w:trPr>
                <w:trHeight w:val="300"/>
              </w:trPr>
              <w:tc>
                <w:tcPr>
                  <w:tcW w:w="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60B52" w:rsidRPr="002E221D" w:rsidRDefault="00F60B52" w:rsidP="009D086B">
                  <w:pPr>
                    <w:spacing w:after="0" w:afterAutospacing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 w:rsidRPr="002E221D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2</w:t>
                  </w:r>
                </w:p>
              </w:tc>
              <w:tc>
                <w:tcPr>
                  <w:tcW w:w="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0B52" w:rsidRPr="002E221D" w:rsidRDefault="00F60B52" w:rsidP="00FC7A60">
                  <w:pPr>
                    <w:spacing w:after="0" w:afterAutospacing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 w:rsidRPr="002E221D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7</w:t>
                  </w:r>
                  <w:r w:rsidR="00924F6D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3</w:t>
                  </w:r>
                  <w:r w:rsidRPr="002E221D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5</w:t>
                  </w:r>
                </w:p>
              </w:tc>
              <w:tc>
                <w:tcPr>
                  <w:tcW w:w="8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0B52" w:rsidRPr="002E221D" w:rsidRDefault="00924F6D" w:rsidP="009D086B">
                  <w:pPr>
                    <w:spacing w:after="0" w:afterAutospacing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53</w:t>
                  </w:r>
                  <w:r w:rsidR="00F60B52" w:rsidRPr="002E221D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5</w:t>
                  </w:r>
                </w:p>
              </w:tc>
            </w:tr>
            <w:tr w:rsidR="00F60B52" w:rsidRPr="002E221D" w:rsidTr="009D086B">
              <w:trPr>
                <w:trHeight w:val="300"/>
              </w:trPr>
              <w:tc>
                <w:tcPr>
                  <w:tcW w:w="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60B52" w:rsidRPr="002E221D" w:rsidRDefault="00F60B52" w:rsidP="009D086B">
                  <w:pPr>
                    <w:spacing w:after="0" w:afterAutospacing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 w:rsidRPr="002E221D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1</w:t>
                  </w:r>
                </w:p>
              </w:tc>
              <w:tc>
                <w:tcPr>
                  <w:tcW w:w="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0B52" w:rsidRPr="002E221D" w:rsidRDefault="00924F6D" w:rsidP="009D086B">
                  <w:pPr>
                    <w:spacing w:after="0" w:afterAutospacing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710</w:t>
                  </w:r>
                </w:p>
              </w:tc>
              <w:tc>
                <w:tcPr>
                  <w:tcW w:w="8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0B52" w:rsidRPr="002E221D" w:rsidRDefault="00924F6D" w:rsidP="009D086B">
                  <w:pPr>
                    <w:spacing w:after="0" w:afterAutospacing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51</w:t>
                  </w:r>
                  <w:r w:rsidR="00FC7A60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0</w:t>
                  </w:r>
                </w:p>
              </w:tc>
            </w:tr>
            <w:tr w:rsidR="00F60B52" w:rsidRPr="002E221D" w:rsidTr="009D086B">
              <w:trPr>
                <w:trHeight w:val="300"/>
              </w:trPr>
              <w:tc>
                <w:tcPr>
                  <w:tcW w:w="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60B52" w:rsidRPr="002E221D" w:rsidRDefault="00F60B52" w:rsidP="009D086B">
                  <w:pPr>
                    <w:spacing w:after="0" w:afterAutospacing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 w:rsidRPr="002E221D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0</w:t>
                  </w:r>
                </w:p>
              </w:tc>
              <w:tc>
                <w:tcPr>
                  <w:tcW w:w="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0B52" w:rsidRPr="002E221D" w:rsidRDefault="00F60B52" w:rsidP="00FC7A60">
                  <w:pPr>
                    <w:spacing w:after="0" w:afterAutospacing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 w:rsidRPr="002E221D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&gt;</w:t>
                  </w:r>
                  <w:r w:rsidR="00924F6D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71</w:t>
                  </w:r>
                  <w:r w:rsidR="00FC7A60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0</w:t>
                  </w:r>
                </w:p>
              </w:tc>
              <w:tc>
                <w:tcPr>
                  <w:tcW w:w="8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0B52" w:rsidRPr="002E221D" w:rsidRDefault="00F60B52" w:rsidP="00FC7A60">
                  <w:pPr>
                    <w:spacing w:after="0" w:afterAutospacing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 w:rsidRPr="002E221D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&gt;</w:t>
                  </w:r>
                  <w:r w:rsidR="00924F6D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51</w:t>
                  </w:r>
                  <w:r w:rsidR="00FC7A60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0</w:t>
                  </w:r>
                </w:p>
              </w:tc>
            </w:tr>
          </w:tbl>
          <w:p w:rsidR="00F60B52" w:rsidRPr="00505CE0" w:rsidRDefault="00F60B52" w:rsidP="002B1272">
            <w:pPr>
              <w:spacing w:after="0" w:afterAutospacing="0" w:line="240" w:lineRule="auto"/>
              <w:jc w:val="both"/>
            </w:pPr>
          </w:p>
        </w:tc>
      </w:tr>
    </w:tbl>
    <w:p w:rsidR="00505CE0" w:rsidRDefault="00505CE0" w:rsidP="002B1272">
      <w:pPr>
        <w:spacing w:after="0" w:afterAutospacing="0" w:line="240" w:lineRule="auto"/>
      </w:pPr>
    </w:p>
    <w:p w:rsidR="00505CE0" w:rsidRDefault="00505CE0" w:rsidP="002B1272">
      <w:pPr>
        <w:spacing w:after="0" w:afterAutospacing="0" w:line="240" w:lineRule="auto"/>
      </w:pPr>
    </w:p>
    <w:p w:rsidR="00933E16" w:rsidRDefault="00933E16" w:rsidP="002B1272">
      <w:pPr>
        <w:spacing w:after="0" w:afterAutospacing="0" w:line="240" w:lineRule="auto"/>
      </w:pPr>
    </w:p>
    <w:p w:rsidR="00933E16" w:rsidRDefault="00933E16" w:rsidP="002B1272">
      <w:pPr>
        <w:spacing w:after="0" w:afterAutospacing="0" w:line="240" w:lineRule="auto"/>
      </w:pPr>
    </w:p>
    <w:p w:rsidR="00DC7F03" w:rsidRDefault="00DC7F03" w:rsidP="00DC7F03">
      <w:pPr>
        <w:rPr>
          <w:b/>
          <w:sz w:val="28"/>
        </w:rPr>
      </w:pPr>
      <w:r w:rsidRPr="00190DC9">
        <w:rPr>
          <w:b/>
          <w:sz w:val="28"/>
        </w:rPr>
        <w:lastRenderedPageBreak/>
        <w:t>Osztály</w:t>
      </w:r>
      <w:r>
        <w:rPr>
          <w:b/>
          <w:sz w:val="28"/>
        </w:rPr>
        <w:t>o</w:t>
      </w:r>
      <w:r w:rsidRPr="00190DC9">
        <w:rPr>
          <w:b/>
          <w:sz w:val="28"/>
        </w:rPr>
        <w:t>zó gyakorlati vizsga</w:t>
      </w:r>
    </w:p>
    <w:p w:rsidR="00DC7F03" w:rsidRPr="00190DC9" w:rsidRDefault="00DC7F03" w:rsidP="00DC7F03">
      <w:pPr>
        <w:rPr>
          <w:b/>
          <w:sz w:val="28"/>
        </w:rPr>
      </w:pPr>
      <w:r>
        <w:rPr>
          <w:b/>
          <w:sz w:val="28"/>
        </w:rPr>
        <w:t>Testnevelés</w:t>
      </w:r>
      <w:r w:rsidR="00AE2212">
        <w:rPr>
          <w:b/>
          <w:sz w:val="28"/>
        </w:rPr>
        <w:t xml:space="preserve"> 10</w:t>
      </w:r>
      <w:r>
        <w:rPr>
          <w:b/>
          <w:sz w:val="28"/>
        </w:rPr>
        <w:t>. évfolyam</w:t>
      </w:r>
    </w:p>
    <w:tbl>
      <w:tblPr>
        <w:tblStyle w:val="Rcsostblzat"/>
        <w:tblpPr w:leftFromText="141" w:rightFromText="141" w:vertAnchor="page" w:horzAnchor="margin" w:tblpY="2881"/>
        <w:tblW w:w="0" w:type="auto"/>
        <w:tblLook w:val="04A0"/>
      </w:tblPr>
      <w:tblGrid>
        <w:gridCol w:w="2899"/>
        <w:gridCol w:w="514"/>
        <w:gridCol w:w="514"/>
        <w:gridCol w:w="515"/>
        <w:gridCol w:w="514"/>
        <w:gridCol w:w="515"/>
        <w:gridCol w:w="514"/>
        <w:gridCol w:w="514"/>
        <w:gridCol w:w="515"/>
        <w:gridCol w:w="514"/>
        <w:gridCol w:w="515"/>
        <w:gridCol w:w="1245"/>
      </w:tblGrid>
      <w:tr w:rsidR="00DC7F03" w:rsidTr="008B362F">
        <w:tc>
          <w:tcPr>
            <w:tcW w:w="2899" w:type="dxa"/>
            <w:vMerge w:val="restart"/>
          </w:tcPr>
          <w:p w:rsidR="00DC7F03" w:rsidRDefault="00DC7F03" w:rsidP="008B362F"/>
          <w:p w:rsidR="00DC7F03" w:rsidRDefault="00DC7F03" w:rsidP="008B362F"/>
        </w:tc>
        <w:tc>
          <w:tcPr>
            <w:tcW w:w="5144" w:type="dxa"/>
            <w:gridSpan w:val="10"/>
          </w:tcPr>
          <w:p w:rsidR="00DC7F03" w:rsidRDefault="00DC7F03" w:rsidP="008B362F">
            <w:pPr>
              <w:jc w:val="center"/>
            </w:pPr>
            <w:r>
              <w:t>Pontszám</w:t>
            </w:r>
          </w:p>
        </w:tc>
        <w:tc>
          <w:tcPr>
            <w:tcW w:w="1245" w:type="dxa"/>
            <w:vMerge w:val="restart"/>
          </w:tcPr>
          <w:p w:rsidR="00DC7F03" w:rsidRDefault="00DC7F03" w:rsidP="008B362F">
            <w:pPr>
              <w:spacing w:before="180"/>
              <w:jc w:val="center"/>
            </w:pPr>
            <w:proofErr w:type="spellStart"/>
            <w:r>
              <w:t>Összpont</w:t>
            </w:r>
            <w:proofErr w:type="spellEnd"/>
          </w:p>
        </w:tc>
      </w:tr>
      <w:tr w:rsidR="00DC7F03" w:rsidTr="008B362F">
        <w:tc>
          <w:tcPr>
            <w:tcW w:w="2899" w:type="dxa"/>
            <w:vMerge/>
          </w:tcPr>
          <w:p w:rsidR="00DC7F03" w:rsidRDefault="00DC7F03" w:rsidP="008B362F"/>
        </w:tc>
        <w:tc>
          <w:tcPr>
            <w:tcW w:w="514" w:type="dxa"/>
          </w:tcPr>
          <w:p w:rsidR="00DC7F03" w:rsidRDefault="00DC7F03" w:rsidP="008B362F">
            <w:pPr>
              <w:jc w:val="center"/>
            </w:pPr>
            <w:r>
              <w:t>1</w:t>
            </w:r>
          </w:p>
        </w:tc>
        <w:tc>
          <w:tcPr>
            <w:tcW w:w="514" w:type="dxa"/>
          </w:tcPr>
          <w:p w:rsidR="00DC7F03" w:rsidRDefault="00DC7F03" w:rsidP="008B362F">
            <w:pPr>
              <w:jc w:val="center"/>
            </w:pPr>
            <w:r>
              <w:t>2</w:t>
            </w:r>
          </w:p>
        </w:tc>
        <w:tc>
          <w:tcPr>
            <w:tcW w:w="515" w:type="dxa"/>
          </w:tcPr>
          <w:p w:rsidR="00DC7F03" w:rsidRDefault="00DC7F03" w:rsidP="008B362F">
            <w:pPr>
              <w:jc w:val="center"/>
            </w:pPr>
            <w:r>
              <w:t>3</w:t>
            </w:r>
          </w:p>
        </w:tc>
        <w:tc>
          <w:tcPr>
            <w:tcW w:w="514" w:type="dxa"/>
          </w:tcPr>
          <w:p w:rsidR="00DC7F03" w:rsidRDefault="00DC7F03" w:rsidP="008B362F">
            <w:pPr>
              <w:jc w:val="center"/>
            </w:pPr>
            <w:r>
              <w:t>4</w:t>
            </w:r>
          </w:p>
        </w:tc>
        <w:tc>
          <w:tcPr>
            <w:tcW w:w="515" w:type="dxa"/>
          </w:tcPr>
          <w:p w:rsidR="00DC7F03" w:rsidRDefault="00DC7F03" w:rsidP="008B362F">
            <w:pPr>
              <w:jc w:val="center"/>
            </w:pPr>
            <w:r>
              <w:t>5</w:t>
            </w:r>
          </w:p>
        </w:tc>
        <w:tc>
          <w:tcPr>
            <w:tcW w:w="514" w:type="dxa"/>
          </w:tcPr>
          <w:p w:rsidR="00DC7F03" w:rsidRDefault="00DC7F03" w:rsidP="008B362F">
            <w:pPr>
              <w:jc w:val="center"/>
            </w:pPr>
            <w:r>
              <w:t>6</w:t>
            </w:r>
          </w:p>
        </w:tc>
        <w:tc>
          <w:tcPr>
            <w:tcW w:w="514" w:type="dxa"/>
          </w:tcPr>
          <w:p w:rsidR="00DC7F03" w:rsidRDefault="00DC7F03" w:rsidP="008B362F">
            <w:pPr>
              <w:jc w:val="center"/>
            </w:pPr>
            <w:r>
              <w:t>7</w:t>
            </w:r>
          </w:p>
        </w:tc>
        <w:tc>
          <w:tcPr>
            <w:tcW w:w="515" w:type="dxa"/>
          </w:tcPr>
          <w:p w:rsidR="00DC7F03" w:rsidRDefault="00DC7F03" w:rsidP="008B362F">
            <w:pPr>
              <w:jc w:val="center"/>
            </w:pPr>
            <w:r>
              <w:t>8</w:t>
            </w:r>
          </w:p>
        </w:tc>
        <w:tc>
          <w:tcPr>
            <w:tcW w:w="514" w:type="dxa"/>
          </w:tcPr>
          <w:p w:rsidR="00DC7F03" w:rsidRDefault="00DC7F03" w:rsidP="008B362F">
            <w:pPr>
              <w:jc w:val="center"/>
            </w:pPr>
            <w:r>
              <w:t>9</w:t>
            </w:r>
          </w:p>
        </w:tc>
        <w:tc>
          <w:tcPr>
            <w:tcW w:w="515" w:type="dxa"/>
          </w:tcPr>
          <w:p w:rsidR="00DC7F03" w:rsidRDefault="00DC7F03" w:rsidP="008B362F">
            <w:pPr>
              <w:jc w:val="center"/>
            </w:pPr>
            <w:r>
              <w:t>10</w:t>
            </w:r>
          </w:p>
        </w:tc>
        <w:tc>
          <w:tcPr>
            <w:tcW w:w="1245" w:type="dxa"/>
            <w:vMerge/>
          </w:tcPr>
          <w:p w:rsidR="00DC7F03" w:rsidRDefault="00DC7F03" w:rsidP="008B362F">
            <w:pPr>
              <w:jc w:val="center"/>
            </w:pPr>
          </w:p>
        </w:tc>
      </w:tr>
      <w:tr w:rsidR="00DC7F03" w:rsidTr="008B362F">
        <w:trPr>
          <w:trHeight w:val="291"/>
        </w:trPr>
        <w:tc>
          <w:tcPr>
            <w:tcW w:w="2899" w:type="dxa"/>
          </w:tcPr>
          <w:p w:rsidR="00DC7F03" w:rsidRDefault="00AE2212" w:rsidP="008B362F">
            <w:pPr>
              <w:tabs>
                <w:tab w:val="right" w:pos="2455"/>
              </w:tabs>
            </w:pPr>
            <w:r>
              <w:t>24</w:t>
            </w:r>
            <w:r w:rsidR="00DC7F03">
              <w:t xml:space="preserve"> ütemű gyakorlat</w:t>
            </w:r>
          </w:p>
        </w:tc>
        <w:tc>
          <w:tcPr>
            <w:tcW w:w="514" w:type="dxa"/>
          </w:tcPr>
          <w:p w:rsidR="00DC7F03" w:rsidRDefault="00DC7F03" w:rsidP="008B362F">
            <w:pPr>
              <w:jc w:val="center"/>
            </w:pPr>
          </w:p>
        </w:tc>
        <w:tc>
          <w:tcPr>
            <w:tcW w:w="514" w:type="dxa"/>
          </w:tcPr>
          <w:p w:rsidR="00DC7F03" w:rsidRDefault="00DC7F03" w:rsidP="008B362F">
            <w:pPr>
              <w:jc w:val="center"/>
            </w:pPr>
          </w:p>
        </w:tc>
        <w:tc>
          <w:tcPr>
            <w:tcW w:w="515" w:type="dxa"/>
          </w:tcPr>
          <w:p w:rsidR="00DC7F03" w:rsidRDefault="00DC7F03" w:rsidP="008B362F">
            <w:pPr>
              <w:jc w:val="center"/>
            </w:pPr>
          </w:p>
        </w:tc>
        <w:tc>
          <w:tcPr>
            <w:tcW w:w="514" w:type="dxa"/>
          </w:tcPr>
          <w:p w:rsidR="00DC7F03" w:rsidRDefault="00DC7F03" w:rsidP="008B362F">
            <w:pPr>
              <w:jc w:val="center"/>
            </w:pPr>
          </w:p>
        </w:tc>
        <w:tc>
          <w:tcPr>
            <w:tcW w:w="515" w:type="dxa"/>
          </w:tcPr>
          <w:p w:rsidR="00DC7F03" w:rsidRDefault="00DC7F03" w:rsidP="008B362F">
            <w:pPr>
              <w:jc w:val="center"/>
            </w:pPr>
          </w:p>
        </w:tc>
        <w:tc>
          <w:tcPr>
            <w:tcW w:w="514" w:type="dxa"/>
          </w:tcPr>
          <w:p w:rsidR="00DC7F03" w:rsidRPr="00700AA9" w:rsidRDefault="00DC7F03" w:rsidP="008B362F">
            <w:pPr>
              <w:jc w:val="center"/>
              <w:rPr>
                <w:b/>
                <w:sz w:val="24"/>
              </w:rPr>
            </w:pPr>
            <w:r w:rsidRPr="00700AA9">
              <w:rPr>
                <w:b/>
                <w:sz w:val="24"/>
              </w:rPr>
              <w:t>X</w:t>
            </w:r>
          </w:p>
        </w:tc>
        <w:tc>
          <w:tcPr>
            <w:tcW w:w="514" w:type="dxa"/>
          </w:tcPr>
          <w:p w:rsidR="00DC7F03" w:rsidRPr="00700AA9" w:rsidRDefault="00DC7F03" w:rsidP="008B362F">
            <w:pPr>
              <w:jc w:val="center"/>
              <w:rPr>
                <w:b/>
                <w:sz w:val="24"/>
              </w:rPr>
            </w:pPr>
            <w:r w:rsidRPr="00700AA9">
              <w:rPr>
                <w:b/>
                <w:sz w:val="24"/>
              </w:rPr>
              <w:t>X</w:t>
            </w:r>
          </w:p>
        </w:tc>
        <w:tc>
          <w:tcPr>
            <w:tcW w:w="515" w:type="dxa"/>
          </w:tcPr>
          <w:p w:rsidR="00DC7F03" w:rsidRPr="00700AA9" w:rsidRDefault="00DC7F03" w:rsidP="008B362F">
            <w:pPr>
              <w:jc w:val="center"/>
              <w:rPr>
                <w:b/>
                <w:sz w:val="24"/>
              </w:rPr>
            </w:pPr>
            <w:r w:rsidRPr="00700AA9">
              <w:rPr>
                <w:b/>
                <w:sz w:val="24"/>
              </w:rPr>
              <w:t>X</w:t>
            </w:r>
          </w:p>
        </w:tc>
        <w:tc>
          <w:tcPr>
            <w:tcW w:w="514" w:type="dxa"/>
          </w:tcPr>
          <w:p w:rsidR="00DC7F03" w:rsidRPr="00700AA9" w:rsidRDefault="00DC7F03" w:rsidP="008B362F">
            <w:pPr>
              <w:jc w:val="center"/>
              <w:rPr>
                <w:b/>
                <w:sz w:val="24"/>
              </w:rPr>
            </w:pPr>
            <w:r w:rsidRPr="00700AA9">
              <w:rPr>
                <w:b/>
                <w:sz w:val="24"/>
              </w:rPr>
              <w:t>X</w:t>
            </w:r>
          </w:p>
        </w:tc>
        <w:tc>
          <w:tcPr>
            <w:tcW w:w="515" w:type="dxa"/>
          </w:tcPr>
          <w:p w:rsidR="00DC7F03" w:rsidRPr="00700AA9" w:rsidRDefault="00DC7F03" w:rsidP="008B362F">
            <w:pPr>
              <w:jc w:val="center"/>
              <w:rPr>
                <w:b/>
                <w:sz w:val="24"/>
              </w:rPr>
            </w:pPr>
            <w:r w:rsidRPr="00700AA9">
              <w:rPr>
                <w:b/>
                <w:sz w:val="24"/>
              </w:rPr>
              <w:t>X</w:t>
            </w:r>
          </w:p>
        </w:tc>
        <w:tc>
          <w:tcPr>
            <w:tcW w:w="1245" w:type="dxa"/>
            <w:vMerge w:val="restart"/>
          </w:tcPr>
          <w:p w:rsidR="00DC7F03" w:rsidRDefault="00DC7F03" w:rsidP="008B362F">
            <w:pPr>
              <w:jc w:val="center"/>
            </w:pPr>
          </w:p>
        </w:tc>
      </w:tr>
      <w:tr w:rsidR="00DC7F03" w:rsidTr="008B362F">
        <w:tc>
          <w:tcPr>
            <w:tcW w:w="2899" w:type="dxa"/>
          </w:tcPr>
          <w:p w:rsidR="00DC7F03" w:rsidRDefault="00DC7F03" w:rsidP="008B362F">
            <w:r>
              <w:t>Mászás, függeszkedés</w:t>
            </w:r>
          </w:p>
        </w:tc>
        <w:tc>
          <w:tcPr>
            <w:tcW w:w="514" w:type="dxa"/>
          </w:tcPr>
          <w:p w:rsidR="00DC7F03" w:rsidRDefault="00DC7F03" w:rsidP="008B362F">
            <w:pPr>
              <w:jc w:val="center"/>
            </w:pPr>
          </w:p>
        </w:tc>
        <w:tc>
          <w:tcPr>
            <w:tcW w:w="514" w:type="dxa"/>
          </w:tcPr>
          <w:p w:rsidR="00DC7F03" w:rsidRDefault="00DC7F03" w:rsidP="008B362F">
            <w:pPr>
              <w:jc w:val="center"/>
            </w:pPr>
          </w:p>
        </w:tc>
        <w:tc>
          <w:tcPr>
            <w:tcW w:w="515" w:type="dxa"/>
          </w:tcPr>
          <w:p w:rsidR="00DC7F03" w:rsidRDefault="00DC7F03" w:rsidP="008B362F">
            <w:pPr>
              <w:jc w:val="center"/>
            </w:pPr>
          </w:p>
        </w:tc>
        <w:tc>
          <w:tcPr>
            <w:tcW w:w="514" w:type="dxa"/>
          </w:tcPr>
          <w:p w:rsidR="00DC7F03" w:rsidRDefault="00DC7F03" w:rsidP="008B362F">
            <w:pPr>
              <w:jc w:val="center"/>
            </w:pPr>
          </w:p>
        </w:tc>
        <w:tc>
          <w:tcPr>
            <w:tcW w:w="515" w:type="dxa"/>
          </w:tcPr>
          <w:p w:rsidR="00DC7F03" w:rsidRDefault="00DC7F03" w:rsidP="008B362F">
            <w:pPr>
              <w:jc w:val="center"/>
            </w:pPr>
          </w:p>
        </w:tc>
        <w:tc>
          <w:tcPr>
            <w:tcW w:w="514" w:type="dxa"/>
          </w:tcPr>
          <w:p w:rsidR="00DC7F03" w:rsidRPr="00700AA9" w:rsidRDefault="00DC7F03" w:rsidP="008B362F">
            <w:pPr>
              <w:jc w:val="center"/>
              <w:rPr>
                <w:b/>
                <w:sz w:val="24"/>
              </w:rPr>
            </w:pPr>
            <w:r w:rsidRPr="00700AA9">
              <w:rPr>
                <w:b/>
                <w:sz w:val="24"/>
              </w:rPr>
              <w:t>X</w:t>
            </w:r>
          </w:p>
        </w:tc>
        <w:tc>
          <w:tcPr>
            <w:tcW w:w="514" w:type="dxa"/>
          </w:tcPr>
          <w:p w:rsidR="00DC7F03" w:rsidRPr="00700AA9" w:rsidRDefault="00DC7F03" w:rsidP="008B362F">
            <w:pPr>
              <w:jc w:val="center"/>
              <w:rPr>
                <w:b/>
                <w:sz w:val="24"/>
              </w:rPr>
            </w:pPr>
            <w:r w:rsidRPr="00700AA9">
              <w:rPr>
                <w:b/>
                <w:sz w:val="24"/>
              </w:rPr>
              <w:t>X</w:t>
            </w:r>
          </w:p>
        </w:tc>
        <w:tc>
          <w:tcPr>
            <w:tcW w:w="515" w:type="dxa"/>
          </w:tcPr>
          <w:p w:rsidR="00DC7F03" w:rsidRPr="00700AA9" w:rsidRDefault="00DC7F03" w:rsidP="008B362F">
            <w:pPr>
              <w:jc w:val="center"/>
              <w:rPr>
                <w:b/>
                <w:sz w:val="24"/>
              </w:rPr>
            </w:pPr>
            <w:r w:rsidRPr="00700AA9">
              <w:rPr>
                <w:b/>
                <w:sz w:val="24"/>
              </w:rPr>
              <w:t>X</w:t>
            </w:r>
          </w:p>
        </w:tc>
        <w:tc>
          <w:tcPr>
            <w:tcW w:w="514" w:type="dxa"/>
          </w:tcPr>
          <w:p w:rsidR="00DC7F03" w:rsidRPr="00700AA9" w:rsidRDefault="00DC7F03" w:rsidP="008B362F">
            <w:pPr>
              <w:jc w:val="center"/>
              <w:rPr>
                <w:b/>
                <w:sz w:val="24"/>
              </w:rPr>
            </w:pPr>
            <w:r w:rsidRPr="00700AA9">
              <w:rPr>
                <w:b/>
                <w:sz w:val="24"/>
              </w:rPr>
              <w:t>X</w:t>
            </w:r>
          </w:p>
        </w:tc>
        <w:tc>
          <w:tcPr>
            <w:tcW w:w="515" w:type="dxa"/>
          </w:tcPr>
          <w:p w:rsidR="00DC7F03" w:rsidRPr="00700AA9" w:rsidRDefault="00DC7F03" w:rsidP="008B362F">
            <w:pPr>
              <w:jc w:val="center"/>
              <w:rPr>
                <w:b/>
                <w:sz w:val="24"/>
              </w:rPr>
            </w:pPr>
            <w:r w:rsidRPr="00700AA9">
              <w:rPr>
                <w:b/>
                <w:sz w:val="24"/>
              </w:rPr>
              <w:t>X</w:t>
            </w:r>
          </w:p>
        </w:tc>
        <w:tc>
          <w:tcPr>
            <w:tcW w:w="1245" w:type="dxa"/>
            <w:vMerge/>
          </w:tcPr>
          <w:p w:rsidR="00DC7F03" w:rsidRDefault="00DC7F03" w:rsidP="008B362F">
            <w:pPr>
              <w:jc w:val="center"/>
            </w:pPr>
          </w:p>
        </w:tc>
      </w:tr>
      <w:tr w:rsidR="00DC7F03" w:rsidTr="008B362F">
        <w:trPr>
          <w:trHeight w:val="103"/>
        </w:trPr>
        <w:tc>
          <w:tcPr>
            <w:tcW w:w="2899" w:type="dxa"/>
          </w:tcPr>
          <w:p w:rsidR="00DC7F03" w:rsidRDefault="00DC7F03" w:rsidP="008B362F">
            <w:r>
              <w:t>Kondicionális képességek</w:t>
            </w:r>
          </w:p>
        </w:tc>
        <w:tc>
          <w:tcPr>
            <w:tcW w:w="5144" w:type="dxa"/>
            <w:gridSpan w:val="10"/>
          </w:tcPr>
          <w:p w:rsidR="00DC7F03" w:rsidRDefault="00DC7F03" w:rsidP="008B362F">
            <w:pPr>
              <w:jc w:val="center"/>
            </w:pPr>
          </w:p>
        </w:tc>
        <w:tc>
          <w:tcPr>
            <w:tcW w:w="1245" w:type="dxa"/>
            <w:vMerge w:val="restart"/>
          </w:tcPr>
          <w:p w:rsidR="00DC7F03" w:rsidRDefault="00DC7F03" w:rsidP="008B362F">
            <w:pPr>
              <w:jc w:val="center"/>
            </w:pPr>
          </w:p>
        </w:tc>
      </w:tr>
      <w:tr w:rsidR="00DC7F03" w:rsidTr="008B362F">
        <w:trPr>
          <w:trHeight w:val="137"/>
        </w:trPr>
        <w:tc>
          <w:tcPr>
            <w:tcW w:w="2899" w:type="dxa"/>
          </w:tcPr>
          <w:p w:rsidR="00DC7F03" w:rsidRDefault="00DC7F03" w:rsidP="008B362F">
            <w:r>
              <w:t xml:space="preserve">5 – </w:t>
            </w:r>
            <w:proofErr w:type="spellStart"/>
            <w:r>
              <w:t>ös</w:t>
            </w:r>
            <w:proofErr w:type="spellEnd"/>
            <w:r>
              <w:t xml:space="preserve"> ugrás</w:t>
            </w:r>
          </w:p>
        </w:tc>
        <w:tc>
          <w:tcPr>
            <w:tcW w:w="514" w:type="dxa"/>
          </w:tcPr>
          <w:p w:rsidR="00DC7F03" w:rsidRDefault="00DC7F03" w:rsidP="008B362F">
            <w:pPr>
              <w:jc w:val="center"/>
            </w:pPr>
          </w:p>
        </w:tc>
        <w:tc>
          <w:tcPr>
            <w:tcW w:w="514" w:type="dxa"/>
          </w:tcPr>
          <w:p w:rsidR="00DC7F03" w:rsidRDefault="00DC7F03" w:rsidP="008B362F">
            <w:pPr>
              <w:jc w:val="center"/>
            </w:pPr>
          </w:p>
        </w:tc>
        <w:tc>
          <w:tcPr>
            <w:tcW w:w="515" w:type="dxa"/>
          </w:tcPr>
          <w:p w:rsidR="00DC7F03" w:rsidRDefault="00DC7F03" w:rsidP="008B362F">
            <w:pPr>
              <w:jc w:val="center"/>
            </w:pPr>
          </w:p>
        </w:tc>
        <w:tc>
          <w:tcPr>
            <w:tcW w:w="514" w:type="dxa"/>
          </w:tcPr>
          <w:p w:rsidR="00DC7F03" w:rsidRDefault="00DC7F03" w:rsidP="008B362F">
            <w:pPr>
              <w:jc w:val="center"/>
            </w:pPr>
          </w:p>
        </w:tc>
        <w:tc>
          <w:tcPr>
            <w:tcW w:w="515" w:type="dxa"/>
          </w:tcPr>
          <w:p w:rsidR="00DC7F03" w:rsidRDefault="00DC7F03" w:rsidP="008B362F">
            <w:pPr>
              <w:jc w:val="center"/>
            </w:pPr>
          </w:p>
        </w:tc>
        <w:tc>
          <w:tcPr>
            <w:tcW w:w="514" w:type="dxa"/>
          </w:tcPr>
          <w:p w:rsidR="00DC7F03" w:rsidRDefault="00DC7F03" w:rsidP="008B362F">
            <w:pPr>
              <w:jc w:val="center"/>
            </w:pPr>
          </w:p>
        </w:tc>
        <w:tc>
          <w:tcPr>
            <w:tcW w:w="514" w:type="dxa"/>
          </w:tcPr>
          <w:p w:rsidR="00DC7F03" w:rsidRDefault="00DC7F03" w:rsidP="008B362F">
            <w:pPr>
              <w:jc w:val="center"/>
            </w:pPr>
          </w:p>
        </w:tc>
        <w:tc>
          <w:tcPr>
            <w:tcW w:w="515" w:type="dxa"/>
          </w:tcPr>
          <w:p w:rsidR="00DC7F03" w:rsidRDefault="00DC7F03" w:rsidP="008B362F">
            <w:pPr>
              <w:jc w:val="center"/>
            </w:pPr>
          </w:p>
        </w:tc>
        <w:tc>
          <w:tcPr>
            <w:tcW w:w="514" w:type="dxa"/>
          </w:tcPr>
          <w:p w:rsidR="00DC7F03" w:rsidRDefault="00DC7F03" w:rsidP="008B362F">
            <w:pPr>
              <w:jc w:val="center"/>
            </w:pPr>
          </w:p>
        </w:tc>
        <w:tc>
          <w:tcPr>
            <w:tcW w:w="515" w:type="dxa"/>
          </w:tcPr>
          <w:p w:rsidR="00DC7F03" w:rsidRDefault="00DC7F03" w:rsidP="008B362F">
            <w:pPr>
              <w:jc w:val="center"/>
            </w:pPr>
          </w:p>
        </w:tc>
        <w:tc>
          <w:tcPr>
            <w:tcW w:w="1245" w:type="dxa"/>
            <w:vMerge/>
          </w:tcPr>
          <w:p w:rsidR="00DC7F03" w:rsidRDefault="00DC7F03" w:rsidP="008B362F">
            <w:pPr>
              <w:jc w:val="center"/>
            </w:pPr>
          </w:p>
        </w:tc>
      </w:tr>
      <w:tr w:rsidR="00DC7F03" w:rsidTr="008B362F">
        <w:trPr>
          <w:trHeight w:val="98"/>
        </w:trPr>
        <w:tc>
          <w:tcPr>
            <w:tcW w:w="2899" w:type="dxa"/>
          </w:tcPr>
          <w:p w:rsidR="00DC7F03" w:rsidRDefault="00DC7F03" w:rsidP="008B362F">
            <w:r>
              <w:t>Ingafutás</w:t>
            </w:r>
          </w:p>
        </w:tc>
        <w:tc>
          <w:tcPr>
            <w:tcW w:w="514" w:type="dxa"/>
          </w:tcPr>
          <w:p w:rsidR="00DC7F03" w:rsidRDefault="00DC7F03" w:rsidP="008B362F">
            <w:pPr>
              <w:jc w:val="center"/>
            </w:pPr>
          </w:p>
        </w:tc>
        <w:tc>
          <w:tcPr>
            <w:tcW w:w="514" w:type="dxa"/>
          </w:tcPr>
          <w:p w:rsidR="00DC7F03" w:rsidRDefault="00DC7F03" w:rsidP="008B362F">
            <w:pPr>
              <w:jc w:val="center"/>
            </w:pPr>
          </w:p>
        </w:tc>
        <w:tc>
          <w:tcPr>
            <w:tcW w:w="515" w:type="dxa"/>
          </w:tcPr>
          <w:p w:rsidR="00DC7F03" w:rsidRDefault="00DC7F03" w:rsidP="008B362F">
            <w:pPr>
              <w:jc w:val="center"/>
            </w:pPr>
          </w:p>
        </w:tc>
        <w:tc>
          <w:tcPr>
            <w:tcW w:w="514" w:type="dxa"/>
          </w:tcPr>
          <w:p w:rsidR="00DC7F03" w:rsidRDefault="00DC7F03" w:rsidP="008B362F">
            <w:pPr>
              <w:jc w:val="center"/>
            </w:pPr>
          </w:p>
        </w:tc>
        <w:tc>
          <w:tcPr>
            <w:tcW w:w="515" w:type="dxa"/>
          </w:tcPr>
          <w:p w:rsidR="00DC7F03" w:rsidRDefault="00DC7F03" w:rsidP="008B362F">
            <w:pPr>
              <w:jc w:val="center"/>
            </w:pPr>
          </w:p>
        </w:tc>
        <w:tc>
          <w:tcPr>
            <w:tcW w:w="514" w:type="dxa"/>
          </w:tcPr>
          <w:p w:rsidR="00DC7F03" w:rsidRDefault="00DC7F03" w:rsidP="008B362F">
            <w:pPr>
              <w:jc w:val="center"/>
            </w:pPr>
          </w:p>
        </w:tc>
        <w:tc>
          <w:tcPr>
            <w:tcW w:w="514" w:type="dxa"/>
          </w:tcPr>
          <w:p w:rsidR="00DC7F03" w:rsidRDefault="00DC7F03" w:rsidP="008B362F">
            <w:pPr>
              <w:jc w:val="center"/>
            </w:pPr>
          </w:p>
        </w:tc>
        <w:tc>
          <w:tcPr>
            <w:tcW w:w="515" w:type="dxa"/>
          </w:tcPr>
          <w:p w:rsidR="00DC7F03" w:rsidRDefault="00DC7F03" w:rsidP="008B362F">
            <w:pPr>
              <w:jc w:val="center"/>
            </w:pPr>
          </w:p>
        </w:tc>
        <w:tc>
          <w:tcPr>
            <w:tcW w:w="514" w:type="dxa"/>
          </w:tcPr>
          <w:p w:rsidR="00DC7F03" w:rsidRDefault="00DC7F03" w:rsidP="008B362F">
            <w:pPr>
              <w:jc w:val="center"/>
            </w:pPr>
          </w:p>
        </w:tc>
        <w:tc>
          <w:tcPr>
            <w:tcW w:w="515" w:type="dxa"/>
          </w:tcPr>
          <w:p w:rsidR="00DC7F03" w:rsidRDefault="00DC7F03" w:rsidP="008B362F">
            <w:pPr>
              <w:jc w:val="center"/>
            </w:pPr>
          </w:p>
        </w:tc>
        <w:tc>
          <w:tcPr>
            <w:tcW w:w="1245" w:type="dxa"/>
            <w:vMerge/>
          </w:tcPr>
          <w:p w:rsidR="00DC7F03" w:rsidRDefault="00DC7F03" w:rsidP="008B362F">
            <w:pPr>
              <w:jc w:val="center"/>
            </w:pPr>
          </w:p>
        </w:tc>
      </w:tr>
      <w:tr w:rsidR="00DC7F03" w:rsidTr="008B362F">
        <w:trPr>
          <w:trHeight w:val="154"/>
        </w:trPr>
        <w:tc>
          <w:tcPr>
            <w:tcW w:w="2899" w:type="dxa"/>
          </w:tcPr>
          <w:p w:rsidR="00DC7F03" w:rsidRDefault="00DC7F03" w:rsidP="008B362F">
            <w:pPr>
              <w:ind w:right="57"/>
            </w:pPr>
            <w:r>
              <w:t xml:space="preserve">Helyből távolugrás </w:t>
            </w:r>
          </w:p>
        </w:tc>
        <w:tc>
          <w:tcPr>
            <w:tcW w:w="514" w:type="dxa"/>
          </w:tcPr>
          <w:p w:rsidR="00DC7F03" w:rsidRDefault="00DC7F03" w:rsidP="008B362F">
            <w:pPr>
              <w:jc w:val="center"/>
            </w:pPr>
          </w:p>
        </w:tc>
        <w:tc>
          <w:tcPr>
            <w:tcW w:w="514" w:type="dxa"/>
          </w:tcPr>
          <w:p w:rsidR="00DC7F03" w:rsidRDefault="00DC7F03" w:rsidP="008B362F">
            <w:pPr>
              <w:jc w:val="center"/>
            </w:pPr>
          </w:p>
        </w:tc>
        <w:tc>
          <w:tcPr>
            <w:tcW w:w="515" w:type="dxa"/>
          </w:tcPr>
          <w:p w:rsidR="00DC7F03" w:rsidRDefault="00DC7F03" w:rsidP="008B362F">
            <w:pPr>
              <w:jc w:val="center"/>
            </w:pPr>
          </w:p>
        </w:tc>
        <w:tc>
          <w:tcPr>
            <w:tcW w:w="514" w:type="dxa"/>
          </w:tcPr>
          <w:p w:rsidR="00DC7F03" w:rsidRDefault="00DC7F03" w:rsidP="008B362F">
            <w:pPr>
              <w:jc w:val="center"/>
            </w:pPr>
          </w:p>
        </w:tc>
        <w:tc>
          <w:tcPr>
            <w:tcW w:w="515" w:type="dxa"/>
          </w:tcPr>
          <w:p w:rsidR="00DC7F03" w:rsidRDefault="00DC7F03" w:rsidP="008B362F">
            <w:pPr>
              <w:jc w:val="center"/>
            </w:pPr>
          </w:p>
        </w:tc>
        <w:tc>
          <w:tcPr>
            <w:tcW w:w="514" w:type="dxa"/>
          </w:tcPr>
          <w:p w:rsidR="00DC7F03" w:rsidRDefault="00DC7F03" w:rsidP="008B362F">
            <w:pPr>
              <w:jc w:val="center"/>
            </w:pPr>
          </w:p>
        </w:tc>
        <w:tc>
          <w:tcPr>
            <w:tcW w:w="514" w:type="dxa"/>
          </w:tcPr>
          <w:p w:rsidR="00DC7F03" w:rsidRDefault="00DC7F03" w:rsidP="008B362F">
            <w:pPr>
              <w:jc w:val="center"/>
            </w:pPr>
          </w:p>
        </w:tc>
        <w:tc>
          <w:tcPr>
            <w:tcW w:w="515" w:type="dxa"/>
          </w:tcPr>
          <w:p w:rsidR="00DC7F03" w:rsidRDefault="00DC7F03" w:rsidP="008B362F">
            <w:pPr>
              <w:jc w:val="center"/>
            </w:pPr>
          </w:p>
        </w:tc>
        <w:tc>
          <w:tcPr>
            <w:tcW w:w="514" w:type="dxa"/>
          </w:tcPr>
          <w:p w:rsidR="00DC7F03" w:rsidRDefault="00DC7F03" w:rsidP="008B362F">
            <w:pPr>
              <w:jc w:val="center"/>
            </w:pPr>
          </w:p>
        </w:tc>
        <w:tc>
          <w:tcPr>
            <w:tcW w:w="515" w:type="dxa"/>
          </w:tcPr>
          <w:p w:rsidR="00DC7F03" w:rsidRDefault="00DC7F03" w:rsidP="008B362F">
            <w:pPr>
              <w:jc w:val="center"/>
            </w:pPr>
          </w:p>
        </w:tc>
        <w:tc>
          <w:tcPr>
            <w:tcW w:w="1245" w:type="dxa"/>
            <w:vMerge/>
          </w:tcPr>
          <w:p w:rsidR="00DC7F03" w:rsidRDefault="00DC7F03" w:rsidP="008B362F">
            <w:pPr>
              <w:jc w:val="center"/>
            </w:pPr>
          </w:p>
        </w:tc>
      </w:tr>
      <w:tr w:rsidR="00DC7F03" w:rsidTr="008B362F">
        <w:trPr>
          <w:trHeight w:val="137"/>
        </w:trPr>
        <w:tc>
          <w:tcPr>
            <w:tcW w:w="2899" w:type="dxa"/>
          </w:tcPr>
          <w:p w:rsidR="00DC7F03" w:rsidRDefault="00DC7F03" w:rsidP="008B362F">
            <w:r>
              <w:t>Négyütemű fekvőtámasz</w:t>
            </w:r>
          </w:p>
        </w:tc>
        <w:tc>
          <w:tcPr>
            <w:tcW w:w="514" w:type="dxa"/>
          </w:tcPr>
          <w:p w:rsidR="00DC7F03" w:rsidRDefault="00DC7F03" w:rsidP="008B362F">
            <w:pPr>
              <w:jc w:val="center"/>
            </w:pPr>
          </w:p>
        </w:tc>
        <w:tc>
          <w:tcPr>
            <w:tcW w:w="514" w:type="dxa"/>
          </w:tcPr>
          <w:p w:rsidR="00DC7F03" w:rsidRDefault="00DC7F03" w:rsidP="008B362F">
            <w:pPr>
              <w:jc w:val="center"/>
            </w:pPr>
          </w:p>
        </w:tc>
        <w:tc>
          <w:tcPr>
            <w:tcW w:w="515" w:type="dxa"/>
          </w:tcPr>
          <w:p w:rsidR="00DC7F03" w:rsidRDefault="00DC7F03" w:rsidP="008B362F">
            <w:pPr>
              <w:jc w:val="center"/>
            </w:pPr>
          </w:p>
        </w:tc>
        <w:tc>
          <w:tcPr>
            <w:tcW w:w="514" w:type="dxa"/>
          </w:tcPr>
          <w:p w:rsidR="00DC7F03" w:rsidRDefault="00DC7F03" w:rsidP="008B362F">
            <w:pPr>
              <w:jc w:val="center"/>
            </w:pPr>
          </w:p>
        </w:tc>
        <w:tc>
          <w:tcPr>
            <w:tcW w:w="515" w:type="dxa"/>
          </w:tcPr>
          <w:p w:rsidR="00DC7F03" w:rsidRDefault="00DC7F03" w:rsidP="008B362F">
            <w:pPr>
              <w:jc w:val="center"/>
            </w:pPr>
          </w:p>
        </w:tc>
        <w:tc>
          <w:tcPr>
            <w:tcW w:w="514" w:type="dxa"/>
          </w:tcPr>
          <w:p w:rsidR="00DC7F03" w:rsidRDefault="00DC7F03" w:rsidP="008B362F">
            <w:pPr>
              <w:jc w:val="center"/>
            </w:pPr>
          </w:p>
        </w:tc>
        <w:tc>
          <w:tcPr>
            <w:tcW w:w="514" w:type="dxa"/>
          </w:tcPr>
          <w:p w:rsidR="00DC7F03" w:rsidRDefault="00DC7F03" w:rsidP="008B362F">
            <w:pPr>
              <w:jc w:val="center"/>
            </w:pPr>
          </w:p>
        </w:tc>
        <w:tc>
          <w:tcPr>
            <w:tcW w:w="515" w:type="dxa"/>
          </w:tcPr>
          <w:p w:rsidR="00DC7F03" w:rsidRDefault="00DC7F03" w:rsidP="008B362F">
            <w:pPr>
              <w:jc w:val="center"/>
            </w:pPr>
          </w:p>
        </w:tc>
        <w:tc>
          <w:tcPr>
            <w:tcW w:w="514" w:type="dxa"/>
          </w:tcPr>
          <w:p w:rsidR="00DC7F03" w:rsidRDefault="00DC7F03" w:rsidP="008B362F">
            <w:pPr>
              <w:jc w:val="center"/>
            </w:pPr>
          </w:p>
        </w:tc>
        <w:tc>
          <w:tcPr>
            <w:tcW w:w="515" w:type="dxa"/>
          </w:tcPr>
          <w:p w:rsidR="00DC7F03" w:rsidRDefault="00DC7F03" w:rsidP="008B362F">
            <w:pPr>
              <w:jc w:val="center"/>
            </w:pPr>
          </w:p>
        </w:tc>
        <w:tc>
          <w:tcPr>
            <w:tcW w:w="1245" w:type="dxa"/>
            <w:vMerge/>
          </w:tcPr>
          <w:p w:rsidR="00DC7F03" w:rsidRDefault="00DC7F03" w:rsidP="008B362F">
            <w:pPr>
              <w:jc w:val="center"/>
            </w:pPr>
          </w:p>
        </w:tc>
      </w:tr>
      <w:tr w:rsidR="00DC7F03" w:rsidTr="008B362F">
        <w:trPr>
          <w:trHeight w:val="137"/>
        </w:trPr>
        <w:tc>
          <w:tcPr>
            <w:tcW w:w="2899" w:type="dxa"/>
          </w:tcPr>
          <w:p w:rsidR="00DC7F03" w:rsidRDefault="00DC7F03" w:rsidP="008B362F">
            <w:r>
              <w:t>Torna</w:t>
            </w:r>
          </w:p>
        </w:tc>
        <w:tc>
          <w:tcPr>
            <w:tcW w:w="5144" w:type="dxa"/>
            <w:gridSpan w:val="10"/>
          </w:tcPr>
          <w:p w:rsidR="00DC7F03" w:rsidRDefault="00DC7F03" w:rsidP="008B362F">
            <w:pPr>
              <w:jc w:val="center"/>
            </w:pPr>
          </w:p>
        </w:tc>
        <w:tc>
          <w:tcPr>
            <w:tcW w:w="1245" w:type="dxa"/>
            <w:vMerge w:val="restart"/>
          </w:tcPr>
          <w:p w:rsidR="00DC7F03" w:rsidRDefault="00DC7F03" w:rsidP="008B362F">
            <w:pPr>
              <w:jc w:val="center"/>
            </w:pPr>
          </w:p>
        </w:tc>
      </w:tr>
      <w:tr w:rsidR="00DC7F03" w:rsidTr="008B362F">
        <w:tc>
          <w:tcPr>
            <w:tcW w:w="2899" w:type="dxa"/>
          </w:tcPr>
          <w:p w:rsidR="00DC7F03" w:rsidRDefault="00DC7F03" w:rsidP="008B362F">
            <w:r>
              <w:t xml:space="preserve">Talajtorna </w:t>
            </w:r>
          </w:p>
        </w:tc>
        <w:tc>
          <w:tcPr>
            <w:tcW w:w="514" w:type="dxa"/>
          </w:tcPr>
          <w:p w:rsidR="00DC7F03" w:rsidRDefault="00DC7F03" w:rsidP="008B362F">
            <w:pPr>
              <w:jc w:val="center"/>
            </w:pPr>
          </w:p>
        </w:tc>
        <w:tc>
          <w:tcPr>
            <w:tcW w:w="514" w:type="dxa"/>
          </w:tcPr>
          <w:p w:rsidR="00DC7F03" w:rsidRDefault="00DC7F03" w:rsidP="008B362F">
            <w:pPr>
              <w:jc w:val="center"/>
            </w:pPr>
          </w:p>
        </w:tc>
        <w:tc>
          <w:tcPr>
            <w:tcW w:w="515" w:type="dxa"/>
          </w:tcPr>
          <w:p w:rsidR="00DC7F03" w:rsidRDefault="00DC7F03" w:rsidP="008B362F">
            <w:pPr>
              <w:jc w:val="center"/>
            </w:pPr>
          </w:p>
        </w:tc>
        <w:tc>
          <w:tcPr>
            <w:tcW w:w="514" w:type="dxa"/>
          </w:tcPr>
          <w:p w:rsidR="00DC7F03" w:rsidRDefault="00DC7F03" w:rsidP="008B362F">
            <w:pPr>
              <w:jc w:val="center"/>
            </w:pPr>
          </w:p>
        </w:tc>
        <w:tc>
          <w:tcPr>
            <w:tcW w:w="515" w:type="dxa"/>
          </w:tcPr>
          <w:p w:rsidR="00DC7F03" w:rsidRDefault="00DC7F03" w:rsidP="008B362F">
            <w:pPr>
              <w:jc w:val="center"/>
            </w:pPr>
          </w:p>
        </w:tc>
        <w:tc>
          <w:tcPr>
            <w:tcW w:w="514" w:type="dxa"/>
          </w:tcPr>
          <w:p w:rsidR="00DC7F03" w:rsidRDefault="00DC7F03" w:rsidP="008B362F">
            <w:pPr>
              <w:jc w:val="center"/>
            </w:pPr>
          </w:p>
        </w:tc>
        <w:tc>
          <w:tcPr>
            <w:tcW w:w="514" w:type="dxa"/>
          </w:tcPr>
          <w:p w:rsidR="00DC7F03" w:rsidRDefault="00DC7F03" w:rsidP="008B362F">
            <w:pPr>
              <w:jc w:val="center"/>
            </w:pPr>
          </w:p>
        </w:tc>
        <w:tc>
          <w:tcPr>
            <w:tcW w:w="515" w:type="dxa"/>
          </w:tcPr>
          <w:p w:rsidR="00DC7F03" w:rsidRDefault="00DC7F03" w:rsidP="008B362F">
            <w:pPr>
              <w:jc w:val="center"/>
            </w:pPr>
          </w:p>
        </w:tc>
        <w:tc>
          <w:tcPr>
            <w:tcW w:w="514" w:type="dxa"/>
          </w:tcPr>
          <w:p w:rsidR="00DC7F03" w:rsidRDefault="00DC7F03" w:rsidP="008B362F">
            <w:pPr>
              <w:jc w:val="center"/>
            </w:pPr>
          </w:p>
        </w:tc>
        <w:tc>
          <w:tcPr>
            <w:tcW w:w="515" w:type="dxa"/>
          </w:tcPr>
          <w:p w:rsidR="00DC7F03" w:rsidRDefault="00DC7F03" w:rsidP="008B362F">
            <w:pPr>
              <w:jc w:val="center"/>
            </w:pPr>
          </w:p>
        </w:tc>
        <w:tc>
          <w:tcPr>
            <w:tcW w:w="1245" w:type="dxa"/>
            <w:vMerge/>
          </w:tcPr>
          <w:p w:rsidR="00DC7F03" w:rsidRDefault="00DC7F03" w:rsidP="008B362F">
            <w:pPr>
              <w:jc w:val="center"/>
            </w:pPr>
          </w:p>
        </w:tc>
      </w:tr>
      <w:tr w:rsidR="00DC7F03" w:rsidTr="008B362F">
        <w:tc>
          <w:tcPr>
            <w:tcW w:w="2899" w:type="dxa"/>
          </w:tcPr>
          <w:p w:rsidR="00DC7F03" w:rsidRDefault="00DC7F03" w:rsidP="008B362F">
            <w:r>
              <w:t>Választott szer</w:t>
            </w:r>
          </w:p>
        </w:tc>
        <w:tc>
          <w:tcPr>
            <w:tcW w:w="514" w:type="dxa"/>
          </w:tcPr>
          <w:p w:rsidR="00DC7F03" w:rsidRDefault="00DC7F03" w:rsidP="008B362F">
            <w:pPr>
              <w:jc w:val="center"/>
            </w:pPr>
          </w:p>
        </w:tc>
        <w:tc>
          <w:tcPr>
            <w:tcW w:w="514" w:type="dxa"/>
          </w:tcPr>
          <w:p w:rsidR="00DC7F03" w:rsidRDefault="00DC7F03" w:rsidP="008B362F">
            <w:pPr>
              <w:jc w:val="center"/>
            </w:pPr>
          </w:p>
        </w:tc>
        <w:tc>
          <w:tcPr>
            <w:tcW w:w="515" w:type="dxa"/>
          </w:tcPr>
          <w:p w:rsidR="00DC7F03" w:rsidRDefault="00DC7F03" w:rsidP="008B362F">
            <w:pPr>
              <w:jc w:val="center"/>
            </w:pPr>
          </w:p>
        </w:tc>
        <w:tc>
          <w:tcPr>
            <w:tcW w:w="514" w:type="dxa"/>
          </w:tcPr>
          <w:p w:rsidR="00DC7F03" w:rsidRDefault="00DC7F03" w:rsidP="008B362F">
            <w:pPr>
              <w:jc w:val="center"/>
            </w:pPr>
          </w:p>
        </w:tc>
        <w:tc>
          <w:tcPr>
            <w:tcW w:w="515" w:type="dxa"/>
          </w:tcPr>
          <w:p w:rsidR="00DC7F03" w:rsidRDefault="00DC7F03" w:rsidP="008B362F">
            <w:pPr>
              <w:jc w:val="center"/>
            </w:pPr>
          </w:p>
        </w:tc>
        <w:tc>
          <w:tcPr>
            <w:tcW w:w="514" w:type="dxa"/>
          </w:tcPr>
          <w:p w:rsidR="00DC7F03" w:rsidRDefault="00DC7F03" w:rsidP="008B362F">
            <w:pPr>
              <w:jc w:val="center"/>
            </w:pPr>
          </w:p>
        </w:tc>
        <w:tc>
          <w:tcPr>
            <w:tcW w:w="514" w:type="dxa"/>
          </w:tcPr>
          <w:p w:rsidR="00DC7F03" w:rsidRDefault="00DC7F03" w:rsidP="008B362F">
            <w:pPr>
              <w:jc w:val="center"/>
            </w:pPr>
          </w:p>
        </w:tc>
        <w:tc>
          <w:tcPr>
            <w:tcW w:w="515" w:type="dxa"/>
          </w:tcPr>
          <w:p w:rsidR="00DC7F03" w:rsidRDefault="00DC7F03" w:rsidP="008B362F">
            <w:pPr>
              <w:jc w:val="center"/>
            </w:pPr>
          </w:p>
        </w:tc>
        <w:tc>
          <w:tcPr>
            <w:tcW w:w="514" w:type="dxa"/>
          </w:tcPr>
          <w:p w:rsidR="00DC7F03" w:rsidRDefault="00DC7F03" w:rsidP="008B362F">
            <w:pPr>
              <w:jc w:val="center"/>
            </w:pPr>
          </w:p>
        </w:tc>
        <w:tc>
          <w:tcPr>
            <w:tcW w:w="515" w:type="dxa"/>
          </w:tcPr>
          <w:p w:rsidR="00DC7F03" w:rsidRDefault="00DC7F03" w:rsidP="008B362F">
            <w:pPr>
              <w:jc w:val="center"/>
            </w:pPr>
          </w:p>
        </w:tc>
        <w:tc>
          <w:tcPr>
            <w:tcW w:w="1245" w:type="dxa"/>
            <w:vMerge/>
          </w:tcPr>
          <w:p w:rsidR="00DC7F03" w:rsidRDefault="00DC7F03" w:rsidP="008B362F">
            <w:pPr>
              <w:jc w:val="center"/>
            </w:pPr>
          </w:p>
        </w:tc>
      </w:tr>
      <w:tr w:rsidR="00DC7F03" w:rsidTr="008B362F">
        <w:trPr>
          <w:trHeight w:val="103"/>
        </w:trPr>
        <w:tc>
          <w:tcPr>
            <w:tcW w:w="2899" w:type="dxa"/>
          </w:tcPr>
          <w:p w:rsidR="00DC7F03" w:rsidRDefault="00DC7F03" w:rsidP="008B362F">
            <w:r>
              <w:t>Labdajáték</w:t>
            </w:r>
          </w:p>
        </w:tc>
        <w:tc>
          <w:tcPr>
            <w:tcW w:w="5144" w:type="dxa"/>
            <w:gridSpan w:val="10"/>
          </w:tcPr>
          <w:p w:rsidR="00DC7F03" w:rsidRDefault="00DC7F03" w:rsidP="008B362F">
            <w:pPr>
              <w:jc w:val="center"/>
            </w:pPr>
          </w:p>
        </w:tc>
        <w:tc>
          <w:tcPr>
            <w:tcW w:w="1245" w:type="dxa"/>
            <w:vMerge w:val="restart"/>
          </w:tcPr>
          <w:p w:rsidR="00DC7F03" w:rsidRDefault="00DC7F03" w:rsidP="008B362F">
            <w:pPr>
              <w:jc w:val="center"/>
            </w:pPr>
          </w:p>
        </w:tc>
      </w:tr>
      <w:tr w:rsidR="00DC7F03" w:rsidTr="008B362F">
        <w:trPr>
          <w:trHeight w:val="137"/>
        </w:trPr>
        <w:tc>
          <w:tcPr>
            <w:tcW w:w="2899" w:type="dxa"/>
          </w:tcPr>
          <w:p w:rsidR="00DC7F03" w:rsidRDefault="00DC7F03" w:rsidP="008B362F">
            <w:r>
              <w:t>I. gyakorlat</w:t>
            </w:r>
          </w:p>
        </w:tc>
        <w:tc>
          <w:tcPr>
            <w:tcW w:w="514" w:type="dxa"/>
          </w:tcPr>
          <w:p w:rsidR="00DC7F03" w:rsidRDefault="00DC7F03" w:rsidP="008B362F">
            <w:pPr>
              <w:jc w:val="center"/>
            </w:pPr>
          </w:p>
        </w:tc>
        <w:tc>
          <w:tcPr>
            <w:tcW w:w="514" w:type="dxa"/>
          </w:tcPr>
          <w:p w:rsidR="00DC7F03" w:rsidRDefault="00DC7F03" w:rsidP="008B362F">
            <w:pPr>
              <w:jc w:val="center"/>
            </w:pPr>
          </w:p>
        </w:tc>
        <w:tc>
          <w:tcPr>
            <w:tcW w:w="515" w:type="dxa"/>
          </w:tcPr>
          <w:p w:rsidR="00DC7F03" w:rsidRDefault="00DC7F03" w:rsidP="008B362F">
            <w:pPr>
              <w:jc w:val="center"/>
            </w:pPr>
          </w:p>
        </w:tc>
        <w:tc>
          <w:tcPr>
            <w:tcW w:w="514" w:type="dxa"/>
          </w:tcPr>
          <w:p w:rsidR="00DC7F03" w:rsidRDefault="00DC7F03" w:rsidP="008B362F">
            <w:pPr>
              <w:jc w:val="center"/>
            </w:pPr>
          </w:p>
        </w:tc>
        <w:tc>
          <w:tcPr>
            <w:tcW w:w="515" w:type="dxa"/>
          </w:tcPr>
          <w:p w:rsidR="00DC7F03" w:rsidRDefault="00DC7F03" w:rsidP="008B362F">
            <w:pPr>
              <w:jc w:val="center"/>
            </w:pPr>
          </w:p>
        </w:tc>
        <w:tc>
          <w:tcPr>
            <w:tcW w:w="514" w:type="dxa"/>
          </w:tcPr>
          <w:p w:rsidR="00DC7F03" w:rsidRDefault="00DC7F03" w:rsidP="008B362F">
            <w:pPr>
              <w:jc w:val="center"/>
            </w:pPr>
          </w:p>
        </w:tc>
        <w:tc>
          <w:tcPr>
            <w:tcW w:w="514" w:type="dxa"/>
          </w:tcPr>
          <w:p w:rsidR="00DC7F03" w:rsidRDefault="00DC7F03" w:rsidP="008B362F">
            <w:pPr>
              <w:jc w:val="center"/>
            </w:pPr>
          </w:p>
        </w:tc>
        <w:tc>
          <w:tcPr>
            <w:tcW w:w="515" w:type="dxa"/>
          </w:tcPr>
          <w:p w:rsidR="00DC7F03" w:rsidRDefault="00DC7F03" w:rsidP="008B362F">
            <w:pPr>
              <w:jc w:val="center"/>
            </w:pPr>
          </w:p>
        </w:tc>
        <w:tc>
          <w:tcPr>
            <w:tcW w:w="514" w:type="dxa"/>
          </w:tcPr>
          <w:p w:rsidR="00DC7F03" w:rsidRDefault="00DC7F03" w:rsidP="008B362F">
            <w:pPr>
              <w:jc w:val="center"/>
            </w:pPr>
          </w:p>
        </w:tc>
        <w:tc>
          <w:tcPr>
            <w:tcW w:w="515" w:type="dxa"/>
          </w:tcPr>
          <w:p w:rsidR="00DC7F03" w:rsidRDefault="00DC7F03" w:rsidP="008B362F">
            <w:pPr>
              <w:jc w:val="center"/>
            </w:pPr>
          </w:p>
        </w:tc>
        <w:tc>
          <w:tcPr>
            <w:tcW w:w="1245" w:type="dxa"/>
            <w:vMerge/>
          </w:tcPr>
          <w:p w:rsidR="00DC7F03" w:rsidRDefault="00DC7F03" w:rsidP="008B362F">
            <w:pPr>
              <w:jc w:val="center"/>
            </w:pPr>
          </w:p>
        </w:tc>
      </w:tr>
      <w:tr w:rsidR="00DC7F03" w:rsidTr="008B362F">
        <w:trPr>
          <w:trHeight w:val="137"/>
        </w:trPr>
        <w:tc>
          <w:tcPr>
            <w:tcW w:w="2899" w:type="dxa"/>
          </w:tcPr>
          <w:p w:rsidR="00DC7F03" w:rsidRDefault="00DC7F03" w:rsidP="008B362F">
            <w:proofErr w:type="spellStart"/>
            <w:r>
              <w:t>II.gyakorlat</w:t>
            </w:r>
            <w:proofErr w:type="spellEnd"/>
          </w:p>
        </w:tc>
        <w:tc>
          <w:tcPr>
            <w:tcW w:w="514" w:type="dxa"/>
          </w:tcPr>
          <w:p w:rsidR="00DC7F03" w:rsidRDefault="00DC7F03" w:rsidP="008B362F">
            <w:pPr>
              <w:jc w:val="center"/>
            </w:pPr>
          </w:p>
        </w:tc>
        <w:tc>
          <w:tcPr>
            <w:tcW w:w="514" w:type="dxa"/>
          </w:tcPr>
          <w:p w:rsidR="00DC7F03" w:rsidRDefault="00DC7F03" w:rsidP="008B362F">
            <w:pPr>
              <w:jc w:val="center"/>
            </w:pPr>
          </w:p>
        </w:tc>
        <w:tc>
          <w:tcPr>
            <w:tcW w:w="515" w:type="dxa"/>
          </w:tcPr>
          <w:p w:rsidR="00DC7F03" w:rsidRDefault="00DC7F03" w:rsidP="008B362F">
            <w:pPr>
              <w:jc w:val="center"/>
            </w:pPr>
          </w:p>
        </w:tc>
        <w:tc>
          <w:tcPr>
            <w:tcW w:w="514" w:type="dxa"/>
          </w:tcPr>
          <w:p w:rsidR="00DC7F03" w:rsidRDefault="00DC7F03" w:rsidP="008B362F">
            <w:pPr>
              <w:jc w:val="center"/>
            </w:pPr>
          </w:p>
        </w:tc>
        <w:tc>
          <w:tcPr>
            <w:tcW w:w="515" w:type="dxa"/>
          </w:tcPr>
          <w:p w:rsidR="00DC7F03" w:rsidRDefault="00DC7F03" w:rsidP="008B362F">
            <w:pPr>
              <w:jc w:val="center"/>
            </w:pPr>
          </w:p>
        </w:tc>
        <w:tc>
          <w:tcPr>
            <w:tcW w:w="514" w:type="dxa"/>
          </w:tcPr>
          <w:p w:rsidR="00DC7F03" w:rsidRDefault="00DC7F03" w:rsidP="008B362F">
            <w:pPr>
              <w:jc w:val="center"/>
            </w:pPr>
          </w:p>
        </w:tc>
        <w:tc>
          <w:tcPr>
            <w:tcW w:w="514" w:type="dxa"/>
          </w:tcPr>
          <w:p w:rsidR="00DC7F03" w:rsidRDefault="00DC7F03" w:rsidP="008B362F">
            <w:pPr>
              <w:jc w:val="center"/>
            </w:pPr>
          </w:p>
        </w:tc>
        <w:tc>
          <w:tcPr>
            <w:tcW w:w="515" w:type="dxa"/>
          </w:tcPr>
          <w:p w:rsidR="00DC7F03" w:rsidRDefault="00DC7F03" w:rsidP="008B362F">
            <w:pPr>
              <w:jc w:val="center"/>
            </w:pPr>
          </w:p>
        </w:tc>
        <w:tc>
          <w:tcPr>
            <w:tcW w:w="514" w:type="dxa"/>
          </w:tcPr>
          <w:p w:rsidR="00DC7F03" w:rsidRDefault="00DC7F03" w:rsidP="008B362F">
            <w:pPr>
              <w:jc w:val="center"/>
            </w:pPr>
          </w:p>
        </w:tc>
        <w:tc>
          <w:tcPr>
            <w:tcW w:w="515" w:type="dxa"/>
          </w:tcPr>
          <w:p w:rsidR="00DC7F03" w:rsidRDefault="00DC7F03" w:rsidP="008B362F">
            <w:pPr>
              <w:jc w:val="center"/>
            </w:pPr>
          </w:p>
        </w:tc>
        <w:tc>
          <w:tcPr>
            <w:tcW w:w="1245" w:type="dxa"/>
            <w:vMerge/>
          </w:tcPr>
          <w:p w:rsidR="00DC7F03" w:rsidRDefault="00DC7F03" w:rsidP="008B362F">
            <w:pPr>
              <w:jc w:val="center"/>
            </w:pPr>
          </w:p>
        </w:tc>
      </w:tr>
      <w:tr w:rsidR="00DC7F03" w:rsidTr="008B362F">
        <w:trPr>
          <w:trHeight w:val="137"/>
        </w:trPr>
        <w:tc>
          <w:tcPr>
            <w:tcW w:w="2899" w:type="dxa"/>
          </w:tcPr>
          <w:p w:rsidR="00DC7F03" w:rsidRDefault="00DC7F03" w:rsidP="008B362F">
            <w:r>
              <w:t>Atlétika</w:t>
            </w:r>
          </w:p>
        </w:tc>
        <w:tc>
          <w:tcPr>
            <w:tcW w:w="5144" w:type="dxa"/>
            <w:gridSpan w:val="10"/>
          </w:tcPr>
          <w:p w:rsidR="00DC7F03" w:rsidRDefault="00DC7F03" w:rsidP="008B362F">
            <w:pPr>
              <w:jc w:val="center"/>
            </w:pPr>
          </w:p>
        </w:tc>
        <w:tc>
          <w:tcPr>
            <w:tcW w:w="1245" w:type="dxa"/>
            <w:vMerge w:val="restart"/>
          </w:tcPr>
          <w:p w:rsidR="00DC7F03" w:rsidRDefault="00DC7F03" w:rsidP="008B362F">
            <w:pPr>
              <w:jc w:val="center"/>
            </w:pPr>
          </w:p>
        </w:tc>
      </w:tr>
      <w:tr w:rsidR="00DC7F03" w:rsidTr="008B362F">
        <w:trPr>
          <w:trHeight w:val="115"/>
        </w:trPr>
        <w:tc>
          <w:tcPr>
            <w:tcW w:w="2899" w:type="dxa"/>
          </w:tcPr>
          <w:p w:rsidR="00DC7F03" w:rsidRDefault="00DC7F03" w:rsidP="008B362F">
            <w:r>
              <w:t xml:space="preserve">60 m vagy 2000 m </w:t>
            </w:r>
          </w:p>
        </w:tc>
        <w:tc>
          <w:tcPr>
            <w:tcW w:w="514" w:type="dxa"/>
          </w:tcPr>
          <w:p w:rsidR="00DC7F03" w:rsidRDefault="00DC7F03" w:rsidP="008B362F">
            <w:pPr>
              <w:jc w:val="center"/>
            </w:pPr>
          </w:p>
        </w:tc>
        <w:tc>
          <w:tcPr>
            <w:tcW w:w="514" w:type="dxa"/>
          </w:tcPr>
          <w:p w:rsidR="00DC7F03" w:rsidRDefault="00DC7F03" w:rsidP="008B362F">
            <w:pPr>
              <w:jc w:val="center"/>
            </w:pPr>
          </w:p>
        </w:tc>
        <w:tc>
          <w:tcPr>
            <w:tcW w:w="515" w:type="dxa"/>
          </w:tcPr>
          <w:p w:rsidR="00DC7F03" w:rsidRDefault="00DC7F03" w:rsidP="008B362F">
            <w:pPr>
              <w:jc w:val="center"/>
            </w:pPr>
          </w:p>
        </w:tc>
        <w:tc>
          <w:tcPr>
            <w:tcW w:w="514" w:type="dxa"/>
          </w:tcPr>
          <w:p w:rsidR="00DC7F03" w:rsidRDefault="00DC7F03" w:rsidP="008B362F">
            <w:pPr>
              <w:jc w:val="center"/>
            </w:pPr>
          </w:p>
        </w:tc>
        <w:tc>
          <w:tcPr>
            <w:tcW w:w="515" w:type="dxa"/>
          </w:tcPr>
          <w:p w:rsidR="00DC7F03" w:rsidRDefault="00DC7F03" w:rsidP="008B362F">
            <w:pPr>
              <w:jc w:val="center"/>
            </w:pPr>
          </w:p>
        </w:tc>
        <w:tc>
          <w:tcPr>
            <w:tcW w:w="514" w:type="dxa"/>
          </w:tcPr>
          <w:p w:rsidR="00DC7F03" w:rsidRDefault="00DC7F03" w:rsidP="008B362F">
            <w:pPr>
              <w:jc w:val="center"/>
            </w:pPr>
          </w:p>
        </w:tc>
        <w:tc>
          <w:tcPr>
            <w:tcW w:w="514" w:type="dxa"/>
          </w:tcPr>
          <w:p w:rsidR="00DC7F03" w:rsidRDefault="00DC7F03" w:rsidP="008B362F">
            <w:pPr>
              <w:jc w:val="center"/>
            </w:pPr>
          </w:p>
        </w:tc>
        <w:tc>
          <w:tcPr>
            <w:tcW w:w="515" w:type="dxa"/>
          </w:tcPr>
          <w:p w:rsidR="00DC7F03" w:rsidRDefault="00DC7F03" w:rsidP="008B362F">
            <w:pPr>
              <w:jc w:val="center"/>
            </w:pPr>
          </w:p>
        </w:tc>
        <w:tc>
          <w:tcPr>
            <w:tcW w:w="514" w:type="dxa"/>
          </w:tcPr>
          <w:p w:rsidR="00DC7F03" w:rsidRDefault="00DC7F03" w:rsidP="008B362F">
            <w:pPr>
              <w:jc w:val="center"/>
            </w:pPr>
          </w:p>
        </w:tc>
        <w:tc>
          <w:tcPr>
            <w:tcW w:w="515" w:type="dxa"/>
          </w:tcPr>
          <w:p w:rsidR="00DC7F03" w:rsidRDefault="00DC7F03" w:rsidP="008B362F">
            <w:pPr>
              <w:jc w:val="center"/>
            </w:pPr>
          </w:p>
        </w:tc>
        <w:tc>
          <w:tcPr>
            <w:tcW w:w="1245" w:type="dxa"/>
            <w:vMerge/>
          </w:tcPr>
          <w:p w:rsidR="00DC7F03" w:rsidRDefault="00DC7F03" w:rsidP="008B362F">
            <w:pPr>
              <w:jc w:val="center"/>
            </w:pPr>
          </w:p>
        </w:tc>
      </w:tr>
      <w:tr w:rsidR="00DC7F03" w:rsidTr="008B362F">
        <w:trPr>
          <w:trHeight w:val="137"/>
        </w:trPr>
        <w:tc>
          <w:tcPr>
            <w:tcW w:w="2899" w:type="dxa"/>
          </w:tcPr>
          <w:p w:rsidR="00DC7F03" w:rsidRDefault="00DC7F03" w:rsidP="008B362F">
            <w:r>
              <w:t>Távolugrás vagy magasugrás</w:t>
            </w:r>
          </w:p>
        </w:tc>
        <w:tc>
          <w:tcPr>
            <w:tcW w:w="514" w:type="dxa"/>
          </w:tcPr>
          <w:p w:rsidR="00DC7F03" w:rsidRDefault="00DC7F03" w:rsidP="008B362F">
            <w:pPr>
              <w:jc w:val="center"/>
            </w:pPr>
          </w:p>
        </w:tc>
        <w:tc>
          <w:tcPr>
            <w:tcW w:w="514" w:type="dxa"/>
          </w:tcPr>
          <w:p w:rsidR="00DC7F03" w:rsidRDefault="00DC7F03" w:rsidP="008B362F">
            <w:pPr>
              <w:jc w:val="center"/>
            </w:pPr>
          </w:p>
        </w:tc>
        <w:tc>
          <w:tcPr>
            <w:tcW w:w="515" w:type="dxa"/>
          </w:tcPr>
          <w:p w:rsidR="00DC7F03" w:rsidRDefault="00DC7F03" w:rsidP="008B362F">
            <w:pPr>
              <w:jc w:val="center"/>
            </w:pPr>
          </w:p>
        </w:tc>
        <w:tc>
          <w:tcPr>
            <w:tcW w:w="514" w:type="dxa"/>
          </w:tcPr>
          <w:p w:rsidR="00DC7F03" w:rsidRDefault="00DC7F03" w:rsidP="008B362F">
            <w:pPr>
              <w:jc w:val="center"/>
            </w:pPr>
          </w:p>
        </w:tc>
        <w:tc>
          <w:tcPr>
            <w:tcW w:w="515" w:type="dxa"/>
          </w:tcPr>
          <w:p w:rsidR="00DC7F03" w:rsidRDefault="00DC7F03" w:rsidP="008B362F">
            <w:pPr>
              <w:jc w:val="center"/>
            </w:pPr>
          </w:p>
        </w:tc>
        <w:tc>
          <w:tcPr>
            <w:tcW w:w="514" w:type="dxa"/>
          </w:tcPr>
          <w:p w:rsidR="00DC7F03" w:rsidRDefault="00DC7F03" w:rsidP="008B362F">
            <w:pPr>
              <w:jc w:val="center"/>
            </w:pPr>
          </w:p>
        </w:tc>
        <w:tc>
          <w:tcPr>
            <w:tcW w:w="514" w:type="dxa"/>
          </w:tcPr>
          <w:p w:rsidR="00DC7F03" w:rsidRDefault="00DC7F03" w:rsidP="008B362F">
            <w:pPr>
              <w:jc w:val="center"/>
            </w:pPr>
          </w:p>
        </w:tc>
        <w:tc>
          <w:tcPr>
            <w:tcW w:w="515" w:type="dxa"/>
          </w:tcPr>
          <w:p w:rsidR="00DC7F03" w:rsidRDefault="00DC7F03" w:rsidP="008B362F">
            <w:pPr>
              <w:jc w:val="center"/>
            </w:pPr>
          </w:p>
        </w:tc>
        <w:tc>
          <w:tcPr>
            <w:tcW w:w="514" w:type="dxa"/>
          </w:tcPr>
          <w:p w:rsidR="00DC7F03" w:rsidRDefault="00DC7F03" w:rsidP="008B362F">
            <w:pPr>
              <w:jc w:val="center"/>
            </w:pPr>
          </w:p>
        </w:tc>
        <w:tc>
          <w:tcPr>
            <w:tcW w:w="515" w:type="dxa"/>
          </w:tcPr>
          <w:p w:rsidR="00DC7F03" w:rsidRDefault="00DC7F03" w:rsidP="008B362F">
            <w:pPr>
              <w:jc w:val="center"/>
            </w:pPr>
          </w:p>
        </w:tc>
        <w:tc>
          <w:tcPr>
            <w:tcW w:w="1245" w:type="dxa"/>
            <w:vMerge/>
          </w:tcPr>
          <w:p w:rsidR="00DC7F03" w:rsidRDefault="00DC7F03" w:rsidP="008B362F">
            <w:pPr>
              <w:jc w:val="center"/>
            </w:pPr>
          </w:p>
        </w:tc>
      </w:tr>
      <w:tr w:rsidR="00DC7F03" w:rsidTr="008B362F">
        <w:trPr>
          <w:trHeight w:val="98"/>
        </w:trPr>
        <w:tc>
          <w:tcPr>
            <w:tcW w:w="2899" w:type="dxa"/>
          </w:tcPr>
          <w:p w:rsidR="00DC7F03" w:rsidRDefault="00DC7F03" w:rsidP="008B362F">
            <w:r>
              <w:t xml:space="preserve">Súlylökés vagy </w:t>
            </w:r>
            <w:proofErr w:type="spellStart"/>
            <w:r>
              <w:t>kislabdahajítás</w:t>
            </w:r>
            <w:proofErr w:type="spellEnd"/>
          </w:p>
        </w:tc>
        <w:tc>
          <w:tcPr>
            <w:tcW w:w="514" w:type="dxa"/>
          </w:tcPr>
          <w:p w:rsidR="00DC7F03" w:rsidRDefault="00DC7F03" w:rsidP="008B362F">
            <w:pPr>
              <w:jc w:val="center"/>
            </w:pPr>
          </w:p>
        </w:tc>
        <w:tc>
          <w:tcPr>
            <w:tcW w:w="514" w:type="dxa"/>
          </w:tcPr>
          <w:p w:rsidR="00DC7F03" w:rsidRDefault="00DC7F03" w:rsidP="008B362F">
            <w:pPr>
              <w:jc w:val="center"/>
            </w:pPr>
          </w:p>
        </w:tc>
        <w:tc>
          <w:tcPr>
            <w:tcW w:w="515" w:type="dxa"/>
          </w:tcPr>
          <w:p w:rsidR="00DC7F03" w:rsidRDefault="00DC7F03" w:rsidP="008B362F">
            <w:pPr>
              <w:jc w:val="center"/>
            </w:pPr>
          </w:p>
        </w:tc>
        <w:tc>
          <w:tcPr>
            <w:tcW w:w="514" w:type="dxa"/>
          </w:tcPr>
          <w:p w:rsidR="00DC7F03" w:rsidRDefault="00DC7F03" w:rsidP="008B362F">
            <w:pPr>
              <w:jc w:val="center"/>
            </w:pPr>
          </w:p>
        </w:tc>
        <w:tc>
          <w:tcPr>
            <w:tcW w:w="515" w:type="dxa"/>
          </w:tcPr>
          <w:p w:rsidR="00DC7F03" w:rsidRDefault="00DC7F03" w:rsidP="008B362F">
            <w:pPr>
              <w:jc w:val="center"/>
            </w:pPr>
          </w:p>
        </w:tc>
        <w:tc>
          <w:tcPr>
            <w:tcW w:w="514" w:type="dxa"/>
          </w:tcPr>
          <w:p w:rsidR="00DC7F03" w:rsidRDefault="00DC7F03" w:rsidP="008B362F">
            <w:pPr>
              <w:jc w:val="center"/>
            </w:pPr>
          </w:p>
        </w:tc>
        <w:tc>
          <w:tcPr>
            <w:tcW w:w="514" w:type="dxa"/>
          </w:tcPr>
          <w:p w:rsidR="00DC7F03" w:rsidRDefault="00DC7F03" w:rsidP="008B362F">
            <w:pPr>
              <w:jc w:val="center"/>
            </w:pPr>
          </w:p>
        </w:tc>
        <w:tc>
          <w:tcPr>
            <w:tcW w:w="515" w:type="dxa"/>
          </w:tcPr>
          <w:p w:rsidR="00DC7F03" w:rsidRDefault="00DC7F03" w:rsidP="008B362F">
            <w:pPr>
              <w:jc w:val="center"/>
            </w:pPr>
          </w:p>
        </w:tc>
        <w:tc>
          <w:tcPr>
            <w:tcW w:w="514" w:type="dxa"/>
          </w:tcPr>
          <w:p w:rsidR="00DC7F03" w:rsidRDefault="00DC7F03" w:rsidP="008B362F">
            <w:pPr>
              <w:jc w:val="center"/>
            </w:pPr>
          </w:p>
        </w:tc>
        <w:tc>
          <w:tcPr>
            <w:tcW w:w="515" w:type="dxa"/>
          </w:tcPr>
          <w:p w:rsidR="00DC7F03" w:rsidRDefault="00DC7F03" w:rsidP="008B362F">
            <w:pPr>
              <w:jc w:val="center"/>
            </w:pPr>
          </w:p>
        </w:tc>
        <w:tc>
          <w:tcPr>
            <w:tcW w:w="1245" w:type="dxa"/>
            <w:vMerge/>
          </w:tcPr>
          <w:p w:rsidR="00DC7F03" w:rsidRDefault="00DC7F03" w:rsidP="008B362F">
            <w:pPr>
              <w:jc w:val="center"/>
            </w:pPr>
          </w:p>
        </w:tc>
      </w:tr>
      <w:tr w:rsidR="00DC7F03" w:rsidTr="008B362F">
        <w:trPr>
          <w:trHeight w:val="154"/>
        </w:trPr>
        <w:tc>
          <w:tcPr>
            <w:tcW w:w="2899" w:type="dxa"/>
          </w:tcPr>
          <w:p w:rsidR="00DC7F03" w:rsidRDefault="00DC7F03" w:rsidP="008B362F">
            <w:pPr>
              <w:spacing w:before="120" w:after="120"/>
            </w:pPr>
            <w:r>
              <w:t>Mind összesen</w:t>
            </w:r>
          </w:p>
        </w:tc>
        <w:tc>
          <w:tcPr>
            <w:tcW w:w="5144" w:type="dxa"/>
            <w:gridSpan w:val="10"/>
          </w:tcPr>
          <w:p w:rsidR="00DC7F03" w:rsidRDefault="00DC7F03" w:rsidP="008B362F">
            <w:pPr>
              <w:jc w:val="center"/>
            </w:pPr>
          </w:p>
        </w:tc>
        <w:tc>
          <w:tcPr>
            <w:tcW w:w="1245" w:type="dxa"/>
          </w:tcPr>
          <w:p w:rsidR="00DC7F03" w:rsidRDefault="00DC7F03" w:rsidP="008B362F">
            <w:pPr>
              <w:jc w:val="center"/>
            </w:pPr>
          </w:p>
        </w:tc>
      </w:tr>
    </w:tbl>
    <w:p w:rsidR="00DC7F03" w:rsidRDefault="00DC7F03" w:rsidP="00DC7F03"/>
    <w:p w:rsidR="00DC7F03" w:rsidRPr="00190DC9" w:rsidRDefault="00DC7F03" w:rsidP="00DC7F03">
      <w:pPr>
        <w:rPr>
          <w:b/>
          <w:sz w:val="28"/>
        </w:rPr>
      </w:pPr>
      <w:r w:rsidRPr="00190DC9">
        <w:rPr>
          <w:b/>
          <w:sz w:val="28"/>
        </w:rPr>
        <w:t>Értékelés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36"/>
        <w:gridCol w:w="1651"/>
        <w:gridCol w:w="1789"/>
      </w:tblGrid>
      <w:tr w:rsidR="00DC7F03" w:rsidTr="008B362F">
        <w:tc>
          <w:tcPr>
            <w:tcW w:w="3070" w:type="dxa"/>
          </w:tcPr>
          <w:p w:rsidR="00DC7F03" w:rsidRDefault="00DC7F03" w:rsidP="008B362F">
            <w:pPr>
              <w:jc w:val="center"/>
            </w:pPr>
            <w:r>
              <w:t>Pontszám határok</w:t>
            </w:r>
          </w:p>
        </w:tc>
        <w:tc>
          <w:tcPr>
            <w:tcW w:w="3071" w:type="dxa"/>
          </w:tcPr>
          <w:p w:rsidR="00DC7F03" w:rsidRDefault="00DC7F03" w:rsidP="008B362F">
            <w:pPr>
              <w:jc w:val="center"/>
            </w:pPr>
            <w:r>
              <w:t>Százalék határok</w:t>
            </w:r>
          </w:p>
        </w:tc>
        <w:tc>
          <w:tcPr>
            <w:tcW w:w="3071" w:type="dxa"/>
          </w:tcPr>
          <w:p w:rsidR="00DC7F03" w:rsidRDefault="00DC7F03" w:rsidP="008B362F">
            <w:pPr>
              <w:jc w:val="center"/>
            </w:pPr>
            <w:r>
              <w:t>Érdemjegy</w:t>
            </w:r>
          </w:p>
        </w:tc>
      </w:tr>
      <w:tr w:rsidR="00DC7F03" w:rsidTr="008B362F">
        <w:tc>
          <w:tcPr>
            <w:tcW w:w="3070" w:type="dxa"/>
          </w:tcPr>
          <w:p w:rsidR="00DC7F03" w:rsidRDefault="00DC7F03" w:rsidP="008B362F">
            <w:pPr>
              <w:jc w:val="center"/>
            </w:pPr>
            <w:r>
              <w:t>0 – 35</w:t>
            </w:r>
          </w:p>
        </w:tc>
        <w:tc>
          <w:tcPr>
            <w:tcW w:w="3071" w:type="dxa"/>
          </w:tcPr>
          <w:p w:rsidR="00DC7F03" w:rsidRDefault="00DC7F03" w:rsidP="008B362F">
            <w:pPr>
              <w:jc w:val="center"/>
            </w:pPr>
            <w:r>
              <w:t>0 – 29 %</w:t>
            </w:r>
          </w:p>
        </w:tc>
        <w:tc>
          <w:tcPr>
            <w:tcW w:w="3071" w:type="dxa"/>
          </w:tcPr>
          <w:p w:rsidR="00DC7F03" w:rsidRDefault="00DC7F03" w:rsidP="008B362F">
            <w:pPr>
              <w:jc w:val="center"/>
            </w:pPr>
            <w:r>
              <w:t>1</w:t>
            </w:r>
          </w:p>
        </w:tc>
      </w:tr>
      <w:tr w:rsidR="00DC7F03" w:rsidTr="008B362F">
        <w:tc>
          <w:tcPr>
            <w:tcW w:w="3070" w:type="dxa"/>
          </w:tcPr>
          <w:p w:rsidR="00DC7F03" w:rsidRDefault="00DC7F03" w:rsidP="008B362F">
            <w:pPr>
              <w:jc w:val="center"/>
            </w:pPr>
            <w:r>
              <w:t>36 – 60</w:t>
            </w:r>
          </w:p>
        </w:tc>
        <w:tc>
          <w:tcPr>
            <w:tcW w:w="3071" w:type="dxa"/>
          </w:tcPr>
          <w:p w:rsidR="00DC7F03" w:rsidRDefault="00DC7F03" w:rsidP="008B362F">
            <w:pPr>
              <w:jc w:val="center"/>
            </w:pPr>
            <w:r>
              <w:t>30 – 49 %</w:t>
            </w:r>
          </w:p>
        </w:tc>
        <w:tc>
          <w:tcPr>
            <w:tcW w:w="3071" w:type="dxa"/>
          </w:tcPr>
          <w:p w:rsidR="00DC7F03" w:rsidRDefault="00DC7F03" w:rsidP="008B362F">
            <w:pPr>
              <w:jc w:val="center"/>
            </w:pPr>
            <w:r>
              <w:t>2</w:t>
            </w:r>
          </w:p>
        </w:tc>
      </w:tr>
      <w:tr w:rsidR="00DC7F03" w:rsidTr="008B362F">
        <w:tc>
          <w:tcPr>
            <w:tcW w:w="3070" w:type="dxa"/>
          </w:tcPr>
          <w:p w:rsidR="00DC7F03" w:rsidRDefault="00DC7F03" w:rsidP="008B362F">
            <w:pPr>
              <w:jc w:val="center"/>
            </w:pPr>
            <w:r>
              <w:t>61 – 83</w:t>
            </w:r>
          </w:p>
        </w:tc>
        <w:tc>
          <w:tcPr>
            <w:tcW w:w="3071" w:type="dxa"/>
          </w:tcPr>
          <w:p w:rsidR="00DC7F03" w:rsidRDefault="00DC7F03" w:rsidP="008B362F">
            <w:pPr>
              <w:jc w:val="center"/>
            </w:pPr>
            <w:r>
              <w:t>50 – 69 %</w:t>
            </w:r>
          </w:p>
        </w:tc>
        <w:tc>
          <w:tcPr>
            <w:tcW w:w="3071" w:type="dxa"/>
          </w:tcPr>
          <w:p w:rsidR="00DC7F03" w:rsidRDefault="00DC7F03" w:rsidP="008B362F">
            <w:pPr>
              <w:jc w:val="center"/>
            </w:pPr>
            <w:r>
              <w:t>3</w:t>
            </w:r>
          </w:p>
        </w:tc>
      </w:tr>
      <w:tr w:rsidR="00DC7F03" w:rsidTr="008B362F">
        <w:tc>
          <w:tcPr>
            <w:tcW w:w="3070" w:type="dxa"/>
          </w:tcPr>
          <w:p w:rsidR="00DC7F03" w:rsidRDefault="00DC7F03" w:rsidP="008B362F">
            <w:pPr>
              <w:jc w:val="center"/>
            </w:pPr>
            <w:r>
              <w:t>84 – 101</w:t>
            </w:r>
          </w:p>
        </w:tc>
        <w:tc>
          <w:tcPr>
            <w:tcW w:w="3071" w:type="dxa"/>
          </w:tcPr>
          <w:p w:rsidR="00DC7F03" w:rsidRDefault="00DC7F03" w:rsidP="008B362F">
            <w:pPr>
              <w:jc w:val="center"/>
            </w:pPr>
            <w:r>
              <w:t>70 – 84 %</w:t>
            </w:r>
          </w:p>
        </w:tc>
        <w:tc>
          <w:tcPr>
            <w:tcW w:w="3071" w:type="dxa"/>
          </w:tcPr>
          <w:p w:rsidR="00DC7F03" w:rsidRDefault="00DC7F03" w:rsidP="008B362F">
            <w:pPr>
              <w:jc w:val="center"/>
            </w:pPr>
            <w:r>
              <w:t>4</w:t>
            </w:r>
          </w:p>
        </w:tc>
      </w:tr>
      <w:tr w:rsidR="00DC7F03" w:rsidTr="008B362F">
        <w:tc>
          <w:tcPr>
            <w:tcW w:w="3070" w:type="dxa"/>
          </w:tcPr>
          <w:p w:rsidR="00DC7F03" w:rsidRDefault="00DC7F03" w:rsidP="008B362F">
            <w:pPr>
              <w:jc w:val="center"/>
            </w:pPr>
            <w:r>
              <w:t>102 - 120</w:t>
            </w:r>
          </w:p>
        </w:tc>
        <w:tc>
          <w:tcPr>
            <w:tcW w:w="3071" w:type="dxa"/>
          </w:tcPr>
          <w:p w:rsidR="00DC7F03" w:rsidRDefault="00DC7F03" w:rsidP="008B362F">
            <w:pPr>
              <w:jc w:val="center"/>
            </w:pPr>
            <w:r>
              <w:t>85 – 100 %</w:t>
            </w:r>
          </w:p>
        </w:tc>
        <w:tc>
          <w:tcPr>
            <w:tcW w:w="3071" w:type="dxa"/>
          </w:tcPr>
          <w:p w:rsidR="00DC7F03" w:rsidRDefault="00DC7F03" w:rsidP="008B362F">
            <w:pPr>
              <w:jc w:val="center"/>
            </w:pPr>
            <w:r>
              <w:t>5</w:t>
            </w:r>
          </w:p>
        </w:tc>
      </w:tr>
    </w:tbl>
    <w:p w:rsidR="00DC7F03" w:rsidRDefault="00DC7F03" w:rsidP="00DC7F03"/>
    <w:p w:rsidR="00933E16" w:rsidRDefault="00933E16" w:rsidP="002B1272">
      <w:pPr>
        <w:spacing w:after="0" w:afterAutospacing="0" w:line="240" w:lineRule="auto"/>
      </w:pPr>
    </w:p>
    <w:sectPr w:rsidR="00933E16" w:rsidSect="002678A6">
      <w:pgSz w:w="16838" w:h="11906" w:orient="landscape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362F" w:rsidRDefault="008B362F" w:rsidP="001E070E">
      <w:pPr>
        <w:spacing w:after="0" w:line="240" w:lineRule="auto"/>
      </w:pPr>
      <w:r>
        <w:separator/>
      </w:r>
    </w:p>
  </w:endnote>
  <w:endnote w:type="continuationSeparator" w:id="0">
    <w:p w:rsidR="008B362F" w:rsidRDefault="008B362F" w:rsidP="001E0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362F" w:rsidRDefault="008B362F" w:rsidP="001E070E">
      <w:pPr>
        <w:spacing w:after="0" w:line="240" w:lineRule="auto"/>
      </w:pPr>
      <w:r>
        <w:separator/>
      </w:r>
    </w:p>
  </w:footnote>
  <w:footnote w:type="continuationSeparator" w:id="0">
    <w:p w:rsidR="008B362F" w:rsidRDefault="008B362F" w:rsidP="001E07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F01698"/>
    <w:multiLevelType w:val="hybridMultilevel"/>
    <w:tmpl w:val="2CAE534A"/>
    <w:lvl w:ilvl="0" w:tplc="F362A9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1477AB"/>
    <w:multiLevelType w:val="hybridMultilevel"/>
    <w:tmpl w:val="6660E724"/>
    <w:lvl w:ilvl="0" w:tplc="03DA06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872551"/>
    <w:multiLevelType w:val="hybridMultilevel"/>
    <w:tmpl w:val="04AA3FBA"/>
    <w:lvl w:ilvl="0" w:tplc="22AC86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5B7B69"/>
    <w:multiLevelType w:val="hybridMultilevel"/>
    <w:tmpl w:val="2CAE534A"/>
    <w:lvl w:ilvl="0" w:tplc="F362A9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5CE0"/>
    <w:rsid w:val="000A24E2"/>
    <w:rsid w:val="00106C72"/>
    <w:rsid w:val="0017179E"/>
    <w:rsid w:val="001C6D7C"/>
    <w:rsid w:val="001E070E"/>
    <w:rsid w:val="00213CA4"/>
    <w:rsid w:val="0024091C"/>
    <w:rsid w:val="002678A6"/>
    <w:rsid w:val="00287D36"/>
    <w:rsid w:val="00291699"/>
    <w:rsid w:val="002B1272"/>
    <w:rsid w:val="002B5B63"/>
    <w:rsid w:val="002E221D"/>
    <w:rsid w:val="002F6073"/>
    <w:rsid w:val="00341FF1"/>
    <w:rsid w:val="00363209"/>
    <w:rsid w:val="00386CC8"/>
    <w:rsid w:val="00391380"/>
    <w:rsid w:val="0039217B"/>
    <w:rsid w:val="003C700C"/>
    <w:rsid w:val="003F4C8B"/>
    <w:rsid w:val="0049694C"/>
    <w:rsid w:val="004D2605"/>
    <w:rsid w:val="004D754E"/>
    <w:rsid w:val="004F0BA3"/>
    <w:rsid w:val="00505CE0"/>
    <w:rsid w:val="00511D97"/>
    <w:rsid w:val="005B4795"/>
    <w:rsid w:val="0062671C"/>
    <w:rsid w:val="00661874"/>
    <w:rsid w:val="007E2064"/>
    <w:rsid w:val="00822B40"/>
    <w:rsid w:val="00851639"/>
    <w:rsid w:val="00853F5D"/>
    <w:rsid w:val="00882F19"/>
    <w:rsid w:val="008B362F"/>
    <w:rsid w:val="008D0C38"/>
    <w:rsid w:val="00924F6D"/>
    <w:rsid w:val="00933E16"/>
    <w:rsid w:val="0095629A"/>
    <w:rsid w:val="009D086B"/>
    <w:rsid w:val="00A1301D"/>
    <w:rsid w:val="00A4125D"/>
    <w:rsid w:val="00AE2212"/>
    <w:rsid w:val="00AF01EE"/>
    <w:rsid w:val="00B120EA"/>
    <w:rsid w:val="00B71661"/>
    <w:rsid w:val="00BC3780"/>
    <w:rsid w:val="00BE6870"/>
    <w:rsid w:val="00C458EF"/>
    <w:rsid w:val="00D136CA"/>
    <w:rsid w:val="00D530C2"/>
    <w:rsid w:val="00DA24AA"/>
    <w:rsid w:val="00DA43A2"/>
    <w:rsid w:val="00DA756E"/>
    <w:rsid w:val="00DB2D20"/>
    <w:rsid w:val="00DC4776"/>
    <w:rsid w:val="00DC7F03"/>
    <w:rsid w:val="00DD0C9F"/>
    <w:rsid w:val="00DF2B28"/>
    <w:rsid w:val="00E004C6"/>
    <w:rsid w:val="00E07EF5"/>
    <w:rsid w:val="00E56C19"/>
    <w:rsid w:val="00F127B5"/>
    <w:rsid w:val="00F60B52"/>
    <w:rsid w:val="00FC7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sz w:val="22"/>
        <w:szCs w:val="22"/>
        <w:lang w:val="hu-HU" w:eastAsia="en-US" w:bidi="ar-SA"/>
      </w:rPr>
    </w:rPrDefault>
    <w:pPrDefault>
      <w:pPr>
        <w:spacing w:after="-1" w:afterAutospacing="1" w:line="312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B2D2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B2D20"/>
    <w:pPr>
      <w:ind w:left="720"/>
      <w:contextualSpacing/>
    </w:pPr>
  </w:style>
  <w:style w:type="paragraph" w:styleId="lfej">
    <w:name w:val="header"/>
    <w:basedOn w:val="Norml"/>
    <w:link w:val="lfejChar"/>
    <w:uiPriority w:val="99"/>
    <w:semiHidden/>
    <w:unhideWhenUsed/>
    <w:rsid w:val="001E07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1E070E"/>
  </w:style>
  <w:style w:type="paragraph" w:styleId="llb">
    <w:name w:val="footer"/>
    <w:basedOn w:val="Norml"/>
    <w:link w:val="llbChar"/>
    <w:uiPriority w:val="99"/>
    <w:semiHidden/>
    <w:unhideWhenUsed/>
    <w:rsid w:val="001E07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1E070E"/>
  </w:style>
  <w:style w:type="table" w:styleId="Rcsostblzat">
    <w:name w:val="Table Grid"/>
    <w:basedOn w:val="Normltblzat"/>
    <w:uiPriority w:val="59"/>
    <w:rsid w:val="00DC7F03"/>
    <w:pPr>
      <w:spacing w:after="0" w:afterAutospacing="0" w:line="240" w:lineRule="auto"/>
      <w:jc w:val="left"/>
    </w:pPr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4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3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7</Pages>
  <Words>690</Words>
  <Characters>4762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Széchenyi István SzKI, Tapolca</Company>
  <LinksUpToDate>false</LinksUpToDate>
  <CharactersWithSpaces>5442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njanos</dc:creator>
  <cp:lastModifiedBy>njanos</cp:lastModifiedBy>
  <cp:revision>4</cp:revision>
  <dcterms:created xsi:type="dcterms:W3CDTF">2012-11-29T16:34:00Z</dcterms:created>
  <dcterms:modified xsi:type="dcterms:W3CDTF">2012-11-30T08:46:00Z</dcterms:modified>
</cp:coreProperties>
</file>